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866EA98" w14:textId="15AB2BF4" w:rsidR="006672F7" w:rsidRDefault="007420AE">
      <w:r>
        <w:t>Wednesday 6th</w:t>
      </w:r>
      <w:r w:rsidR="006672F7">
        <w:t xml:space="preserve"> January 2021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F14387" w14:paraId="0B0C270F" w14:textId="77777777" w:rsidTr="00F14387">
        <w:tc>
          <w:tcPr>
            <w:tcW w:w="9016" w:type="dxa"/>
            <w:shd w:val="clear" w:color="auto" w:fill="auto"/>
          </w:tcPr>
          <w:p w14:paraId="06CDCFEB" w14:textId="00E6629E" w:rsidR="00F14387" w:rsidRDefault="00F14387"/>
          <w:p w14:paraId="2161F6E8" w14:textId="465C27C9" w:rsidR="00D148EF" w:rsidRDefault="00D148EF">
            <w:r>
              <w:t>Good Morning Willow Class</w:t>
            </w:r>
          </w:p>
          <w:p w14:paraId="586F346B" w14:textId="77777777" w:rsidR="00D148EF" w:rsidRDefault="00D148EF"/>
          <w:p w14:paraId="14B23E96" w14:textId="77777777" w:rsidR="00F14387" w:rsidRDefault="00F14387">
            <w:r>
              <w:t>Below you will find your learning for today.</w:t>
            </w:r>
          </w:p>
          <w:p w14:paraId="4854AECB" w14:textId="77777777" w:rsidR="00F14387" w:rsidRDefault="00F14387"/>
          <w:p w14:paraId="32455087" w14:textId="4937D5A0" w:rsidR="00F14387" w:rsidRDefault="00F14387">
            <w:r>
              <w:t xml:space="preserve">If you have any issues or want to share some great learning, please do not hesitate to contact me throughout the day via the email address above, I am very happy to help. </w:t>
            </w:r>
            <w:r w:rsidR="00DB4066">
              <w:t xml:space="preserve">  </w:t>
            </w:r>
          </w:p>
          <w:p w14:paraId="7E0B3855" w14:textId="0F7D1396" w:rsidR="00DB4066" w:rsidRDefault="00DB4066"/>
          <w:p w14:paraId="4C651AF6" w14:textId="73C5EBA3" w:rsidR="00DB4066" w:rsidRDefault="00DB4066">
            <w:r>
              <w:t>Zoom invites were sent to your parent email last night.  I have changed the start time from 9pm to 9am!</w:t>
            </w:r>
          </w:p>
          <w:p w14:paraId="41739AF3" w14:textId="4E3DC1EC" w:rsidR="00F14387" w:rsidRDefault="00F14387"/>
        </w:tc>
      </w:tr>
      <w:tr w:rsidR="00882A72" w14:paraId="4AEBE201" w14:textId="77777777" w:rsidTr="00882A72">
        <w:tc>
          <w:tcPr>
            <w:tcW w:w="9016" w:type="dxa"/>
            <w:shd w:val="clear" w:color="auto" w:fill="C45911" w:themeFill="accent2" w:themeFillShade="BF"/>
          </w:tcPr>
          <w:p w14:paraId="1524C01C" w14:textId="77777777" w:rsidR="00882A72" w:rsidRDefault="00882A72">
            <w:r>
              <w:t>Zoom question</w:t>
            </w:r>
          </w:p>
          <w:p w14:paraId="73F64CC4" w14:textId="480F7C6A" w:rsidR="00882A72" w:rsidRDefault="00882A72"/>
        </w:tc>
      </w:tr>
      <w:tr w:rsidR="00882A72" w14:paraId="538F2241" w14:textId="77777777" w:rsidTr="00882A72">
        <w:tc>
          <w:tcPr>
            <w:tcW w:w="9016" w:type="dxa"/>
            <w:shd w:val="clear" w:color="auto" w:fill="auto"/>
          </w:tcPr>
          <w:p w14:paraId="59C7E9CD" w14:textId="77777777" w:rsidR="00882A72" w:rsidRDefault="00882A72"/>
          <w:p w14:paraId="34C1D0B6" w14:textId="36324E03" w:rsidR="00882A72" w:rsidRDefault="00882A72">
            <w:r>
              <w:t>Before we start our zoom meeting today, please think about this question:</w:t>
            </w:r>
          </w:p>
          <w:p w14:paraId="20A37787" w14:textId="77777777" w:rsidR="00882A72" w:rsidRDefault="00882A72"/>
          <w:p w14:paraId="7F2B2B8A" w14:textId="65613789" w:rsidR="00882A72" w:rsidRDefault="00882A72">
            <w:r>
              <w:t>If you could make one rule that everyone had to follow, what would it be and why?</w:t>
            </w:r>
          </w:p>
          <w:p w14:paraId="24D733FA" w14:textId="6EF1BC28" w:rsidR="00882A72" w:rsidRDefault="00882A72"/>
          <w:p w14:paraId="4ACC4F87" w14:textId="5FD0964E" w:rsidR="00882A72" w:rsidRDefault="00882A72">
            <w:r>
              <w:t>Mrs McConnel and I will ask you what you think during the zoom meeting.</w:t>
            </w:r>
          </w:p>
          <w:p w14:paraId="539D45E4" w14:textId="5E15A36B" w:rsidR="00882A72" w:rsidRDefault="00882A72"/>
        </w:tc>
      </w:tr>
      <w:tr w:rsidR="006672F7" w14:paraId="5C7754A2" w14:textId="77777777" w:rsidTr="008537B8">
        <w:tc>
          <w:tcPr>
            <w:tcW w:w="9016" w:type="dxa"/>
            <w:shd w:val="clear" w:color="auto" w:fill="FFFF00"/>
          </w:tcPr>
          <w:p w14:paraId="0C4EAB12" w14:textId="77777777" w:rsidR="008537B8" w:rsidRDefault="008537B8"/>
          <w:p w14:paraId="03385586" w14:textId="1BA7B81B" w:rsidR="006672F7" w:rsidRDefault="006672F7">
            <w:r>
              <w:t>Spelling</w:t>
            </w:r>
          </w:p>
          <w:p w14:paraId="4DA20A70" w14:textId="0FE9463D" w:rsidR="008537B8" w:rsidRDefault="008537B8"/>
        </w:tc>
      </w:tr>
      <w:tr w:rsidR="006672F7" w14:paraId="55179F5D" w14:textId="77777777" w:rsidTr="006672F7">
        <w:tc>
          <w:tcPr>
            <w:tcW w:w="9016" w:type="dxa"/>
          </w:tcPr>
          <w:p w14:paraId="19A9400E" w14:textId="0D0B06A5" w:rsidR="00D148EF" w:rsidRDefault="00D148EF"/>
          <w:p w14:paraId="7B0AAC33" w14:textId="5BDB24D6" w:rsidR="00D148EF" w:rsidRDefault="00D148EF">
            <w:r>
              <w:t>Please practice your spellings</w:t>
            </w:r>
            <w:r w:rsidR="007420AE">
              <w:t xml:space="preserve"> and write a sentence for each spelling.</w:t>
            </w:r>
          </w:p>
          <w:p w14:paraId="51DB1606" w14:textId="77777777" w:rsidR="00D148EF" w:rsidRDefault="00D148EF"/>
          <w:p w14:paraId="52FB03DE" w14:textId="77777777" w:rsidR="00094708" w:rsidRDefault="00094708">
            <w:r>
              <w:t xml:space="preserve">On Friday I will give you a spelling test </w:t>
            </w:r>
            <w:r w:rsidR="00814F8A">
              <w:t xml:space="preserve">on these words </w:t>
            </w:r>
            <w:r>
              <w:t xml:space="preserve">during our zoom </w:t>
            </w:r>
            <w:r w:rsidR="008A7B39">
              <w:t>meeting</w:t>
            </w:r>
            <w:r w:rsidR="003500D5">
              <w:t xml:space="preserve"> (This will be at 9am on Friday 8</w:t>
            </w:r>
            <w:r w:rsidR="003500D5" w:rsidRPr="003500D5">
              <w:rPr>
                <w:vertAlign w:val="superscript"/>
              </w:rPr>
              <w:t>th</w:t>
            </w:r>
            <w:r w:rsidR="003500D5">
              <w:t xml:space="preserve"> January).</w:t>
            </w:r>
            <w:r w:rsidR="008A7B39">
              <w:t xml:space="preserve">  If you are unable to join the zoom </w:t>
            </w:r>
            <w:r w:rsidR="007D61F2">
              <w:t>meeting,</w:t>
            </w:r>
            <w:r w:rsidR="008A7B39">
              <w:t xml:space="preserve"> I will send a script to your </w:t>
            </w:r>
            <w:r w:rsidR="00A31A64">
              <w:t>parents’</w:t>
            </w:r>
            <w:r w:rsidR="008A7B39">
              <w:t xml:space="preserve"> email for them to read to you.</w:t>
            </w:r>
          </w:p>
          <w:p w14:paraId="01B698FC" w14:textId="16D05FE1" w:rsidR="00A31A64" w:rsidRDefault="00A31A64"/>
        </w:tc>
      </w:tr>
      <w:tr w:rsidR="006672F7" w14:paraId="75C2DBFC" w14:textId="77777777" w:rsidTr="00814F8A">
        <w:tc>
          <w:tcPr>
            <w:tcW w:w="9016" w:type="dxa"/>
            <w:shd w:val="clear" w:color="auto" w:fill="FFC000"/>
          </w:tcPr>
          <w:p w14:paraId="768E7506" w14:textId="77777777" w:rsidR="008537B8" w:rsidRDefault="008537B8"/>
          <w:p w14:paraId="78FEDE19" w14:textId="77777777" w:rsidR="006672F7" w:rsidRDefault="006672F7">
            <w:r>
              <w:t>Guided Reading</w:t>
            </w:r>
          </w:p>
          <w:p w14:paraId="4489CE79" w14:textId="379562DF" w:rsidR="008537B8" w:rsidRDefault="008537B8"/>
        </w:tc>
      </w:tr>
      <w:tr w:rsidR="006672F7" w14:paraId="394B2354" w14:textId="77777777" w:rsidTr="006672F7">
        <w:tc>
          <w:tcPr>
            <w:tcW w:w="9016" w:type="dxa"/>
          </w:tcPr>
          <w:p w14:paraId="4BBDEA3D" w14:textId="77777777" w:rsidR="006672F7" w:rsidRDefault="006672F7"/>
          <w:p w14:paraId="6EE23127" w14:textId="0727E7D9" w:rsidR="00DF1392" w:rsidRDefault="007420AE" w:rsidP="007420AE">
            <w:r>
              <w:t>I have uploaded a guided reading text f</w:t>
            </w:r>
            <w:r w:rsidR="00DB4066">
              <w:t>or you to read</w:t>
            </w:r>
            <w:r>
              <w:t>.  Please read to an adult and discuss.</w:t>
            </w:r>
          </w:p>
          <w:p w14:paraId="4F7E3F31" w14:textId="1763E8AF" w:rsidR="007420AE" w:rsidRDefault="007420AE" w:rsidP="007420AE"/>
        </w:tc>
      </w:tr>
      <w:tr w:rsidR="006672F7" w14:paraId="4849E836" w14:textId="77777777" w:rsidTr="00814F8A">
        <w:tc>
          <w:tcPr>
            <w:tcW w:w="9016" w:type="dxa"/>
            <w:shd w:val="clear" w:color="auto" w:fill="00B0F0"/>
          </w:tcPr>
          <w:p w14:paraId="33B2590D" w14:textId="77777777" w:rsidR="008537B8" w:rsidRDefault="008537B8"/>
          <w:p w14:paraId="2E0183B6" w14:textId="603D88B4" w:rsidR="006672F7" w:rsidRDefault="006672F7">
            <w:r>
              <w:t>Maths</w:t>
            </w:r>
          </w:p>
          <w:p w14:paraId="12970FE8" w14:textId="497F26D5" w:rsidR="008537B8" w:rsidRDefault="008537B8"/>
        </w:tc>
      </w:tr>
      <w:tr w:rsidR="006672F7" w14:paraId="759308E9" w14:textId="77777777" w:rsidTr="006672F7">
        <w:tc>
          <w:tcPr>
            <w:tcW w:w="9016" w:type="dxa"/>
          </w:tcPr>
          <w:p w14:paraId="12BED230" w14:textId="77777777" w:rsidR="006672F7" w:rsidRDefault="006672F7"/>
          <w:p w14:paraId="69962C8B" w14:textId="7C6BF102" w:rsidR="006672F7" w:rsidRDefault="006672F7">
            <w:r>
              <w:t xml:space="preserve">This week we are learning about </w:t>
            </w:r>
            <w:r w:rsidR="00CC70B6">
              <w:t>Length and Perimeter</w:t>
            </w:r>
          </w:p>
          <w:p w14:paraId="4C069CB5" w14:textId="77777777" w:rsidR="00CC70B6" w:rsidRDefault="00CC70B6" w:rsidP="00094708"/>
          <w:p w14:paraId="28C66A1C" w14:textId="4E1F9F99" w:rsidR="00094708" w:rsidRDefault="00094708" w:rsidP="00094708">
            <w:r>
              <w:t xml:space="preserve">I have uploaded the </w:t>
            </w:r>
            <w:r w:rsidR="00875635">
              <w:t xml:space="preserve">Maths </w:t>
            </w:r>
            <w:r>
              <w:t>timetable for this week</w:t>
            </w:r>
            <w:r w:rsidR="00E44826">
              <w:t xml:space="preserve"> on our class page</w:t>
            </w:r>
            <w:r>
              <w:t>.  Please open the hyperlinks to complete the lessons.</w:t>
            </w:r>
            <w:r w:rsidR="00814F8A">
              <w:t xml:space="preserve"> To open a hyperlink, hover over the link with your cursor, right click and choose open </w:t>
            </w:r>
            <w:r w:rsidR="00E44826">
              <w:t>hyperlink</w:t>
            </w:r>
            <w:r w:rsidR="00814F8A">
              <w:t>.</w:t>
            </w:r>
          </w:p>
          <w:p w14:paraId="0B713907" w14:textId="77777777" w:rsidR="00094708" w:rsidRDefault="00094708" w:rsidP="00094708"/>
          <w:p w14:paraId="7B213F55" w14:textId="26B235B5" w:rsidR="00094708" w:rsidRDefault="00094708" w:rsidP="00094708">
            <w:r>
              <w:lastRenderedPageBreak/>
              <w:t xml:space="preserve">There are some worksheets that do need printing but other worksheets you can type your answers.  If you are typing please remember to save your work as you go.  </w:t>
            </w:r>
          </w:p>
          <w:p w14:paraId="565E2A8B" w14:textId="5EAF035F" w:rsidR="00A31A64" w:rsidRDefault="00A31A64" w:rsidP="00094708"/>
        </w:tc>
      </w:tr>
      <w:tr w:rsidR="006672F7" w14:paraId="6A046AAF" w14:textId="77777777" w:rsidTr="00814F8A">
        <w:tc>
          <w:tcPr>
            <w:tcW w:w="9016" w:type="dxa"/>
            <w:shd w:val="clear" w:color="auto" w:fill="00B050"/>
          </w:tcPr>
          <w:p w14:paraId="2EFF8E48" w14:textId="77777777" w:rsidR="00094708" w:rsidRDefault="00094708"/>
          <w:p w14:paraId="77F68EA3" w14:textId="77777777" w:rsidR="006672F7" w:rsidRDefault="000217F8">
            <w:r>
              <w:t xml:space="preserve">English and </w:t>
            </w:r>
            <w:r w:rsidR="006672F7">
              <w:t xml:space="preserve">Science </w:t>
            </w:r>
          </w:p>
          <w:p w14:paraId="24C9BA7F" w14:textId="1D022FF5" w:rsidR="00094708" w:rsidRDefault="00094708"/>
        </w:tc>
      </w:tr>
      <w:tr w:rsidR="006672F7" w14:paraId="5C5DE3B8" w14:textId="77777777" w:rsidTr="006672F7">
        <w:tc>
          <w:tcPr>
            <w:tcW w:w="9016" w:type="dxa"/>
          </w:tcPr>
          <w:p w14:paraId="7B85E072" w14:textId="1A1220E2" w:rsidR="00A31A64" w:rsidRDefault="00A31A64"/>
          <w:p w14:paraId="22BBBAE8" w14:textId="77777777" w:rsidR="002B3D5B" w:rsidRPr="00116EF6" w:rsidRDefault="002B3D5B" w:rsidP="002B3D5B">
            <w:pPr>
              <w:rPr>
                <w:highlight w:val="yellow"/>
              </w:rPr>
            </w:pPr>
            <w:r w:rsidRPr="00116EF6">
              <w:rPr>
                <w:highlight w:val="yellow"/>
              </w:rPr>
              <w:t xml:space="preserve">THERE ARE FREE ZOOM LESSONS WITH INVICTA NATIONAL ACADEMY EVERYDAY DURING SCHOOL CLOSURES AT  11 AM.  </w:t>
            </w:r>
          </w:p>
          <w:p w14:paraId="16FE2A34" w14:textId="77777777" w:rsidR="002B3D5B" w:rsidRDefault="002B3D5B" w:rsidP="002B3D5B">
            <w:r w:rsidRPr="00116EF6">
              <w:rPr>
                <w:highlight w:val="yellow"/>
              </w:rPr>
              <w:t>YOU NEED TO REGISTER, THEN YOU CAN ACCES THE LESSONS ONLINE.  Please use this resource if you are able as an addition to our timetable.</w:t>
            </w:r>
          </w:p>
          <w:p w14:paraId="44844E46" w14:textId="77777777" w:rsidR="002B3D5B" w:rsidRDefault="002B3D5B"/>
          <w:p w14:paraId="6EC9283F" w14:textId="173698E0" w:rsidR="00D148EF" w:rsidRDefault="00D148EF" w:rsidP="008537B8">
            <w:r>
              <w:t>I have uploaded the PowerPoint for today with audio and have typed my script in the notes if you are unable to hear the audio.</w:t>
            </w:r>
          </w:p>
          <w:p w14:paraId="24937F67" w14:textId="596D7D13" w:rsidR="007420AE" w:rsidRDefault="007420AE" w:rsidP="008537B8">
            <w:r>
              <w:t>To do.</w:t>
            </w:r>
          </w:p>
          <w:p w14:paraId="586421A9" w14:textId="58C225A6" w:rsidR="007420AE" w:rsidRDefault="007420AE" w:rsidP="008537B8">
            <w:r>
              <w:t>Make a spinner</w:t>
            </w:r>
          </w:p>
          <w:p w14:paraId="2B2B412D" w14:textId="3748E2F2" w:rsidR="007420AE" w:rsidRDefault="007420AE" w:rsidP="008537B8">
            <w:r>
              <w:t>Work out the area of the blades</w:t>
            </w:r>
          </w:p>
          <w:p w14:paraId="02373163" w14:textId="5DE7B546" w:rsidR="007420AE" w:rsidRDefault="007420AE" w:rsidP="008537B8">
            <w:r>
              <w:t>Make another two spinners</w:t>
            </w:r>
          </w:p>
          <w:p w14:paraId="1D223232" w14:textId="79131A27" w:rsidR="007420AE" w:rsidRDefault="007420AE" w:rsidP="008537B8">
            <w:r>
              <w:t>Now predict which spinner will fall the fastest, slowest.  Why do you think this?</w:t>
            </w:r>
          </w:p>
          <w:p w14:paraId="7CB0EEFB" w14:textId="0F212A43" w:rsidR="007420AE" w:rsidRDefault="007420AE" w:rsidP="008537B8">
            <w:r>
              <w:t>Perform the investigation.  Remember to make it fair.  Record your results.</w:t>
            </w:r>
          </w:p>
          <w:p w14:paraId="065F0FDB" w14:textId="15ED1910" w:rsidR="007420AE" w:rsidRDefault="007420AE" w:rsidP="008537B8">
            <w:r>
              <w:t>Write a conclusion.  What happened?  Why do you think it happened?  Prove it!</w:t>
            </w:r>
          </w:p>
          <w:p w14:paraId="43E72F30" w14:textId="170A1D01" w:rsidR="00B341BA" w:rsidRDefault="00B341BA" w:rsidP="008537B8"/>
          <w:p w14:paraId="7A077DA9" w14:textId="6B32E3D8" w:rsidR="00B341BA" w:rsidRPr="00B341BA" w:rsidRDefault="00B341BA" w:rsidP="008537B8">
            <w:pPr>
              <w:rPr>
                <w:b/>
                <w:bCs/>
                <w:color w:val="FF0000"/>
              </w:rPr>
            </w:pPr>
            <w:r w:rsidRPr="00B341BA">
              <w:rPr>
                <w:b/>
                <w:bCs/>
                <w:color w:val="FF0000"/>
              </w:rPr>
              <w:t>You will need an adult with you, when you perform the investigation, because you will need to stand on a chair.</w:t>
            </w:r>
          </w:p>
          <w:p w14:paraId="01F725CB" w14:textId="77777777" w:rsidR="00595686" w:rsidRDefault="00595686" w:rsidP="008537B8"/>
          <w:p w14:paraId="1FC3DE07" w14:textId="64BF6535" w:rsidR="007420AE" w:rsidRPr="00595686" w:rsidRDefault="00595686" w:rsidP="008537B8">
            <w:pPr>
              <w:rPr>
                <w:b/>
                <w:bCs/>
                <w:color w:val="FF0000"/>
              </w:rPr>
            </w:pPr>
            <w:r w:rsidRPr="00595686">
              <w:rPr>
                <w:b/>
                <w:bCs/>
                <w:color w:val="FF0000"/>
              </w:rPr>
              <w:t xml:space="preserve">I </w:t>
            </w:r>
            <w:r w:rsidR="00DB4066">
              <w:rPr>
                <w:b/>
                <w:bCs/>
                <w:color w:val="FF0000"/>
              </w:rPr>
              <w:t>will send</w:t>
            </w:r>
            <w:r w:rsidRPr="00595686">
              <w:rPr>
                <w:b/>
                <w:bCs/>
                <w:color w:val="FF0000"/>
              </w:rPr>
              <w:t xml:space="preserve"> an example of what a prediction might look like to your parents’ email</w:t>
            </w:r>
            <w:r w:rsidR="00DB4066">
              <w:rPr>
                <w:b/>
                <w:bCs/>
                <w:color w:val="FF0000"/>
              </w:rPr>
              <w:t xml:space="preserve"> this morning</w:t>
            </w:r>
            <w:r w:rsidRPr="00595686">
              <w:rPr>
                <w:b/>
                <w:bCs/>
                <w:color w:val="FF0000"/>
              </w:rPr>
              <w:t>.</w:t>
            </w:r>
          </w:p>
          <w:p w14:paraId="49BA1700" w14:textId="77777777" w:rsidR="00595686" w:rsidRDefault="00595686" w:rsidP="008537B8">
            <w:pPr>
              <w:rPr>
                <w:u w:val="single"/>
              </w:rPr>
            </w:pPr>
          </w:p>
          <w:p w14:paraId="59ECEBDD" w14:textId="73D19124" w:rsidR="008537B8" w:rsidRPr="003500D5" w:rsidRDefault="008537B8" w:rsidP="008537B8">
            <w:pPr>
              <w:rPr>
                <w:u w:val="single"/>
              </w:rPr>
            </w:pPr>
            <w:r w:rsidRPr="003500D5">
              <w:rPr>
                <w:u w:val="single"/>
              </w:rPr>
              <w:t>Expectations</w:t>
            </w:r>
          </w:p>
          <w:p w14:paraId="7A86DED5" w14:textId="10228617" w:rsidR="008537B8" w:rsidRDefault="008537B8" w:rsidP="008537B8"/>
          <w:p w14:paraId="7081D476" w14:textId="501C8922" w:rsidR="007D61F2" w:rsidRDefault="00D148EF" w:rsidP="008537B8">
            <w:r>
              <w:t>All work should be completed to the best of your ability</w:t>
            </w:r>
          </w:p>
          <w:p w14:paraId="71C5C80C" w14:textId="294ADFF8" w:rsidR="00D148EF" w:rsidRPr="00D148EF" w:rsidRDefault="00D148EF" w:rsidP="008537B8">
            <w:pPr>
              <w:rPr>
                <w:b/>
                <w:bCs/>
              </w:rPr>
            </w:pPr>
            <w:r>
              <w:t>You have used scientific vocabulary</w:t>
            </w:r>
          </w:p>
          <w:p w14:paraId="49A0968F" w14:textId="77777777" w:rsidR="000217F8" w:rsidRDefault="000217F8" w:rsidP="00D148EF"/>
          <w:p w14:paraId="6C6AEA3D" w14:textId="539B36FA" w:rsidR="0030247A" w:rsidRDefault="007420AE" w:rsidP="00D148EF">
            <w:r>
              <w:t>The worksheet will be uploaded onto our class page</w:t>
            </w:r>
          </w:p>
          <w:p w14:paraId="049907B0" w14:textId="77777777" w:rsidR="007420AE" w:rsidRDefault="007420AE" w:rsidP="00D148EF"/>
          <w:p w14:paraId="467D9F87" w14:textId="1CA6D233" w:rsidR="0030247A" w:rsidRDefault="0030247A" w:rsidP="00D148EF">
            <w:r>
              <w:t>Please continue to work on your research project.</w:t>
            </w:r>
          </w:p>
        </w:tc>
      </w:tr>
      <w:tr w:rsidR="008A7B39" w14:paraId="07285C83" w14:textId="77777777" w:rsidTr="006672F7">
        <w:tc>
          <w:tcPr>
            <w:tcW w:w="9016" w:type="dxa"/>
          </w:tcPr>
          <w:p w14:paraId="28671DB4" w14:textId="77777777" w:rsidR="008A7B39" w:rsidRDefault="008A7B39" w:rsidP="008A7B39">
            <w:pPr>
              <w:rPr>
                <w:sz w:val="28"/>
                <w:szCs w:val="28"/>
              </w:rPr>
            </w:pPr>
          </w:p>
          <w:p w14:paraId="3232939D" w14:textId="77777777" w:rsidR="008A7B39" w:rsidRPr="008A7B39" w:rsidRDefault="008A7B39" w:rsidP="008A7B39">
            <w:pPr>
              <w:rPr>
                <w:rFonts w:cstheme="minorHAnsi"/>
              </w:rPr>
            </w:pPr>
            <w:r w:rsidRPr="008A7B39">
              <w:rPr>
                <w:rFonts w:cstheme="minorHAnsi"/>
              </w:rPr>
              <w:t>OUTSIDE: playing games, skipping, football skills, running</w:t>
            </w:r>
          </w:p>
          <w:p w14:paraId="3D126E90" w14:textId="0CE46CE7" w:rsidR="008A7B39" w:rsidRDefault="008A7B39" w:rsidP="008A7B39">
            <w:r w:rsidRPr="00A76078">
              <w:rPr>
                <w:sz w:val="28"/>
                <w:szCs w:val="28"/>
              </w:rPr>
              <w:t xml:space="preserve"> </w:t>
            </w:r>
          </w:p>
        </w:tc>
      </w:tr>
      <w:tr w:rsidR="008A7B39" w14:paraId="1BBE15C0" w14:textId="77777777" w:rsidTr="000D476E">
        <w:tc>
          <w:tcPr>
            <w:tcW w:w="9016" w:type="dxa"/>
            <w:shd w:val="clear" w:color="auto" w:fill="auto"/>
          </w:tcPr>
          <w:p w14:paraId="29EC7B59" w14:textId="77777777" w:rsidR="008A7B39" w:rsidRDefault="008A7B39" w:rsidP="008A7B39">
            <w:pPr>
              <w:rPr>
                <w:sz w:val="28"/>
                <w:szCs w:val="28"/>
              </w:rPr>
            </w:pPr>
          </w:p>
          <w:p w14:paraId="119BB405" w14:textId="5ADA5FCD" w:rsidR="008A7B39" w:rsidRDefault="008A7B39" w:rsidP="008A7B39">
            <w:r w:rsidRPr="008A7B39">
              <w:t>I hope you have had a fantastic day of learning.  If you are able, we will have a zoom meeting tomorrow at 9am.</w:t>
            </w:r>
            <w:r w:rsidR="00757978">
              <w:t xml:space="preserve">  </w:t>
            </w:r>
          </w:p>
          <w:p w14:paraId="37282FC9" w14:textId="45C42A68" w:rsidR="007D61F2" w:rsidRPr="008A7B39" w:rsidRDefault="007D61F2" w:rsidP="008A7B39"/>
        </w:tc>
      </w:tr>
    </w:tbl>
    <w:p w14:paraId="66E15160" w14:textId="77777777" w:rsidR="006672F7" w:rsidRDefault="006672F7"/>
    <w:sectPr w:rsidR="006672F7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CE817B9" w14:textId="77777777" w:rsidR="004A4393" w:rsidRDefault="004A4393" w:rsidP="004A4393">
      <w:pPr>
        <w:spacing w:after="0" w:line="240" w:lineRule="auto"/>
      </w:pPr>
      <w:r>
        <w:separator/>
      </w:r>
    </w:p>
  </w:endnote>
  <w:endnote w:type="continuationSeparator" w:id="0">
    <w:p w14:paraId="28034853" w14:textId="77777777" w:rsidR="004A4393" w:rsidRDefault="004A4393" w:rsidP="004A43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C74B7E2" w14:textId="77777777" w:rsidR="004A4393" w:rsidRDefault="004A4393" w:rsidP="004A4393">
      <w:pPr>
        <w:spacing w:after="0" w:line="240" w:lineRule="auto"/>
      </w:pPr>
      <w:r>
        <w:separator/>
      </w:r>
    </w:p>
  </w:footnote>
  <w:footnote w:type="continuationSeparator" w:id="0">
    <w:p w14:paraId="04E44810" w14:textId="77777777" w:rsidR="004A4393" w:rsidRDefault="004A4393" w:rsidP="004A43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DF9CEA7" w14:textId="77777777" w:rsidR="004A4393" w:rsidRDefault="004A4393">
    <w:pPr>
      <w:pStyle w:val="Header"/>
      <w:rPr>
        <w:b/>
        <w:bCs/>
        <w:color w:val="44546A" w:themeColor="text2"/>
      </w:rPr>
    </w:pPr>
    <w:r>
      <w:rPr>
        <w:rFonts w:ascii="Arial" w:hAnsi="Arial" w:cs="Arial"/>
        <w:noProof/>
        <w:color w:val="2962FF"/>
        <w:sz w:val="20"/>
        <w:szCs w:val="20"/>
      </w:rPr>
      <w:drawing>
        <wp:inline distT="0" distB="0" distL="0" distR="0" wp14:anchorId="23BC8AAE" wp14:editId="0CEE373A">
          <wp:extent cx="1047750" cy="523875"/>
          <wp:effectExtent l="0" t="0" r="0" b="9525"/>
          <wp:docPr id="1" name="Picture 1" descr="Jobs with WEST MALLING CE PRIMARY SCHOOL | Guardian Jobs">
            <a:hlinkClick xmlns:a="http://schemas.openxmlformats.org/drawingml/2006/main" r:id="rId1" tgtFrame="&quot;_blank&quot;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Jobs with WEST MALLING CE PRIMARY SCHOOL | Guardian Jobs">
                    <a:hlinkClick r:id="rId1" tgtFrame="&quot;_blank&quot;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53130" cy="5265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4A4393">
      <w:rPr>
        <w:b/>
        <w:bCs/>
        <w:color w:val="44546A" w:themeColor="text2"/>
      </w:rPr>
      <w:t>West Malling Primary School</w:t>
    </w:r>
    <w:r>
      <w:rPr>
        <w:b/>
        <w:bCs/>
        <w:color w:val="44546A" w:themeColor="text2"/>
      </w:rPr>
      <w:t xml:space="preserve">    </w:t>
    </w:r>
  </w:p>
  <w:p w14:paraId="4187A6C7" w14:textId="77777777" w:rsidR="004A4393" w:rsidRDefault="004A4393">
    <w:pPr>
      <w:pStyle w:val="Header"/>
      <w:rPr>
        <w:b/>
        <w:bCs/>
        <w:color w:val="385623" w:themeColor="accent6" w:themeShade="80"/>
      </w:rPr>
    </w:pPr>
  </w:p>
  <w:p w14:paraId="1BC5C2DB" w14:textId="31DB34DC" w:rsidR="004A4393" w:rsidRDefault="004A4393">
    <w:pPr>
      <w:pStyle w:val="Header"/>
    </w:pPr>
    <w:r w:rsidRPr="004A4393">
      <w:rPr>
        <w:b/>
        <w:bCs/>
        <w:color w:val="385623" w:themeColor="accent6" w:themeShade="80"/>
      </w:rPr>
      <w:t xml:space="preserve">Email address:  Willowteacher@west-malling.kent.sch.uk       </w:t>
    </w:r>
  </w:p>
  <w:p w14:paraId="7DF905ED" w14:textId="77777777" w:rsidR="004A4393" w:rsidRDefault="004A4393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72F7"/>
    <w:rsid w:val="000217F8"/>
    <w:rsid w:val="00094708"/>
    <w:rsid w:val="000D476E"/>
    <w:rsid w:val="00152FCC"/>
    <w:rsid w:val="002B3D5B"/>
    <w:rsid w:val="002F6325"/>
    <w:rsid w:val="0030247A"/>
    <w:rsid w:val="003500D5"/>
    <w:rsid w:val="00396C8B"/>
    <w:rsid w:val="00484852"/>
    <w:rsid w:val="004950C9"/>
    <w:rsid w:val="004A4393"/>
    <w:rsid w:val="00567532"/>
    <w:rsid w:val="00595686"/>
    <w:rsid w:val="006672F7"/>
    <w:rsid w:val="00694F8B"/>
    <w:rsid w:val="006A5292"/>
    <w:rsid w:val="00701657"/>
    <w:rsid w:val="007420AE"/>
    <w:rsid w:val="00757978"/>
    <w:rsid w:val="007D61F2"/>
    <w:rsid w:val="00814F8A"/>
    <w:rsid w:val="00842CF2"/>
    <w:rsid w:val="008537B8"/>
    <w:rsid w:val="008559DC"/>
    <w:rsid w:val="00875635"/>
    <w:rsid w:val="00882A72"/>
    <w:rsid w:val="008A7B39"/>
    <w:rsid w:val="00920E1C"/>
    <w:rsid w:val="00A31A64"/>
    <w:rsid w:val="00A84671"/>
    <w:rsid w:val="00B341BA"/>
    <w:rsid w:val="00BB3CC4"/>
    <w:rsid w:val="00C303C5"/>
    <w:rsid w:val="00CC2FC0"/>
    <w:rsid w:val="00CC70B6"/>
    <w:rsid w:val="00D148EF"/>
    <w:rsid w:val="00DA5F19"/>
    <w:rsid w:val="00DB4066"/>
    <w:rsid w:val="00DC4551"/>
    <w:rsid w:val="00DE2909"/>
    <w:rsid w:val="00DF1392"/>
    <w:rsid w:val="00E02564"/>
    <w:rsid w:val="00E44826"/>
    <w:rsid w:val="00E84BE2"/>
    <w:rsid w:val="00F143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AA5830"/>
  <w15:chartTrackingRefBased/>
  <w15:docId w15:val="{F8E0DB2C-9953-4BA2-A5FF-57353684A4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672F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0217F8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217F8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094708"/>
    <w:rPr>
      <w:color w:val="954F72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4A439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A4393"/>
  </w:style>
  <w:style w:type="paragraph" w:styleId="Footer">
    <w:name w:val="footer"/>
    <w:basedOn w:val="Normal"/>
    <w:link w:val="FooterChar"/>
    <w:uiPriority w:val="99"/>
    <w:unhideWhenUsed/>
    <w:rsid w:val="004A439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A439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.gif"/><Relationship Id="rId1" Type="http://schemas.openxmlformats.org/officeDocument/2006/relationships/hyperlink" Target="https://www.google.co.uk/url?sa=i&amp;url=https%3A%2F%2Fjobs.theguardian.com%2Femployer%2F4297557%2Fwest-malling-ce-primary-school%2F&amp;psig=AOvVaw11VLcSroky-LTd37kZ3vhW&amp;ust=1609584273445000&amp;source=images&amp;cd=vfe&amp;ved=0CAIQjRxqFwoTCIjZ4-jG-u0CFQAAAAAdAAAAABA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422</Words>
  <Characters>2411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Hayley Excell</dc:creator>
  <cp:keywords/>
  <dc:description/>
  <cp:lastModifiedBy>Hayley Excell</cp:lastModifiedBy>
  <cp:revision>10</cp:revision>
  <dcterms:created xsi:type="dcterms:W3CDTF">2021-01-04T09:20:00Z</dcterms:created>
  <dcterms:modified xsi:type="dcterms:W3CDTF">2021-01-05T21:47:00Z</dcterms:modified>
</cp:coreProperties>
</file>