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8FB05" w14:textId="77777777" w:rsidR="000A159D" w:rsidRDefault="00F04472" w:rsidP="00F04472">
      <w:pPr>
        <w:jc w:val="center"/>
        <w:rPr>
          <w:rFonts w:ascii="Comic Sans MS" w:hAnsi="Comic Sans MS"/>
        </w:rPr>
      </w:pPr>
      <w:bookmarkStart w:id="0" w:name="_GoBack"/>
      <w:bookmarkEnd w:id="0"/>
      <w:r>
        <w:rPr>
          <w:rFonts w:ascii="Arial" w:hAnsi="Arial" w:cs="Arial"/>
          <w:noProof/>
          <w:sz w:val="20"/>
          <w:szCs w:val="20"/>
          <w:lang w:eastAsia="en-GB"/>
        </w:rPr>
        <w:drawing>
          <wp:anchor distT="0" distB="0" distL="114300" distR="114300" simplePos="0" relativeHeight="251678720" behindDoc="1" locked="0" layoutInCell="1" allowOverlap="1" wp14:anchorId="55DDA91B" wp14:editId="33AD4567">
            <wp:simplePos x="0" y="0"/>
            <wp:positionH relativeFrom="column">
              <wp:posOffset>5465785</wp:posOffset>
            </wp:positionH>
            <wp:positionV relativeFrom="paragraph">
              <wp:posOffset>30</wp:posOffset>
            </wp:positionV>
            <wp:extent cx="1059180" cy="1021080"/>
            <wp:effectExtent l="0" t="0" r="0" b="0"/>
            <wp:wrapTight wrapText="bothSides">
              <wp:wrapPolygon edited="0">
                <wp:start x="0" y="0"/>
                <wp:lineTo x="0" y="21358"/>
                <wp:lineTo x="21367" y="21358"/>
                <wp:lineTo x="21367" y="0"/>
                <wp:lineTo x="0" y="0"/>
              </wp:wrapPolygon>
            </wp:wrapTight>
            <wp:docPr id="5" name="Picture 5" descr="http://3.bp.blogspot.com/_CmZS9ZAObWQ/TSMWDoyTnTI/AAAAAAAAAQw/qYmxdJpYZcA/s1600/daisy-redspi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_CmZS9ZAObWQ/TSMWDoyTnTI/AAAAAAAAAQw/qYmxdJpYZcA/s1600/daisy-redspide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918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0C0">
        <w:rPr>
          <w:rFonts w:ascii="Comic Sans MS" w:hAnsi="Comic Sans MS"/>
          <w:noProof/>
          <w:lang w:eastAsia="en-GB"/>
        </w:rPr>
        <w:drawing>
          <wp:anchor distT="0" distB="0" distL="114300" distR="114300" simplePos="0" relativeHeight="251657216" behindDoc="0" locked="0" layoutInCell="1" allowOverlap="1" wp14:anchorId="194C5D08" wp14:editId="2199C2DE">
            <wp:simplePos x="0" y="0"/>
            <wp:positionH relativeFrom="column">
              <wp:posOffset>-385445</wp:posOffset>
            </wp:positionH>
            <wp:positionV relativeFrom="paragraph">
              <wp:posOffset>3810</wp:posOffset>
            </wp:positionV>
            <wp:extent cx="1207135" cy="749935"/>
            <wp:effectExtent l="0" t="0" r="0" b="0"/>
            <wp:wrapNone/>
            <wp:docPr id="14" name="Picture 14" descr="C:\Users\ogdens\AppData\Local\Microsoft\Windows\Temporary Internet Files\Content.IE5\XOB4F5K2\MC9000889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gdens\AppData\Local\Microsoft\Windows\Temporary Internet Files\Content.IE5\XOB4F5K2\MC900088956[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7135" cy="749935"/>
                    </a:xfrm>
                    <a:prstGeom prst="rect">
                      <a:avLst/>
                    </a:prstGeom>
                    <a:noFill/>
                    <a:ln>
                      <a:noFill/>
                    </a:ln>
                  </pic:spPr>
                </pic:pic>
              </a:graphicData>
            </a:graphic>
          </wp:anchor>
        </w:drawing>
      </w:r>
      <w:r>
        <w:rPr>
          <w:rFonts w:ascii="Comic Sans MS" w:hAnsi="Comic Sans MS"/>
        </w:rPr>
        <w:t xml:space="preserve">             </w:t>
      </w:r>
      <w:r w:rsidR="000A159D">
        <w:rPr>
          <w:rFonts w:ascii="Comic Sans MS" w:hAnsi="Comic Sans MS"/>
        </w:rPr>
        <w:t>West Malling C. E. Primary School</w:t>
      </w:r>
    </w:p>
    <w:p w14:paraId="2022E129" w14:textId="77777777" w:rsidR="006A07EF" w:rsidRPr="001F6262" w:rsidRDefault="00F04472" w:rsidP="00F04472">
      <w:pPr>
        <w:pStyle w:val="NoSpacing"/>
        <w:jc w:val="center"/>
        <w:rPr>
          <w:rFonts w:ascii="Comic Sans MS" w:hAnsi="Comic Sans MS"/>
          <w:b/>
        </w:rPr>
      </w:pPr>
      <w:r>
        <w:rPr>
          <w:rFonts w:ascii="Comic Sans MS" w:hAnsi="Comic Sans MS"/>
          <w:b/>
        </w:rPr>
        <w:t xml:space="preserve">        </w:t>
      </w:r>
      <w:r w:rsidR="006F7A95" w:rsidRPr="001F6262">
        <w:rPr>
          <w:rFonts w:ascii="Comic Sans MS" w:hAnsi="Comic Sans MS"/>
          <w:b/>
        </w:rPr>
        <w:t>Daisy Room</w:t>
      </w:r>
    </w:p>
    <w:p w14:paraId="75249C8F" w14:textId="77777777" w:rsidR="000A159D" w:rsidRDefault="00F04472" w:rsidP="00F04472">
      <w:pPr>
        <w:pStyle w:val="NoSpacing"/>
        <w:jc w:val="center"/>
        <w:rPr>
          <w:rFonts w:ascii="Comic Sans MS" w:hAnsi="Comic Sans MS"/>
        </w:rPr>
      </w:pPr>
      <w:r>
        <w:rPr>
          <w:rFonts w:ascii="Comic Sans MS" w:hAnsi="Comic Sans MS"/>
        </w:rPr>
        <w:t xml:space="preserve">          </w:t>
      </w:r>
      <w:r w:rsidR="000A159D" w:rsidRPr="000A159D">
        <w:rPr>
          <w:rFonts w:ascii="Comic Sans MS" w:hAnsi="Comic Sans MS"/>
        </w:rPr>
        <w:t>Curriculum Newsletter</w:t>
      </w:r>
      <w:r w:rsidR="00B701C9" w:rsidRPr="00B701C9">
        <w:rPr>
          <w:noProof/>
          <w:color w:val="0000FF"/>
          <w:lang w:eastAsia="en-GB"/>
        </w:rPr>
        <w:t xml:space="preserve"> </w:t>
      </w:r>
      <w:r w:rsidR="008F57C6">
        <w:rPr>
          <w:rFonts w:ascii="Comic Sans MS" w:hAnsi="Comic Sans MS"/>
        </w:rPr>
        <w:t xml:space="preserve">Term </w:t>
      </w:r>
      <w:r w:rsidR="00387087">
        <w:rPr>
          <w:rFonts w:ascii="Comic Sans MS" w:hAnsi="Comic Sans MS"/>
        </w:rPr>
        <w:t>1</w:t>
      </w:r>
    </w:p>
    <w:p w14:paraId="189722C5" w14:textId="77777777" w:rsidR="000A159D" w:rsidRDefault="000A159D" w:rsidP="000A159D">
      <w:pPr>
        <w:pStyle w:val="NoSpacing"/>
        <w:rPr>
          <w:rFonts w:ascii="Comic Sans MS" w:hAnsi="Comic Sans MS"/>
        </w:rPr>
      </w:pPr>
    </w:p>
    <w:p w14:paraId="791DAD1D" w14:textId="77777777" w:rsidR="00806BEA" w:rsidRDefault="00806BEA" w:rsidP="00806BEA">
      <w:pPr>
        <w:pStyle w:val="NoSpacing"/>
        <w:rPr>
          <w:rFonts w:ascii="Comic Sans MS" w:hAnsi="Comic Sans MS"/>
        </w:rPr>
      </w:pPr>
      <w:r w:rsidRPr="000102C8">
        <w:rPr>
          <w:rFonts w:ascii="Comic Sans MS" w:hAnsi="Comic Sans MS"/>
        </w:rPr>
        <w:t>Dear Parents and Carers,</w:t>
      </w:r>
    </w:p>
    <w:p w14:paraId="5BEEE614" w14:textId="67DE5085" w:rsidR="00943B72" w:rsidRDefault="008201F4" w:rsidP="00806BEA">
      <w:pPr>
        <w:pStyle w:val="NoSpacing"/>
        <w:rPr>
          <w:rFonts w:ascii="Comic Sans MS" w:hAnsi="Comic Sans MS"/>
        </w:rPr>
      </w:pPr>
      <w:r>
        <w:rPr>
          <w:rFonts w:ascii="Comic Sans MS" w:hAnsi="Comic Sans MS"/>
        </w:rPr>
        <w:t>Welcome back</w:t>
      </w:r>
      <w:r w:rsidR="00B15064">
        <w:rPr>
          <w:rFonts w:ascii="Comic Sans MS" w:hAnsi="Comic Sans MS"/>
        </w:rPr>
        <w:t xml:space="preserve"> to a new school year</w:t>
      </w:r>
      <w:r w:rsidR="00943B72">
        <w:rPr>
          <w:rFonts w:ascii="Comic Sans MS" w:hAnsi="Comic Sans MS"/>
        </w:rPr>
        <w:t>, in which many routines are a bit different from usual!</w:t>
      </w:r>
    </w:p>
    <w:p w14:paraId="028731AB" w14:textId="50ABE5C2" w:rsidR="008201F4" w:rsidRPr="000102C8" w:rsidRDefault="00943B72" w:rsidP="00806BEA">
      <w:pPr>
        <w:pStyle w:val="NoSpacing"/>
        <w:rPr>
          <w:rFonts w:ascii="Comic Sans MS" w:hAnsi="Comic Sans MS"/>
        </w:rPr>
      </w:pPr>
      <w:r>
        <w:rPr>
          <w:rFonts w:ascii="Comic Sans MS" w:hAnsi="Comic Sans MS"/>
        </w:rPr>
        <w:t xml:space="preserve">As you know, we will be spending </w:t>
      </w:r>
      <w:proofErr w:type="gramStart"/>
      <w:r>
        <w:rPr>
          <w:rFonts w:ascii="Comic Sans MS" w:hAnsi="Comic Sans MS"/>
        </w:rPr>
        <w:t>all of</w:t>
      </w:r>
      <w:proofErr w:type="gramEnd"/>
      <w:r>
        <w:rPr>
          <w:rFonts w:ascii="Comic Sans MS" w:hAnsi="Comic Sans MS"/>
        </w:rPr>
        <w:t xml:space="preserve"> our day in our McGinty bubble, which means that sadly, for the time being, we will not be joining our inclusion classes in the afternoons.  Here are some details of all the subjects we will be learning in Daisy Room this term.  </w:t>
      </w:r>
    </w:p>
    <w:p w14:paraId="00757920" w14:textId="4B3BEF75" w:rsidR="00332777" w:rsidRDefault="005C0B23" w:rsidP="000A159D">
      <w:pPr>
        <w:pStyle w:val="NoSpacing"/>
        <w:rPr>
          <w:rFonts w:ascii="Comic Sans MS" w:hAnsi="Comic Sans MS"/>
        </w:rPr>
      </w:pPr>
      <w:r>
        <w:rPr>
          <w:rFonts w:ascii="Comic Sans MS" w:hAnsi="Comic Sans MS"/>
          <w:noProof/>
          <w:lang w:eastAsia="en-GB"/>
        </w:rPr>
        <mc:AlternateContent>
          <mc:Choice Requires="wps">
            <w:drawing>
              <wp:anchor distT="0" distB="0" distL="114300" distR="114300" simplePos="0" relativeHeight="251650560" behindDoc="0" locked="0" layoutInCell="1" allowOverlap="1" wp14:anchorId="279C2E45" wp14:editId="1CD41DAE">
                <wp:simplePos x="0" y="0"/>
                <wp:positionH relativeFrom="column">
                  <wp:posOffset>-40640</wp:posOffset>
                </wp:positionH>
                <wp:positionV relativeFrom="paragraph">
                  <wp:posOffset>173355</wp:posOffset>
                </wp:positionV>
                <wp:extent cx="2021205" cy="5405120"/>
                <wp:effectExtent l="0" t="0" r="10795"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205" cy="5405120"/>
                        </a:xfrm>
                        <a:prstGeom prst="rect">
                          <a:avLst/>
                        </a:prstGeom>
                        <a:solidFill>
                          <a:srgbClr val="FFFFFF"/>
                        </a:solidFill>
                        <a:ln w="9525">
                          <a:solidFill>
                            <a:srgbClr val="000000"/>
                          </a:solidFill>
                          <a:miter lim="800000"/>
                          <a:headEnd/>
                          <a:tailEnd/>
                        </a:ln>
                      </wps:spPr>
                      <wps:txbx>
                        <w:txbxContent>
                          <w:p w14:paraId="1B05F6FD" w14:textId="77777777" w:rsidR="00714EB7" w:rsidRPr="009E5EE8" w:rsidRDefault="00672652" w:rsidP="00672652">
                            <w:pPr>
                              <w:jc w:val="center"/>
                              <w:rPr>
                                <w:noProof/>
                                <w:lang w:eastAsia="en-GB"/>
                              </w:rPr>
                            </w:pPr>
                            <w:r>
                              <w:rPr>
                                <w:rFonts w:ascii="Comic Sans MS" w:hAnsi="Comic Sans MS"/>
                                <w:b/>
                                <w:sz w:val="20"/>
                                <w:szCs w:val="20"/>
                              </w:rPr>
                              <w:t>English</w:t>
                            </w:r>
                          </w:p>
                          <w:p w14:paraId="75FC02D9" w14:textId="69A86DBD" w:rsidR="0054371C" w:rsidRDefault="00943B72" w:rsidP="00882118">
                            <w:pPr>
                              <w:pStyle w:val="NoSpacing"/>
                              <w:rPr>
                                <w:rFonts w:ascii="Comic Sans MS" w:hAnsi="Comic Sans MS"/>
                                <w:sz w:val="11"/>
                                <w:szCs w:val="11"/>
                              </w:rPr>
                            </w:pPr>
                            <w:r w:rsidRPr="00943B72">
                              <w:rPr>
                                <w:rFonts w:ascii="Comic Sans MS" w:hAnsi="Comic Sans MS"/>
                                <w:bCs/>
                                <w:sz w:val="16"/>
                              </w:rPr>
                              <w:t xml:space="preserve">Our </w:t>
                            </w:r>
                            <w:r>
                              <w:rPr>
                                <w:rFonts w:ascii="Comic Sans MS" w:hAnsi="Comic Sans MS"/>
                                <w:bCs/>
                                <w:sz w:val="16"/>
                              </w:rPr>
                              <w:t>Power of Reading book this term is Here We Are: Notes for Living on Planet Earth by Oliver Jeffers.</w:t>
                            </w:r>
                            <w:r w:rsidRPr="00943B72">
                              <w:rPr>
                                <w:rFonts w:ascii="Comic Sans MS" w:hAnsi="Comic Sans MS"/>
                                <w:bCs/>
                                <w:sz w:val="16"/>
                              </w:rPr>
                              <w:t xml:space="preserve"> </w:t>
                            </w:r>
                            <w:r w:rsidRPr="00943B72">
                              <w:rPr>
                                <w:rFonts w:ascii="Comic Sans MS" w:hAnsi="Comic Sans MS"/>
                                <w:sz w:val="16"/>
                              </w:rPr>
                              <w:t xml:space="preserve"> </w:t>
                            </w:r>
                          </w:p>
                          <w:p w14:paraId="7D86DEF9" w14:textId="77777777" w:rsidR="005C0B23" w:rsidRPr="005C0B23" w:rsidRDefault="005C0B23" w:rsidP="00882118">
                            <w:pPr>
                              <w:pStyle w:val="NoSpacing"/>
                              <w:rPr>
                                <w:rFonts w:ascii="Comic Sans MS" w:hAnsi="Comic Sans MS"/>
                                <w:sz w:val="11"/>
                                <w:szCs w:val="11"/>
                              </w:rPr>
                            </w:pPr>
                          </w:p>
                          <w:p w14:paraId="550B0686" w14:textId="3A24E534" w:rsidR="0054371C" w:rsidRDefault="005C0B23" w:rsidP="005C0B23">
                            <w:pPr>
                              <w:pStyle w:val="NoSpacing"/>
                              <w:jc w:val="center"/>
                              <w:rPr>
                                <w:rFonts w:ascii="Comic Sans MS" w:hAnsi="Comic Sans MS"/>
                                <w:b/>
                                <w:sz w:val="10"/>
                                <w:szCs w:val="10"/>
                              </w:rPr>
                            </w:pPr>
                            <w:r>
                              <w:rPr>
                                <w:rFonts w:ascii="Comic Sans MS" w:hAnsi="Comic Sans MS"/>
                                <w:b/>
                                <w:noProof/>
                                <w:sz w:val="20"/>
                              </w:rPr>
                              <w:drawing>
                                <wp:inline distT="0" distB="0" distL="0" distR="0" wp14:anchorId="054A3318" wp14:editId="7EF3CA64">
                                  <wp:extent cx="650875" cy="751635"/>
                                  <wp:effectExtent l="0" t="0" r="0" b="0"/>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a sign&#10;&#10;Description automatically generated"/>
                                          <pic:cNvPicPr/>
                                        </pic:nvPicPr>
                                        <pic:blipFill>
                                          <a:blip r:embed="rId12"/>
                                          <a:stretch>
                                            <a:fillRect/>
                                          </a:stretch>
                                        </pic:blipFill>
                                        <pic:spPr>
                                          <a:xfrm>
                                            <a:off x="0" y="0"/>
                                            <a:ext cx="655822" cy="757348"/>
                                          </a:xfrm>
                                          <a:prstGeom prst="rect">
                                            <a:avLst/>
                                          </a:prstGeom>
                                        </pic:spPr>
                                      </pic:pic>
                                    </a:graphicData>
                                  </a:graphic>
                                </wp:inline>
                              </w:drawing>
                            </w:r>
                          </w:p>
                          <w:p w14:paraId="3479C15A" w14:textId="77777777" w:rsidR="005C0B23" w:rsidRPr="005C0B23" w:rsidRDefault="005C0B23" w:rsidP="005C0B23">
                            <w:pPr>
                              <w:pStyle w:val="NoSpacing"/>
                              <w:jc w:val="center"/>
                              <w:rPr>
                                <w:rFonts w:ascii="Comic Sans MS" w:hAnsi="Comic Sans MS"/>
                                <w:b/>
                                <w:sz w:val="10"/>
                                <w:szCs w:val="10"/>
                              </w:rPr>
                            </w:pPr>
                          </w:p>
                          <w:p w14:paraId="230634CC" w14:textId="0B21DFA8" w:rsidR="0054371C" w:rsidRDefault="00943B72" w:rsidP="007B632F">
                            <w:pPr>
                              <w:pStyle w:val="NoSpacing"/>
                              <w:rPr>
                                <w:rFonts w:ascii="Comic Sans MS" w:hAnsi="Comic Sans MS"/>
                                <w:bCs/>
                                <w:sz w:val="16"/>
                              </w:rPr>
                            </w:pPr>
                            <w:r>
                              <w:rPr>
                                <w:rFonts w:ascii="Comic Sans MS" w:hAnsi="Comic Sans MS"/>
                                <w:bCs/>
                                <w:sz w:val="16"/>
                              </w:rPr>
                              <w:t>The shared reading and writing activities linked to this book are planned to support the children to raise questions, express concerns, build resilience and reconnect with each other and the wider world around them.</w:t>
                            </w:r>
                          </w:p>
                          <w:p w14:paraId="19DFC014" w14:textId="77777777" w:rsidR="00943B72" w:rsidRDefault="00943B72" w:rsidP="007B632F">
                            <w:pPr>
                              <w:pStyle w:val="NoSpacing"/>
                              <w:rPr>
                                <w:rFonts w:ascii="Comic Sans MS" w:hAnsi="Comic Sans MS"/>
                                <w:bCs/>
                                <w:sz w:val="16"/>
                              </w:rPr>
                            </w:pPr>
                            <w:r>
                              <w:rPr>
                                <w:rFonts w:ascii="Comic Sans MS" w:hAnsi="Comic Sans MS"/>
                                <w:bCs/>
                                <w:sz w:val="16"/>
                              </w:rPr>
                              <w:t xml:space="preserve">In </w:t>
                            </w:r>
                            <w:proofErr w:type="gramStart"/>
                            <w:r>
                              <w:rPr>
                                <w:rFonts w:ascii="Comic Sans MS" w:hAnsi="Comic Sans MS"/>
                                <w:bCs/>
                                <w:sz w:val="16"/>
                              </w:rPr>
                              <w:t>addition</w:t>
                            </w:r>
                            <w:proofErr w:type="gramEnd"/>
                            <w:r>
                              <w:rPr>
                                <w:rFonts w:ascii="Comic Sans MS" w:hAnsi="Comic Sans MS"/>
                                <w:bCs/>
                                <w:sz w:val="16"/>
                              </w:rPr>
                              <w:t xml:space="preserve"> we will have daily guided reading sessions in which the children will read a range of other texts and complete reading related activities, supported by an adult in a small group or individually. On Fridays, the children will select a few books to bring home to share with you throughout the following week. These should be returned each Friday so that your child can choose some different books. These returned books will be wiped down and set aside until the following week to prevent the risk of infection.  </w:t>
                            </w:r>
                            <w:r w:rsidRPr="00943B72">
                              <w:rPr>
                                <w:rFonts w:ascii="Comic Sans MS" w:hAnsi="Comic Sans MS"/>
                                <w:b/>
                                <w:sz w:val="16"/>
                              </w:rPr>
                              <w:t>Home reading books will only be changed on Fridays and should not be brought back to school on other days.</w:t>
                            </w:r>
                            <w:r>
                              <w:rPr>
                                <w:rFonts w:ascii="Comic Sans MS" w:hAnsi="Comic Sans MS"/>
                                <w:bCs/>
                                <w:sz w:val="16"/>
                              </w:rPr>
                              <w:t xml:space="preserve"> </w:t>
                            </w:r>
                          </w:p>
                          <w:p w14:paraId="5074F876" w14:textId="77777777" w:rsidR="00943B72" w:rsidRPr="00943B72" w:rsidRDefault="00943B72" w:rsidP="007B632F">
                            <w:pPr>
                              <w:pStyle w:val="NoSpacing"/>
                              <w:rPr>
                                <w:rFonts w:ascii="Comic Sans MS" w:hAnsi="Comic Sans MS"/>
                                <w:bCs/>
                                <w:sz w:val="16"/>
                              </w:rPr>
                            </w:pPr>
                          </w:p>
                          <w:p w14:paraId="40244216" w14:textId="326C9877" w:rsidR="0054371C" w:rsidRPr="00332777" w:rsidRDefault="0054371C" w:rsidP="009F2BB0">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9C2E45" id="_x0000_t202" coordsize="21600,21600" o:spt="202" path="m,l,21600r21600,l21600,xe">
                <v:stroke joinstyle="miter"/>
                <v:path gradientshapeok="t" o:connecttype="rect"/>
              </v:shapetype>
              <v:shape id="Text Box 2" o:spid="_x0000_s1026" type="#_x0000_t202" style="position:absolute;margin-left:-3.2pt;margin-top:13.65pt;width:159.15pt;height:425.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FOZJAIAAEcEAAAOAAAAZHJzL2Uyb0RvYy54bWysU9uO2yAQfa/Uf0C8N3bcuLtrxVlts01V&#10;aXuRdvsBGOMYFRgKJPb26ztgb5reXqrygBhmOMycM7O+HrUiR+G8BFPT5SKnRBgOrTT7mn5+2L24&#10;pMQHZlqmwIiaPgpPrzfPn60HW4kCelCtcARBjK8GW9M+BFtlmee90MwvwAqDzg6cZgFNt89axwZE&#10;1yor8vxVNoBrrQMuvMfb28lJNwm/6wQPH7vOi0BUTTG3kHaX9ibu2WbNqr1jtpd8ToP9QxaaSYOf&#10;nqBuWWDk4ORvUFpyBx66sOCgM+g6yUWqAatZ5r9Uc98zK1ItSI63J5r8/4PlH46fHJFtTV/mF5QY&#10;plGkBzEG8hpGUkR+BusrDLu3GBhGvEadU63e3gH/4omBbc/MXtw4B0MvWIv5LePL7OzphOMjSDO8&#10;hxa/YYcACWjsnI7kIR0E0VGnx5M2MRWOl0VeLIu8pISjr1zlJVrpD1Y9PbfOh7cCNImHmjoUP8Gz&#10;450PMR1WPYXE3zwo2e6kUslw+2arHDkybJRdWjP6T2HKkKGmV2VRTgz8FSJP608QWgbseCV1TS9P&#10;QayKvL0xberHwKSazpiyMjORkbuJxTA24yxMA+0jUupg6mycRDz04L5RMmBX19R/PTAnKFHvDMpy&#10;tVyt4hgkY1VeIIfEnXuacw8zHKFqGiiZjtuQRicSZuAG5etkIjbqPGUy54rdmvieJyuOw7mdon7M&#10;/+Y7AAAA//8DAFBLAwQUAAYACAAAACEAcce7juAAAAAJAQAADwAAAGRycy9kb3ducmV2LnhtbEyP&#10;wU7DMBBE70j8g7VIXFDrpClJGuJUCAkENygIrm7sJhH2OthuGv6e5QTH1YzevK23szVs0j4MDgWk&#10;ywSYxtapATsBb6/3ixJYiBKVNA61gG8dYNucn9WyUu6EL3raxY4RBEMlBfQxjhXnoe21lWHpRo2U&#10;HZy3MtLpO668PBHcGr5KkpxbOSAt9HLUd71uP3dHK6BcP04f4Sl7fm/zg9nEq2J6+PJCXF7MtzfA&#10;op7jXxl+9UkdGnLauyOqwIyARb6mpoBVkQGjPEvTDbA9wYvyGnhT8/8fND8AAAD//wMAUEsBAi0A&#10;FAAGAAgAAAAhALaDOJL+AAAA4QEAABMAAAAAAAAAAAAAAAAAAAAAAFtDb250ZW50X1R5cGVzXS54&#10;bWxQSwECLQAUAAYACAAAACEAOP0h/9YAAACUAQAACwAAAAAAAAAAAAAAAAAvAQAAX3JlbHMvLnJl&#10;bHNQSwECLQAUAAYACAAAACEAEnRTmSQCAABHBAAADgAAAAAAAAAAAAAAAAAuAgAAZHJzL2Uyb0Rv&#10;Yy54bWxQSwECLQAUAAYACAAAACEAcce7juAAAAAJAQAADwAAAAAAAAAAAAAAAAB+BAAAZHJzL2Rv&#10;d25yZXYueG1sUEsFBgAAAAAEAAQA8wAAAIsFAAAAAA==&#10;">
                <v:textbox>
                  <w:txbxContent>
                    <w:p w14:paraId="1B05F6FD" w14:textId="77777777" w:rsidR="00714EB7" w:rsidRPr="009E5EE8" w:rsidRDefault="00672652" w:rsidP="00672652">
                      <w:pPr>
                        <w:jc w:val="center"/>
                        <w:rPr>
                          <w:noProof/>
                          <w:lang w:eastAsia="en-GB"/>
                        </w:rPr>
                      </w:pPr>
                      <w:r>
                        <w:rPr>
                          <w:rFonts w:ascii="Comic Sans MS" w:hAnsi="Comic Sans MS"/>
                          <w:b/>
                          <w:sz w:val="20"/>
                          <w:szCs w:val="20"/>
                        </w:rPr>
                        <w:t>English</w:t>
                      </w:r>
                    </w:p>
                    <w:p w14:paraId="75FC02D9" w14:textId="69A86DBD" w:rsidR="0054371C" w:rsidRDefault="00943B72" w:rsidP="00882118">
                      <w:pPr>
                        <w:pStyle w:val="NoSpacing"/>
                        <w:rPr>
                          <w:rFonts w:ascii="Comic Sans MS" w:hAnsi="Comic Sans MS"/>
                          <w:sz w:val="11"/>
                          <w:szCs w:val="11"/>
                        </w:rPr>
                      </w:pPr>
                      <w:r w:rsidRPr="00943B72">
                        <w:rPr>
                          <w:rFonts w:ascii="Comic Sans MS" w:hAnsi="Comic Sans MS"/>
                          <w:bCs/>
                          <w:sz w:val="16"/>
                        </w:rPr>
                        <w:t xml:space="preserve">Our </w:t>
                      </w:r>
                      <w:r>
                        <w:rPr>
                          <w:rFonts w:ascii="Comic Sans MS" w:hAnsi="Comic Sans MS"/>
                          <w:bCs/>
                          <w:sz w:val="16"/>
                        </w:rPr>
                        <w:t>Power of Reading book this term is Here We Are: Notes for Living on Planet Earth by Oliver Jeffers.</w:t>
                      </w:r>
                      <w:r w:rsidRPr="00943B72">
                        <w:rPr>
                          <w:rFonts w:ascii="Comic Sans MS" w:hAnsi="Comic Sans MS"/>
                          <w:bCs/>
                          <w:sz w:val="16"/>
                        </w:rPr>
                        <w:t xml:space="preserve"> </w:t>
                      </w:r>
                      <w:r w:rsidRPr="00943B72">
                        <w:rPr>
                          <w:rFonts w:ascii="Comic Sans MS" w:hAnsi="Comic Sans MS"/>
                          <w:sz w:val="16"/>
                        </w:rPr>
                        <w:t xml:space="preserve"> </w:t>
                      </w:r>
                    </w:p>
                    <w:p w14:paraId="7D86DEF9" w14:textId="77777777" w:rsidR="005C0B23" w:rsidRPr="005C0B23" w:rsidRDefault="005C0B23" w:rsidP="00882118">
                      <w:pPr>
                        <w:pStyle w:val="NoSpacing"/>
                        <w:rPr>
                          <w:rFonts w:ascii="Comic Sans MS" w:hAnsi="Comic Sans MS"/>
                          <w:sz w:val="11"/>
                          <w:szCs w:val="11"/>
                        </w:rPr>
                      </w:pPr>
                    </w:p>
                    <w:p w14:paraId="550B0686" w14:textId="3A24E534" w:rsidR="0054371C" w:rsidRDefault="005C0B23" w:rsidP="005C0B23">
                      <w:pPr>
                        <w:pStyle w:val="NoSpacing"/>
                        <w:jc w:val="center"/>
                        <w:rPr>
                          <w:rFonts w:ascii="Comic Sans MS" w:hAnsi="Comic Sans MS"/>
                          <w:b/>
                          <w:sz w:val="10"/>
                          <w:szCs w:val="10"/>
                        </w:rPr>
                      </w:pPr>
                      <w:r>
                        <w:rPr>
                          <w:rFonts w:ascii="Comic Sans MS" w:hAnsi="Comic Sans MS"/>
                          <w:b/>
                          <w:noProof/>
                          <w:sz w:val="20"/>
                        </w:rPr>
                        <w:drawing>
                          <wp:inline distT="0" distB="0" distL="0" distR="0" wp14:anchorId="054A3318" wp14:editId="7EF3CA64">
                            <wp:extent cx="650875" cy="751635"/>
                            <wp:effectExtent l="0" t="0" r="0" b="0"/>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a sign&#10;&#10;Description automatically generated"/>
                                    <pic:cNvPicPr/>
                                  </pic:nvPicPr>
                                  <pic:blipFill>
                                    <a:blip r:embed="rId12"/>
                                    <a:stretch>
                                      <a:fillRect/>
                                    </a:stretch>
                                  </pic:blipFill>
                                  <pic:spPr>
                                    <a:xfrm>
                                      <a:off x="0" y="0"/>
                                      <a:ext cx="655822" cy="757348"/>
                                    </a:xfrm>
                                    <a:prstGeom prst="rect">
                                      <a:avLst/>
                                    </a:prstGeom>
                                  </pic:spPr>
                                </pic:pic>
                              </a:graphicData>
                            </a:graphic>
                          </wp:inline>
                        </w:drawing>
                      </w:r>
                    </w:p>
                    <w:p w14:paraId="3479C15A" w14:textId="77777777" w:rsidR="005C0B23" w:rsidRPr="005C0B23" w:rsidRDefault="005C0B23" w:rsidP="005C0B23">
                      <w:pPr>
                        <w:pStyle w:val="NoSpacing"/>
                        <w:jc w:val="center"/>
                        <w:rPr>
                          <w:rFonts w:ascii="Comic Sans MS" w:hAnsi="Comic Sans MS"/>
                          <w:b/>
                          <w:sz w:val="10"/>
                          <w:szCs w:val="10"/>
                        </w:rPr>
                      </w:pPr>
                    </w:p>
                    <w:p w14:paraId="230634CC" w14:textId="0B21DFA8" w:rsidR="0054371C" w:rsidRDefault="00943B72" w:rsidP="007B632F">
                      <w:pPr>
                        <w:pStyle w:val="NoSpacing"/>
                        <w:rPr>
                          <w:rFonts w:ascii="Comic Sans MS" w:hAnsi="Comic Sans MS"/>
                          <w:bCs/>
                          <w:sz w:val="16"/>
                        </w:rPr>
                      </w:pPr>
                      <w:r>
                        <w:rPr>
                          <w:rFonts w:ascii="Comic Sans MS" w:hAnsi="Comic Sans MS"/>
                          <w:bCs/>
                          <w:sz w:val="16"/>
                        </w:rPr>
                        <w:t>The shared reading and writing activities linked to this book are planned to support the children to raise questions, express concerns, build resilience and reconnect with each other and the wider world around them.</w:t>
                      </w:r>
                    </w:p>
                    <w:p w14:paraId="19DFC014" w14:textId="77777777" w:rsidR="00943B72" w:rsidRDefault="00943B72" w:rsidP="007B632F">
                      <w:pPr>
                        <w:pStyle w:val="NoSpacing"/>
                        <w:rPr>
                          <w:rFonts w:ascii="Comic Sans MS" w:hAnsi="Comic Sans MS"/>
                          <w:bCs/>
                          <w:sz w:val="16"/>
                        </w:rPr>
                      </w:pPr>
                      <w:r>
                        <w:rPr>
                          <w:rFonts w:ascii="Comic Sans MS" w:hAnsi="Comic Sans MS"/>
                          <w:bCs/>
                          <w:sz w:val="16"/>
                        </w:rPr>
                        <w:t xml:space="preserve">In </w:t>
                      </w:r>
                      <w:proofErr w:type="gramStart"/>
                      <w:r>
                        <w:rPr>
                          <w:rFonts w:ascii="Comic Sans MS" w:hAnsi="Comic Sans MS"/>
                          <w:bCs/>
                          <w:sz w:val="16"/>
                        </w:rPr>
                        <w:t>addition</w:t>
                      </w:r>
                      <w:proofErr w:type="gramEnd"/>
                      <w:r>
                        <w:rPr>
                          <w:rFonts w:ascii="Comic Sans MS" w:hAnsi="Comic Sans MS"/>
                          <w:bCs/>
                          <w:sz w:val="16"/>
                        </w:rPr>
                        <w:t xml:space="preserve"> we will have daily guided reading sessions in which the children will read a range of other texts and complete reading related activities, supported by an adult in a small group or individually. On Fridays, the children will select a few books to bring home to share with you throughout the following week. These should be returned each Friday so that your child can choose some different books. These returned books will be wiped down and set aside until the following week to prevent the risk of infection.  </w:t>
                      </w:r>
                      <w:r w:rsidRPr="00943B72">
                        <w:rPr>
                          <w:rFonts w:ascii="Comic Sans MS" w:hAnsi="Comic Sans MS"/>
                          <w:b/>
                          <w:sz w:val="16"/>
                        </w:rPr>
                        <w:t>Home reading books will only be changed on Fridays and should not be brought back to school on other days.</w:t>
                      </w:r>
                      <w:r>
                        <w:rPr>
                          <w:rFonts w:ascii="Comic Sans MS" w:hAnsi="Comic Sans MS"/>
                          <w:bCs/>
                          <w:sz w:val="16"/>
                        </w:rPr>
                        <w:t xml:space="preserve"> </w:t>
                      </w:r>
                    </w:p>
                    <w:p w14:paraId="5074F876" w14:textId="77777777" w:rsidR="00943B72" w:rsidRPr="00943B72" w:rsidRDefault="00943B72" w:rsidP="007B632F">
                      <w:pPr>
                        <w:pStyle w:val="NoSpacing"/>
                        <w:rPr>
                          <w:rFonts w:ascii="Comic Sans MS" w:hAnsi="Comic Sans MS"/>
                          <w:bCs/>
                          <w:sz w:val="16"/>
                        </w:rPr>
                      </w:pPr>
                    </w:p>
                    <w:p w14:paraId="40244216" w14:textId="326C9877" w:rsidR="0054371C" w:rsidRPr="00332777" w:rsidRDefault="0054371C" w:rsidP="009F2BB0">
                      <w:pPr>
                        <w:pStyle w:val="NoSpacing"/>
                      </w:pPr>
                    </w:p>
                  </w:txbxContent>
                </v:textbox>
              </v:shape>
            </w:pict>
          </mc:Fallback>
        </mc:AlternateContent>
      </w:r>
      <w:r w:rsidR="00943B72">
        <w:rPr>
          <w:rFonts w:ascii="Comic Sans MS" w:hAnsi="Comic Sans MS"/>
          <w:noProof/>
          <w:lang w:eastAsia="en-GB"/>
        </w:rPr>
        <mc:AlternateContent>
          <mc:Choice Requires="wps">
            <w:drawing>
              <wp:anchor distT="0" distB="0" distL="114300" distR="114300" simplePos="0" relativeHeight="251654656" behindDoc="0" locked="0" layoutInCell="1" allowOverlap="1" wp14:anchorId="0E79AD3D" wp14:editId="512120E3">
                <wp:simplePos x="0" y="0"/>
                <wp:positionH relativeFrom="column">
                  <wp:posOffset>4358640</wp:posOffset>
                </wp:positionH>
                <wp:positionV relativeFrom="paragraph">
                  <wp:posOffset>173355</wp:posOffset>
                </wp:positionV>
                <wp:extent cx="2089785" cy="7752080"/>
                <wp:effectExtent l="0" t="0" r="18415" b="762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785" cy="7752080"/>
                        </a:xfrm>
                        <a:prstGeom prst="rect">
                          <a:avLst/>
                        </a:prstGeom>
                        <a:solidFill>
                          <a:srgbClr val="FFFFFF"/>
                        </a:solidFill>
                        <a:ln w="9525">
                          <a:solidFill>
                            <a:srgbClr val="000000"/>
                          </a:solidFill>
                          <a:miter lim="800000"/>
                          <a:headEnd/>
                          <a:tailEnd/>
                        </a:ln>
                      </wps:spPr>
                      <wps:txbx>
                        <w:txbxContent>
                          <w:p w14:paraId="5E8CB727" w14:textId="77777777" w:rsidR="0054371C" w:rsidRPr="009E5EE8" w:rsidRDefault="006F7A95" w:rsidP="00672652">
                            <w:pPr>
                              <w:pStyle w:val="NoSpacing"/>
                              <w:jc w:val="center"/>
                              <w:rPr>
                                <w:rFonts w:ascii="Comic Sans MS" w:hAnsi="Comic Sans MS"/>
                                <w:b/>
                                <w:sz w:val="20"/>
                                <w:szCs w:val="20"/>
                              </w:rPr>
                            </w:pPr>
                            <w:r w:rsidRPr="009E5EE8">
                              <w:rPr>
                                <w:rFonts w:ascii="Comic Sans MS" w:hAnsi="Comic Sans MS"/>
                                <w:b/>
                                <w:sz w:val="20"/>
                                <w:szCs w:val="20"/>
                              </w:rPr>
                              <w:t>General Information</w:t>
                            </w:r>
                          </w:p>
                          <w:p w14:paraId="575B2D3B" w14:textId="77777777" w:rsidR="0054371C" w:rsidRPr="009E5EE8" w:rsidRDefault="0054371C" w:rsidP="0055481A">
                            <w:pPr>
                              <w:pStyle w:val="NoSpacing"/>
                              <w:rPr>
                                <w:rFonts w:ascii="Comic Sans MS" w:hAnsi="Comic Sans MS"/>
                                <w:sz w:val="16"/>
                                <w:szCs w:val="16"/>
                              </w:rPr>
                            </w:pPr>
                          </w:p>
                          <w:p w14:paraId="135B1A6A" w14:textId="5F942937" w:rsidR="00943B72" w:rsidRDefault="00943B72" w:rsidP="00882118">
                            <w:pPr>
                              <w:pStyle w:val="NoSpacing"/>
                              <w:spacing w:line="276" w:lineRule="auto"/>
                              <w:rPr>
                                <w:rFonts w:ascii="Comic Sans MS" w:hAnsi="Comic Sans MS"/>
                                <w:b/>
                                <w:bCs/>
                                <w:sz w:val="16"/>
                                <w:szCs w:val="16"/>
                              </w:rPr>
                            </w:pPr>
                            <w:r>
                              <w:rPr>
                                <w:rFonts w:ascii="Comic Sans MS" w:hAnsi="Comic Sans MS"/>
                                <w:sz w:val="16"/>
                                <w:szCs w:val="16"/>
                              </w:rPr>
                              <w:t xml:space="preserve">We attach our term 1 timetable, so that you can see when each subject will be taught.  It is important to note that our PE lesson will be on Thursdays.  To help reduce the risk of infection, children will not be changing in school so PE kits should be kept at home. </w:t>
                            </w:r>
                            <w:r w:rsidRPr="00943B72">
                              <w:rPr>
                                <w:rFonts w:ascii="Comic Sans MS" w:hAnsi="Comic Sans MS"/>
                                <w:b/>
                                <w:bCs/>
                                <w:sz w:val="16"/>
                                <w:szCs w:val="16"/>
                              </w:rPr>
                              <w:t>Please send your child your child into school dressed in their PE kit every Thursday.</w:t>
                            </w:r>
                          </w:p>
                          <w:p w14:paraId="10ADBAB8" w14:textId="6E6FC185" w:rsidR="00943B72" w:rsidRDefault="00943B72" w:rsidP="00882118">
                            <w:pPr>
                              <w:pStyle w:val="NoSpacing"/>
                              <w:spacing w:line="276" w:lineRule="auto"/>
                              <w:rPr>
                                <w:rFonts w:ascii="Comic Sans MS" w:hAnsi="Comic Sans MS"/>
                                <w:sz w:val="16"/>
                                <w:szCs w:val="16"/>
                              </w:rPr>
                            </w:pPr>
                            <w:r>
                              <w:rPr>
                                <w:rFonts w:ascii="Comic Sans MS" w:hAnsi="Comic Sans MS"/>
                                <w:sz w:val="16"/>
                                <w:szCs w:val="16"/>
                              </w:rPr>
                              <w:t xml:space="preserve">Our Speech and Language therapist Mrs Katherine Robertson will be working with us each Tuesday.  Although </w:t>
                            </w:r>
                            <w:proofErr w:type="gramStart"/>
                            <w:r>
                              <w:rPr>
                                <w:rFonts w:ascii="Comic Sans MS" w:hAnsi="Comic Sans MS"/>
                                <w:sz w:val="16"/>
                                <w:szCs w:val="16"/>
                              </w:rPr>
                              <w:t>at the moment</w:t>
                            </w:r>
                            <w:proofErr w:type="gramEnd"/>
                            <w:r>
                              <w:rPr>
                                <w:rFonts w:ascii="Comic Sans MS" w:hAnsi="Comic Sans MS"/>
                                <w:sz w:val="16"/>
                                <w:szCs w:val="16"/>
                              </w:rPr>
                              <w:t xml:space="preserve"> she will be unable to come into school, she will carry out some video therapy sessions with children, supported by school staff. </w:t>
                            </w:r>
                          </w:p>
                          <w:p w14:paraId="42B8D97F" w14:textId="38C102C6" w:rsidR="00882118" w:rsidRDefault="00943B72" w:rsidP="00943B72">
                            <w:pPr>
                              <w:pStyle w:val="NoSpacing"/>
                              <w:spacing w:line="276" w:lineRule="auto"/>
                              <w:rPr>
                                <w:rFonts w:ascii="Comic Sans MS" w:hAnsi="Comic Sans MS"/>
                                <w:sz w:val="16"/>
                                <w:szCs w:val="16"/>
                              </w:rPr>
                            </w:pPr>
                            <w:r>
                              <w:rPr>
                                <w:rFonts w:ascii="Comic Sans MS" w:hAnsi="Comic Sans MS"/>
                                <w:sz w:val="16"/>
                                <w:szCs w:val="16"/>
                              </w:rPr>
                              <w:t xml:space="preserve">After such disruption to schooling in the past 6 months, this term will involve a lot of consolidation and assessment to help us support each child in the way that is best for them.  Each Friday we will email you </w:t>
                            </w:r>
                            <w:proofErr w:type="gramStart"/>
                            <w:r>
                              <w:rPr>
                                <w:rFonts w:ascii="Comic Sans MS" w:hAnsi="Comic Sans MS"/>
                                <w:sz w:val="16"/>
                                <w:szCs w:val="16"/>
                              </w:rPr>
                              <w:t>with  some</w:t>
                            </w:r>
                            <w:proofErr w:type="gramEnd"/>
                            <w:r>
                              <w:rPr>
                                <w:rFonts w:ascii="Comic Sans MS" w:hAnsi="Comic Sans MS"/>
                                <w:sz w:val="16"/>
                                <w:szCs w:val="16"/>
                              </w:rPr>
                              <w:t xml:space="preserve"> details of the work that has been done that week, so that you can talk with your child about their learning. We will include some suggestions of activities you may want to do at home as well as a list of spellings that will be tested on Monday morning. This term we will be revising phonic sounds previously taught: if your child needs further challenge, please help them practise some tricky words from the KS1 or KS2 spelling lists.</w:t>
                            </w:r>
                          </w:p>
                          <w:p w14:paraId="487CC716" w14:textId="07B4CFBF" w:rsidR="00882118" w:rsidRDefault="00882118" w:rsidP="00882118">
                            <w:pPr>
                              <w:pStyle w:val="NoSpacing"/>
                              <w:spacing w:line="276" w:lineRule="auto"/>
                              <w:rPr>
                                <w:rFonts w:ascii="Comic Sans MS" w:hAnsi="Comic Sans MS"/>
                                <w:sz w:val="16"/>
                                <w:szCs w:val="16"/>
                              </w:rPr>
                            </w:pPr>
                            <w:r>
                              <w:rPr>
                                <w:rFonts w:ascii="Comic Sans MS" w:hAnsi="Comic Sans MS"/>
                                <w:sz w:val="16"/>
                                <w:szCs w:val="16"/>
                              </w:rPr>
                              <w:t xml:space="preserve">As always, please feel free to contact us if you have any questions or </w:t>
                            </w:r>
                            <w:r w:rsidR="00943B72">
                              <w:rPr>
                                <w:rFonts w:ascii="Comic Sans MS" w:hAnsi="Comic Sans MS"/>
                                <w:sz w:val="16"/>
                                <w:szCs w:val="16"/>
                              </w:rPr>
                              <w:t xml:space="preserve">concerns by emailing </w:t>
                            </w:r>
                            <w:r w:rsidR="00943B72" w:rsidRPr="00943B72">
                              <w:rPr>
                                <w:rFonts w:ascii="Comic Sans MS" w:hAnsi="Comic Sans MS"/>
                                <w:b/>
                                <w:bCs/>
                                <w:sz w:val="16"/>
                                <w:szCs w:val="16"/>
                              </w:rPr>
                              <w:t>daisyteacher@west-malling.kent.sch.uk</w:t>
                            </w:r>
                            <w:r w:rsidR="00943B72">
                              <w:rPr>
                                <w:rFonts w:ascii="Comic Sans MS" w:hAnsi="Comic Sans MS"/>
                                <w:sz w:val="16"/>
                                <w:szCs w:val="16"/>
                              </w:rPr>
                              <w:t>.</w:t>
                            </w:r>
                            <w:r>
                              <w:rPr>
                                <w:rFonts w:ascii="Comic Sans MS" w:hAnsi="Comic Sans MS"/>
                                <w:sz w:val="16"/>
                                <w:szCs w:val="16"/>
                              </w:rPr>
                              <w:t xml:space="preserve"> </w:t>
                            </w:r>
                          </w:p>
                          <w:p w14:paraId="3E9291C7" w14:textId="77777777" w:rsidR="005C0B23" w:rsidRPr="003146B5" w:rsidRDefault="005C0B23" w:rsidP="00882118">
                            <w:pPr>
                              <w:pStyle w:val="NoSpacing"/>
                              <w:spacing w:line="276" w:lineRule="auto"/>
                              <w:rPr>
                                <w:rFonts w:ascii="Comic Sans MS" w:hAnsi="Comic Sans MS"/>
                                <w:sz w:val="13"/>
                                <w:szCs w:val="13"/>
                              </w:rPr>
                            </w:pPr>
                          </w:p>
                          <w:p w14:paraId="7895F73F" w14:textId="67E1DCF5" w:rsidR="00943B72" w:rsidRDefault="00943B72" w:rsidP="00882118">
                            <w:pPr>
                              <w:pStyle w:val="NoSpacing"/>
                              <w:jc w:val="right"/>
                              <w:rPr>
                                <w:rFonts w:ascii="Comic Sans MS" w:hAnsi="Comic Sans MS"/>
                                <w:sz w:val="16"/>
                                <w:szCs w:val="16"/>
                              </w:rPr>
                            </w:pPr>
                            <w:r>
                              <w:rPr>
                                <w:rFonts w:ascii="Comic Sans MS" w:hAnsi="Comic Sans MS"/>
                                <w:sz w:val="16"/>
                                <w:szCs w:val="16"/>
                              </w:rPr>
                              <w:t>Mrs Ray (Mon, Tues, Wed)</w:t>
                            </w:r>
                          </w:p>
                          <w:p w14:paraId="75EE6AAF" w14:textId="2AC8E8C1" w:rsidR="00882118" w:rsidRDefault="004673C6" w:rsidP="00882118">
                            <w:pPr>
                              <w:pStyle w:val="NoSpacing"/>
                              <w:jc w:val="right"/>
                              <w:rPr>
                                <w:rFonts w:ascii="Comic Sans MS" w:hAnsi="Comic Sans MS"/>
                                <w:sz w:val="16"/>
                                <w:szCs w:val="16"/>
                              </w:rPr>
                            </w:pPr>
                            <w:r>
                              <w:rPr>
                                <w:rFonts w:ascii="Comic Sans MS" w:hAnsi="Comic Sans MS"/>
                                <w:sz w:val="16"/>
                                <w:szCs w:val="16"/>
                              </w:rPr>
                              <w:t>Miss Bled (</w:t>
                            </w:r>
                            <w:r w:rsidR="00943B72">
                              <w:rPr>
                                <w:rFonts w:ascii="Comic Sans MS" w:hAnsi="Comic Sans MS"/>
                                <w:sz w:val="16"/>
                                <w:szCs w:val="16"/>
                              </w:rPr>
                              <w:t>Thurs, Fri</w:t>
                            </w:r>
                            <w:r w:rsidR="00882118">
                              <w:rPr>
                                <w:rFonts w:ascii="Comic Sans MS" w:hAnsi="Comic Sans MS"/>
                                <w:sz w:val="16"/>
                                <w:szCs w:val="16"/>
                              </w:rPr>
                              <w:t>)</w:t>
                            </w:r>
                          </w:p>
                          <w:p w14:paraId="7CB57A13" w14:textId="40188400" w:rsidR="00882118" w:rsidRDefault="004673C6" w:rsidP="00882118">
                            <w:pPr>
                              <w:pStyle w:val="NoSpacing"/>
                              <w:jc w:val="right"/>
                              <w:rPr>
                                <w:rFonts w:ascii="Comic Sans MS" w:hAnsi="Comic Sans MS"/>
                                <w:sz w:val="16"/>
                                <w:szCs w:val="16"/>
                              </w:rPr>
                            </w:pPr>
                            <w:r>
                              <w:rPr>
                                <w:rFonts w:ascii="Comic Sans MS" w:hAnsi="Comic Sans MS"/>
                                <w:sz w:val="16"/>
                                <w:szCs w:val="16"/>
                              </w:rPr>
                              <w:t xml:space="preserve">Miss </w:t>
                            </w:r>
                            <w:proofErr w:type="spellStart"/>
                            <w:r>
                              <w:rPr>
                                <w:rFonts w:ascii="Comic Sans MS" w:hAnsi="Comic Sans MS"/>
                                <w:sz w:val="16"/>
                                <w:szCs w:val="16"/>
                              </w:rPr>
                              <w:t>Crann</w:t>
                            </w:r>
                            <w:proofErr w:type="spellEnd"/>
                            <w:r w:rsidR="00882118">
                              <w:rPr>
                                <w:rFonts w:ascii="Comic Sans MS" w:hAnsi="Comic Sans MS"/>
                                <w:sz w:val="16"/>
                                <w:szCs w:val="16"/>
                              </w:rPr>
                              <w:t xml:space="preserve"> (Mon, Tues, Wed)</w:t>
                            </w:r>
                          </w:p>
                          <w:p w14:paraId="59192722" w14:textId="77777777" w:rsidR="00882118" w:rsidRDefault="00882118" w:rsidP="00882118">
                            <w:pPr>
                              <w:pStyle w:val="NoSpacing"/>
                              <w:jc w:val="right"/>
                              <w:rPr>
                                <w:rFonts w:ascii="Comic Sans MS" w:hAnsi="Comic Sans MS"/>
                                <w:sz w:val="16"/>
                                <w:szCs w:val="16"/>
                              </w:rPr>
                            </w:pPr>
                            <w:r>
                              <w:rPr>
                                <w:rFonts w:ascii="Comic Sans MS" w:hAnsi="Comic Sans MS"/>
                                <w:sz w:val="16"/>
                                <w:szCs w:val="16"/>
                              </w:rPr>
                              <w:t xml:space="preserve">Miss Chapman (Thurs, Fri) </w:t>
                            </w:r>
                          </w:p>
                          <w:p w14:paraId="34FF237C" w14:textId="13A37A66" w:rsidR="00882118" w:rsidRDefault="00882118" w:rsidP="00882118">
                            <w:pPr>
                              <w:pStyle w:val="NoSpacing"/>
                              <w:jc w:val="right"/>
                              <w:rPr>
                                <w:rFonts w:ascii="Comic Sans MS" w:hAnsi="Comic Sans MS"/>
                                <w:sz w:val="16"/>
                                <w:szCs w:val="16"/>
                              </w:rPr>
                            </w:pPr>
                            <w:r w:rsidRPr="00031F57">
                              <w:rPr>
                                <w:rFonts w:ascii="Comic Sans MS" w:hAnsi="Comic Sans MS"/>
                                <w:sz w:val="16"/>
                                <w:szCs w:val="16"/>
                              </w:rPr>
                              <w:t>Mrs Denby</w:t>
                            </w:r>
                            <w:r>
                              <w:rPr>
                                <w:rFonts w:ascii="Comic Sans MS" w:hAnsi="Comic Sans MS"/>
                                <w:sz w:val="16"/>
                                <w:szCs w:val="16"/>
                              </w:rPr>
                              <w:t xml:space="preserve"> (</w:t>
                            </w:r>
                            <w:r w:rsidR="004673C6">
                              <w:rPr>
                                <w:rFonts w:ascii="Comic Sans MS" w:hAnsi="Comic Sans MS"/>
                                <w:sz w:val="16"/>
                                <w:szCs w:val="16"/>
                              </w:rPr>
                              <w:t>all week</w:t>
                            </w:r>
                            <w:r>
                              <w:rPr>
                                <w:rFonts w:ascii="Comic Sans MS" w:hAnsi="Comic Sans MS"/>
                                <w:sz w:val="16"/>
                                <w:szCs w:val="16"/>
                              </w:rPr>
                              <w:t>)</w:t>
                            </w:r>
                          </w:p>
                          <w:p w14:paraId="3B01279C" w14:textId="77777777" w:rsidR="00882118" w:rsidRDefault="00882118" w:rsidP="00882118">
                            <w:pPr>
                              <w:pStyle w:val="NoSpacing"/>
                              <w:jc w:val="right"/>
                              <w:rPr>
                                <w:rFonts w:ascii="Comic Sans MS" w:hAnsi="Comic Sans MS"/>
                                <w:sz w:val="16"/>
                                <w:szCs w:val="16"/>
                              </w:rPr>
                            </w:pPr>
                            <w:r w:rsidRPr="00031F57">
                              <w:rPr>
                                <w:rFonts w:ascii="Comic Sans MS" w:hAnsi="Comic Sans MS"/>
                                <w:sz w:val="16"/>
                                <w:szCs w:val="16"/>
                              </w:rPr>
                              <w:t>Mr Huggins</w:t>
                            </w:r>
                            <w:r>
                              <w:rPr>
                                <w:rFonts w:ascii="Comic Sans MS" w:hAnsi="Comic Sans MS"/>
                                <w:sz w:val="16"/>
                                <w:szCs w:val="16"/>
                              </w:rPr>
                              <w:t xml:space="preserve"> (all week)</w:t>
                            </w:r>
                          </w:p>
                          <w:p w14:paraId="2B1DB9FB" w14:textId="77777777" w:rsidR="00E460BE" w:rsidRPr="00BC5F8C" w:rsidRDefault="00E460BE" w:rsidP="00E460BE">
                            <w:pPr>
                              <w:pStyle w:val="NoSpacing"/>
                              <w:jc w:val="right"/>
                              <w:rPr>
                                <w:rFonts w:ascii="Comic Sans MS" w:hAnsi="Comic Sans MS"/>
                                <w:sz w:val="16"/>
                                <w:szCs w:val="16"/>
                              </w:rPr>
                            </w:pPr>
                          </w:p>
                          <w:p w14:paraId="019B44A5" w14:textId="77777777" w:rsidR="004673C6" w:rsidRDefault="004673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9AD3D" id="_x0000_s1027" type="#_x0000_t202" style="position:absolute;margin-left:343.2pt;margin-top:13.65pt;width:164.55pt;height:61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b08JQIAAE0EAAAOAAAAZHJzL2Uyb0RvYy54bWysVMGO0zAQvSPxD5bvNGnU0jZqulq6FCEt&#10;C9IuH+A4TmNhe4ztNlm+nrHTlmqBCyIHy+MZP8+8N5P1zaAVOQrnJZiKTic5JcJwaKTZV/Tr0+7N&#10;khIfmGmYAiMq+iw8vdm8frXubSkK6EA1whEEMb7sbUW7EGyZZZ53QjM/ASsMOltwmgU03T5rHOsR&#10;XausyPO3WQ+usQ648B5P70Yn3ST8thU8fG5bLwJRFcXcQlpdWuu4Zps1K/eO2U7yUxrsH7LQTBp8&#10;9AJ1xwIjByd/g9KSO/DQhgkHnUHbSi5SDVjNNH9RzWPHrEi1IDneXmjy/w+WPxy/OCIb1G5BiWEa&#10;NXoSQyDvYCBFpKe3vsSoR4txYcBjDE2lensP/JsnBrYdM3tx6xz0nWANpjeNN7OrqyOOjyB1/wka&#10;fIYdAiSgoXU6codsEERHmZ4v0sRUOB4W+XK1WM4p4ehbLOZoJ/EyVp6vW+fDBwGaxE1FHWqf4Nnx&#10;3oeYDivPIfE1D0o2O6lUMty+3ipHjgz7ZJe+VMGLMGVIX9HVvJiPDPwVIk/fnyC0DNjwSuqKLi9B&#10;rIy8vTdNasfApBr3mLIyJyIjdyOLYaiHUbKzPjU0z8isg7G/cR5x04H7QUmPvV1R//3AnKBEfTSo&#10;zmo6m8VhSMZsvijQcNee+trDDEeoigZKxu02pAGKvBm4RRVbmfiNco+ZnFLGnk20n+YrDsW1naJ+&#10;/QU2PwEAAP//AwBQSwMEFAAGAAgAAAAhAGXAe8PiAAAADAEAAA8AAABkcnMvZG93bnJldi54bWxM&#10;j8FOwzAMhu9IvENkJC6Ipe26rpSmE0ICwQ0GgmvWeG1F4pQk68rbk53gZsuffn9/vZmNZhM6P1gS&#10;kC4SYEitVQN1At7fHq5LYD5IUlJbQgE/6GHTnJ/VslL2SK84bUPHYgj5SgroQxgrzn3bo5F+YUek&#10;eNtbZ2SIq+u4cvIYw43mWZIU3MiB4odejnjfY/u1PRgBZf40ffrn5ctHW+z1TbhaT4/fTojLi/nu&#10;FljAOfzBcNKP6tBEp509kPJMCyjKIo+ogGy9BHYCknS1AraLU5aXKfCm5v9LNL8AAAD//wMAUEsB&#10;Ai0AFAAGAAgAAAAhALaDOJL+AAAA4QEAABMAAAAAAAAAAAAAAAAAAAAAAFtDb250ZW50X1R5cGVz&#10;XS54bWxQSwECLQAUAAYACAAAACEAOP0h/9YAAACUAQAACwAAAAAAAAAAAAAAAAAvAQAAX3JlbHMv&#10;LnJlbHNQSwECLQAUAAYACAAAACEA+yW9PCUCAABNBAAADgAAAAAAAAAAAAAAAAAuAgAAZHJzL2Uy&#10;b0RvYy54bWxQSwECLQAUAAYACAAAACEAZcB7w+IAAAAMAQAADwAAAAAAAAAAAAAAAAB/BAAAZHJz&#10;L2Rvd25yZXYueG1sUEsFBgAAAAAEAAQA8wAAAI4FAAAAAA==&#10;">
                <v:textbox>
                  <w:txbxContent>
                    <w:p w14:paraId="5E8CB727" w14:textId="77777777" w:rsidR="0054371C" w:rsidRPr="009E5EE8" w:rsidRDefault="006F7A95" w:rsidP="00672652">
                      <w:pPr>
                        <w:pStyle w:val="NoSpacing"/>
                        <w:jc w:val="center"/>
                        <w:rPr>
                          <w:rFonts w:ascii="Comic Sans MS" w:hAnsi="Comic Sans MS"/>
                          <w:b/>
                          <w:sz w:val="20"/>
                          <w:szCs w:val="20"/>
                        </w:rPr>
                      </w:pPr>
                      <w:r w:rsidRPr="009E5EE8">
                        <w:rPr>
                          <w:rFonts w:ascii="Comic Sans MS" w:hAnsi="Comic Sans MS"/>
                          <w:b/>
                          <w:sz w:val="20"/>
                          <w:szCs w:val="20"/>
                        </w:rPr>
                        <w:t>General Information</w:t>
                      </w:r>
                    </w:p>
                    <w:p w14:paraId="575B2D3B" w14:textId="77777777" w:rsidR="0054371C" w:rsidRPr="009E5EE8" w:rsidRDefault="0054371C" w:rsidP="0055481A">
                      <w:pPr>
                        <w:pStyle w:val="NoSpacing"/>
                        <w:rPr>
                          <w:rFonts w:ascii="Comic Sans MS" w:hAnsi="Comic Sans MS"/>
                          <w:sz w:val="16"/>
                          <w:szCs w:val="16"/>
                        </w:rPr>
                      </w:pPr>
                    </w:p>
                    <w:p w14:paraId="135B1A6A" w14:textId="5F942937" w:rsidR="00943B72" w:rsidRDefault="00943B72" w:rsidP="00882118">
                      <w:pPr>
                        <w:pStyle w:val="NoSpacing"/>
                        <w:spacing w:line="276" w:lineRule="auto"/>
                        <w:rPr>
                          <w:rFonts w:ascii="Comic Sans MS" w:hAnsi="Comic Sans MS"/>
                          <w:b/>
                          <w:bCs/>
                          <w:sz w:val="16"/>
                          <w:szCs w:val="16"/>
                        </w:rPr>
                      </w:pPr>
                      <w:r>
                        <w:rPr>
                          <w:rFonts w:ascii="Comic Sans MS" w:hAnsi="Comic Sans MS"/>
                          <w:sz w:val="16"/>
                          <w:szCs w:val="16"/>
                        </w:rPr>
                        <w:t xml:space="preserve">We attach our term 1 timetable, so that you can see when each subject will be taught.  It is important to note that our PE lesson will be on Thursdays.  To help reduce the risk of infection, children will not be changing in school so PE kits should be kept at home. </w:t>
                      </w:r>
                      <w:r w:rsidRPr="00943B72">
                        <w:rPr>
                          <w:rFonts w:ascii="Comic Sans MS" w:hAnsi="Comic Sans MS"/>
                          <w:b/>
                          <w:bCs/>
                          <w:sz w:val="16"/>
                          <w:szCs w:val="16"/>
                        </w:rPr>
                        <w:t>Please send your child your child into school dressed in their PE kit every Thursday.</w:t>
                      </w:r>
                    </w:p>
                    <w:p w14:paraId="10ADBAB8" w14:textId="6E6FC185" w:rsidR="00943B72" w:rsidRDefault="00943B72" w:rsidP="00882118">
                      <w:pPr>
                        <w:pStyle w:val="NoSpacing"/>
                        <w:spacing w:line="276" w:lineRule="auto"/>
                        <w:rPr>
                          <w:rFonts w:ascii="Comic Sans MS" w:hAnsi="Comic Sans MS"/>
                          <w:sz w:val="16"/>
                          <w:szCs w:val="16"/>
                        </w:rPr>
                      </w:pPr>
                      <w:r>
                        <w:rPr>
                          <w:rFonts w:ascii="Comic Sans MS" w:hAnsi="Comic Sans MS"/>
                          <w:sz w:val="16"/>
                          <w:szCs w:val="16"/>
                        </w:rPr>
                        <w:t xml:space="preserve">Our Speech and Language therapist Mrs Katherine Robertson will be working with us each Tuesday.  Although </w:t>
                      </w:r>
                      <w:proofErr w:type="gramStart"/>
                      <w:r>
                        <w:rPr>
                          <w:rFonts w:ascii="Comic Sans MS" w:hAnsi="Comic Sans MS"/>
                          <w:sz w:val="16"/>
                          <w:szCs w:val="16"/>
                        </w:rPr>
                        <w:t>at the moment</w:t>
                      </w:r>
                      <w:proofErr w:type="gramEnd"/>
                      <w:r>
                        <w:rPr>
                          <w:rFonts w:ascii="Comic Sans MS" w:hAnsi="Comic Sans MS"/>
                          <w:sz w:val="16"/>
                          <w:szCs w:val="16"/>
                        </w:rPr>
                        <w:t xml:space="preserve"> she will be unable to come into school, she will carry out some video therapy sessions with children, supported by school staff. </w:t>
                      </w:r>
                    </w:p>
                    <w:p w14:paraId="42B8D97F" w14:textId="38C102C6" w:rsidR="00882118" w:rsidRDefault="00943B72" w:rsidP="00943B72">
                      <w:pPr>
                        <w:pStyle w:val="NoSpacing"/>
                        <w:spacing w:line="276" w:lineRule="auto"/>
                        <w:rPr>
                          <w:rFonts w:ascii="Comic Sans MS" w:hAnsi="Comic Sans MS"/>
                          <w:sz w:val="16"/>
                          <w:szCs w:val="16"/>
                        </w:rPr>
                      </w:pPr>
                      <w:r>
                        <w:rPr>
                          <w:rFonts w:ascii="Comic Sans MS" w:hAnsi="Comic Sans MS"/>
                          <w:sz w:val="16"/>
                          <w:szCs w:val="16"/>
                        </w:rPr>
                        <w:t xml:space="preserve">After such disruption to schooling in the past 6 months, this term will involve a lot of consolidation and assessment to help us support each child in the way that is best for them.  Each Friday we will email you </w:t>
                      </w:r>
                      <w:proofErr w:type="gramStart"/>
                      <w:r>
                        <w:rPr>
                          <w:rFonts w:ascii="Comic Sans MS" w:hAnsi="Comic Sans MS"/>
                          <w:sz w:val="16"/>
                          <w:szCs w:val="16"/>
                        </w:rPr>
                        <w:t>with  some</w:t>
                      </w:r>
                      <w:proofErr w:type="gramEnd"/>
                      <w:r>
                        <w:rPr>
                          <w:rFonts w:ascii="Comic Sans MS" w:hAnsi="Comic Sans MS"/>
                          <w:sz w:val="16"/>
                          <w:szCs w:val="16"/>
                        </w:rPr>
                        <w:t xml:space="preserve"> details of the work that has been done that week, so that you can talk with your child about their learning. We will include some suggestions of activities you may want to do at home as well as a list of spellings that will be tested on Monday morning. This term we will be revising phonic sounds previously taught: if your child needs further challenge, please help them practise some tricky words from the KS1 or KS2 spelling lists.</w:t>
                      </w:r>
                    </w:p>
                    <w:p w14:paraId="487CC716" w14:textId="07B4CFBF" w:rsidR="00882118" w:rsidRDefault="00882118" w:rsidP="00882118">
                      <w:pPr>
                        <w:pStyle w:val="NoSpacing"/>
                        <w:spacing w:line="276" w:lineRule="auto"/>
                        <w:rPr>
                          <w:rFonts w:ascii="Comic Sans MS" w:hAnsi="Comic Sans MS"/>
                          <w:sz w:val="16"/>
                          <w:szCs w:val="16"/>
                        </w:rPr>
                      </w:pPr>
                      <w:r>
                        <w:rPr>
                          <w:rFonts w:ascii="Comic Sans MS" w:hAnsi="Comic Sans MS"/>
                          <w:sz w:val="16"/>
                          <w:szCs w:val="16"/>
                        </w:rPr>
                        <w:t xml:space="preserve">As always, please feel free to contact us if you have any questions or </w:t>
                      </w:r>
                      <w:r w:rsidR="00943B72">
                        <w:rPr>
                          <w:rFonts w:ascii="Comic Sans MS" w:hAnsi="Comic Sans MS"/>
                          <w:sz w:val="16"/>
                          <w:szCs w:val="16"/>
                        </w:rPr>
                        <w:t xml:space="preserve">concerns by emailing </w:t>
                      </w:r>
                      <w:r w:rsidR="00943B72" w:rsidRPr="00943B72">
                        <w:rPr>
                          <w:rFonts w:ascii="Comic Sans MS" w:hAnsi="Comic Sans MS"/>
                          <w:b/>
                          <w:bCs/>
                          <w:sz w:val="16"/>
                          <w:szCs w:val="16"/>
                        </w:rPr>
                        <w:t>daisyteacher@west-malling.kent.sch.uk</w:t>
                      </w:r>
                      <w:r w:rsidR="00943B72">
                        <w:rPr>
                          <w:rFonts w:ascii="Comic Sans MS" w:hAnsi="Comic Sans MS"/>
                          <w:sz w:val="16"/>
                          <w:szCs w:val="16"/>
                        </w:rPr>
                        <w:t>.</w:t>
                      </w:r>
                      <w:r>
                        <w:rPr>
                          <w:rFonts w:ascii="Comic Sans MS" w:hAnsi="Comic Sans MS"/>
                          <w:sz w:val="16"/>
                          <w:szCs w:val="16"/>
                        </w:rPr>
                        <w:t xml:space="preserve"> </w:t>
                      </w:r>
                    </w:p>
                    <w:p w14:paraId="3E9291C7" w14:textId="77777777" w:rsidR="005C0B23" w:rsidRPr="003146B5" w:rsidRDefault="005C0B23" w:rsidP="00882118">
                      <w:pPr>
                        <w:pStyle w:val="NoSpacing"/>
                        <w:spacing w:line="276" w:lineRule="auto"/>
                        <w:rPr>
                          <w:rFonts w:ascii="Comic Sans MS" w:hAnsi="Comic Sans MS"/>
                          <w:sz w:val="13"/>
                          <w:szCs w:val="13"/>
                        </w:rPr>
                      </w:pPr>
                    </w:p>
                    <w:p w14:paraId="7895F73F" w14:textId="67E1DCF5" w:rsidR="00943B72" w:rsidRDefault="00943B72" w:rsidP="00882118">
                      <w:pPr>
                        <w:pStyle w:val="NoSpacing"/>
                        <w:jc w:val="right"/>
                        <w:rPr>
                          <w:rFonts w:ascii="Comic Sans MS" w:hAnsi="Comic Sans MS"/>
                          <w:sz w:val="16"/>
                          <w:szCs w:val="16"/>
                        </w:rPr>
                      </w:pPr>
                      <w:r>
                        <w:rPr>
                          <w:rFonts w:ascii="Comic Sans MS" w:hAnsi="Comic Sans MS"/>
                          <w:sz w:val="16"/>
                          <w:szCs w:val="16"/>
                        </w:rPr>
                        <w:t>Mrs Ray (Mon, Tues, Wed)</w:t>
                      </w:r>
                    </w:p>
                    <w:p w14:paraId="75EE6AAF" w14:textId="2AC8E8C1" w:rsidR="00882118" w:rsidRDefault="004673C6" w:rsidP="00882118">
                      <w:pPr>
                        <w:pStyle w:val="NoSpacing"/>
                        <w:jc w:val="right"/>
                        <w:rPr>
                          <w:rFonts w:ascii="Comic Sans MS" w:hAnsi="Comic Sans MS"/>
                          <w:sz w:val="16"/>
                          <w:szCs w:val="16"/>
                        </w:rPr>
                      </w:pPr>
                      <w:r>
                        <w:rPr>
                          <w:rFonts w:ascii="Comic Sans MS" w:hAnsi="Comic Sans MS"/>
                          <w:sz w:val="16"/>
                          <w:szCs w:val="16"/>
                        </w:rPr>
                        <w:t>Miss Bled (</w:t>
                      </w:r>
                      <w:r w:rsidR="00943B72">
                        <w:rPr>
                          <w:rFonts w:ascii="Comic Sans MS" w:hAnsi="Comic Sans MS"/>
                          <w:sz w:val="16"/>
                          <w:szCs w:val="16"/>
                        </w:rPr>
                        <w:t>Thurs, Fri</w:t>
                      </w:r>
                      <w:r w:rsidR="00882118">
                        <w:rPr>
                          <w:rFonts w:ascii="Comic Sans MS" w:hAnsi="Comic Sans MS"/>
                          <w:sz w:val="16"/>
                          <w:szCs w:val="16"/>
                        </w:rPr>
                        <w:t>)</w:t>
                      </w:r>
                    </w:p>
                    <w:p w14:paraId="7CB57A13" w14:textId="40188400" w:rsidR="00882118" w:rsidRDefault="004673C6" w:rsidP="00882118">
                      <w:pPr>
                        <w:pStyle w:val="NoSpacing"/>
                        <w:jc w:val="right"/>
                        <w:rPr>
                          <w:rFonts w:ascii="Comic Sans MS" w:hAnsi="Comic Sans MS"/>
                          <w:sz w:val="16"/>
                          <w:szCs w:val="16"/>
                        </w:rPr>
                      </w:pPr>
                      <w:r>
                        <w:rPr>
                          <w:rFonts w:ascii="Comic Sans MS" w:hAnsi="Comic Sans MS"/>
                          <w:sz w:val="16"/>
                          <w:szCs w:val="16"/>
                        </w:rPr>
                        <w:t xml:space="preserve">Miss </w:t>
                      </w:r>
                      <w:proofErr w:type="spellStart"/>
                      <w:r>
                        <w:rPr>
                          <w:rFonts w:ascii="Comic Sans MS" w:hAnsi="Comic Sans MS"/>
                          <w:sz w:val="16"/>
                          <w:szCs w:val="16"/>
                        </w:rPr>
                        <w:t>Crann</w:t>
                      </w:r>
                      <w:proofErr w:type="spellEnd"/>
                      <w:r w:rsidR="00882118">
                        <w:rPr>
                          <w:rFonts w:ascii="Comic Sans MS" w:hAnsi="Comic Sans MS"/>
                          <w:sz w:val="16"/>
                          <w:szCs w:val="16"/>
                        </w:rPr>
                        <w:t xml:space="preserve"> (Mon, Tues, Wed)</w:t>
                      </w:r>
                    </w:p>
                    <w:p w14:paraId="59192722" w14:textId="77777777" w:rsidR="00882118" w:rsidRDefault="00882118" w:rsidP="00882118">
                      <w:pPr>
                        <w:pStyle w:val="NoSpacing"/>
                        <w:jc w:val="right"/>
                        <w:rPr>
                          <w:rFonts w:ascii="Comic Sans MS" w:hAnsi="Comic Sans MS"/>
                          <w:sz w:val="16"/>
                          <w:szCs w:val="16"/>
                        </w:rPr>
                      </w:pPr>
                      <w:r>
                        <w:rPr>
                          <w:rFonts w:ascii="Comic Sans MS" w:hAnsi="Comic Sans MS"/>
                          <w:sz w:val="16"/>
                          <w:szCs w:val="16"/>
                        </w:rPr>
                        <w:t xml:space="preserve">Miss Chapman (Thurs, Fri) </w:t>
                      </w:r>
                    </w:p>
                    <w:p w14:paraId="34FF237C" w14:textId="13A37A66" w:rsidR="00882118" w:rsidRDefault="00882118" w:rsidP="00882118">
                      <w:pPr>
                        <w:pStyle w:val="NoSpacing"/>
                        <w:jc w:val="right"/>
                        <w:rPr>
                          <w:rFonts w:ascii="Comic Sans MS" w:hAnsi="Comic Sans MS"/>
                          <w:sz w:val="16"/>
                          <w:szCs w:val="16"/>
                        </w:rPr>
                      </w:pPr>
                      <w:r w:rsidRPr="00031F57">
                        <w:rPr>
                          <w:rFonts w:ascii="Comic Sans MS" w:hAnsi="Comic Sans MS"/>
                          <w:sz w:val="16"/>
                          <w:szCs w:val="16"/>
                        </w:rPr>
                        <w:t>Mrs Denby</w:t>
                      </w:r>
                      <w:r>
                        <w:rPr>
                          <w:rFonts w:ascii="Comic Sans MS" w:hAnsi="Comic Sans MS"/>
                          <w:sz w:val="16"/>
                          <w:szCs w:val="16"/>
                        </w:rPr>
                        <w:t xml:space="preserve"> (</w:t>
                      </w:r>
                      <w:r w:rsidR="004673C6">
                        <w:rPr>
                          <w:rFonts w:ascii="Comic Sans MS" w:hAnsi="Comic Sans MS"/>
                          <w:sz w:val="16"/>
                          <w:szCs w:val="16"/>
                        </w:rPr>
                        <w:t>all week</w:t>
                      </w:r>
                      <w:r>
                        <w:rPr>
                          <w:rFonts w:ascii="Comic Sans MS" w:hAnsi="Comic Sans MS"/>
                          <w:sz w:val="16"/>
                          <w:szCs w:val="16"/>
                        </w:rPr>
                        <w:t>)</w:t>
                      </w:r>
                    </w:p>
                    <w:p w14:paraId="3B01279C" w14:textId="77777777" w:rsidR="00882118" w:rsidRDefault="00882118" w:rsidP="00882118">
                      <w:pPr>
                        <w:pStyle w:val="NoSpacing"/>
                        <w:jc w:val="right"/>
                        <w:rPr>
                          <w:rFonts w:ascii="Comic Sans MS" w:hAnsi="Comic Sans MS"/>
                          <w:sz w:val="16"/>
                          <w:szCs w:val="16"/>
                        </w:rPr>
                      </w:pPr>
                      <w:r w:rsidRPr="00031F57">
                        <w:rPr>
                          <w:rFonts w:ascii="Comic Sans MS" w:hAnsi="Comic Sans MS"/>
                          <w:sz w:val="16"/>
                          <w:szCs w:val="16"/>
                        </w:rPr>
                        <w:t>Mr Huggins</w:t>
                      </w:r>
                      <w:r>
                        <w:rPr>
                          <w:rFonts w:ascii="Comic Sans MS" w:hAnsi="Comic Sans MS"/>
                          <w:sz w:val="16"/>
                          <w:szCs w:val="16"/>
                        </w:rPr>
                        <w:t xml:space="preserve"> (all week)</w:t>
                      </w:r>
                    </w:p>
                    <w:p w14:paraId="2B1DB9FB" w14:textId="77777777" w:rsidR="00E460BE" w:rsidRPr="00BC5F8C" w:rsidRDefault="00E460BE" w:rsidP="00E460BE">
                      <w:pPr>
                        <w:pStyle w:val="NoSpacing"/>
                        <w:jc w:val="right"/>
                        <w:rPr>
                          <w:rFonts w:ascii="Comic Sans MS" w:hAnsi="Comic Sans MS"/>
                          <w:sz w:val="16"/>
                          <w:szCs w:val="16"/>
                        </w:rPr>
                      </w:pPr>
                    </w:p>
                    <w:p w14:paraId="019B44A5" w14:textId="77777777" w:rsidR="004673C6" w:rsidRDefault="004673C6"/>
                  </w:txbxContent>
                </v:textbox>
              </v:shape>
            </w:pict>
          </mc:Fallback>
        </mc:AlternateContent>
      </w:r>
      <w:r w:rsidR="00943B72">
        <w:rPr>
          <w:rFonts w:ascii="Comic Sans MS" w:hAnsi="Comic Sans MS"/>
          <w:noProof/>
          <w:lang w:eastAsia="en-GB"/>
        </w:rPr>
        <mc:AlternateContent>
          <mc:Choice Requires="wps">
            <w:drawing>
              <wp:anchor distT="0" distB="0" distL="114300" distR="114300" simplePos="0" relativeHeight="251660800" behindDoc="0" locked="0" layoutInCell="1" allowOverlap="1" wp14:anchorId="73E73E67" wp14:editId="7F88A804">
                <wp:simplePos x="0" y="0"/>
                <wp:positionH relativeFrom="column">
                  <wp:posOffset>2184400</wp:posOffset>
                </wp:positionH>
                <wp:positionV relativeFrom="paragraph">
                  <wp:posOffset>173355</wp:posOffset>
                </wp:positionV>
                <wp:extent cx="2023745" cy="4053840"/>
                <wp:effectExtent l="0" t="0" r="8255" b="1016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745" cy="4053840"/>
                        </a:xfrm>
                        <a:prstGeom prst="rect">
                          <a:avLst/>
                        </a:prstGeom>
                        <a:solidFill>
                          <a:srgbClr val="FFFFFF"/>
                        </a:solidFill>
                        <a:ln w="9525">
                          <a:solidFill>
                            <a:srgbClr val="000000"/>
                          </a:solidFill>
                          <a:miter lim="800000"/>
                          <a:headEnd/>
                          <a:tailEnd/>
                        </a:ln>
                      </wps:spPr>
                      <wps:txbx>
                        <w:txbxContent>
                          <w:p w14:paraId="48AE2541" w14:textId="122FA408" w:rsidR="001F6262" w:rsidRDefault="00672652" w:rsidP="004673C6">
                            <w:pPr>
                              <w:spacing w:after="0" w:line="240" w:lineRule="auto"/>
                              <w:jc w:val="center"/>
                              <w:rPr>
                                <w:rFonts w:ascii="Comic Sans MS" w:hAnsi="Comic Sans MS"/>
                                <w:b/>
                                <w:sz w:val="20"/>
                                <w:szCs w:val="20"/>
                              </w:rPr>
                            </w:pPr>
                            <w:r>
                              <w:rPr>
                                <w:rFonts w:ascii="Comic Sans MS" w:hAnsi="Comic Sans MS"/>
                                <w:b/>
                                <w:sz w:val="20"/>
                                <w:szCs w:val="20"/>
                              </w:rPr>
                              <w:t>Maths</w:t>
                            </w:r>
                          </w:p>
                          <w:p w14:paraId="48B47D14" w14:textId="77777777" w:rsidR="004673C6" w:rsidRPr="009E5EE8" w:rsidRDefault="004673C6" w:rsidP="004673C6">
                            <w:pPr>
                              <w:spacing w:after="0" w:line="240" w:lineRule="auto"/>
                              <w:jc w:val="center"/>
                              <w:rPr>
                                <w:noProof/>
                                <w:lang w:eastAsia="en-GB"/>
                              </w:rPr>
                            </w:pPr>
                          </w:p>
                          <w:p w14:paraId="5BD8095A" w14:textId="03CC9D6D" w:rsidR="00C36424" w:rsidRDefault="001F6262" w:rsidP="004673C6">
                            <w:pPr>
                              <w:spacing w:after="0" w:line="240" w:lineRule="auto"/>
                              <w:rPr>
                                <w:rFonts w:ascii="Comic Sans MS" w:hAnsi="Comic Sans MS"/>
                                <w:noProof/>
                                <w:sz w:val="16"/>
                                <w:szCs w:val="16"/>
                                <w:lang w:eastAsia="en-GB"/>
                              </w:rPr>
                            </w:pPr>
                            <w:r w:rsidRPr="009E5EE8">
                              <w:rPr>
                                <w:rFonts w:ascii="Comic Sans MS" w:hAnsi="Comic Sans MS"/>
                                <w:noProof/>
                                <w:sz w:val="16"/>
                                <w:szCs w:val="16"/>
                                <w:lang w:eastAsia="en-GB"/>
                              </w:rPr>
                              <w:t>This term we will be focussing on:</w:t>
                            </w:r>
                          </w:p>
                          <w:p w14:paraId="5BC00C87" w14:textId="77777777" w:rsidR="00943B72" w:rsidRPr="009E5EE8" w:rsidRDefault="00943B72" w:rsidP="004673C6">
                            <w:pPr>
                              <w:spacing w:after="0" w:line="240" w:lineRule="auto"/>
                              <w:rPr>
                                <w:rFonts w:ascii="Comic Sans MS" w:hAnsi="Comic Sans MS"/>
                                <w:noProof/>
                                <w:sz w:val="16"/>
                                <w:szCs w:val="16"/>
                                <w:lang w:eastAsia="en-GB"/>
                              </w:rPr>
                            </w:pPr>
                          </w:p>
                          <w:p w14:paraId="09EB9A44" w14:textId="77777777" w:rsidR="004734E9" w:rsidRPr="004734E9" w:rsidRDefault="00564E2F" w:rsidP="004673C6">
                            <w:pPr>
                              <w:spacing w:after="0" w:line="240" w:lineRule="auto"/>
                              <w:rPr>
                                <w:rFonts w:ascii="Comic Sans MS" w:hAnsi="Comic Sans MS"/>
                                <w:noProof/>
                                <w:sz w:val="16"/>
                                <w:szCs w:val="16"/>
                                <w:lang w:eastAsia="en-GB"/>
                              </w:rPr>
                            </w:pPr>
                            <w:r w:rsidRPr="004734E9">
                              <w:rPr>
                                <w:rFonts w:ascii="Comic Sans MS" w:hAnsi="Comic Sans MS"/>
                                <w:b/>
                                <w:noProof/>
                                <w:sz w:val="16"/>
                                <w:szCs w:val="16"/>
                                <w:lang w:eastAsia="en-GB"/>
                              </w:rPr>
                              <w:t xml:space="preserve">Number and </w:t>
                            </w:r>
                            <w:r w:rsidR="000F7D52" w:rsidRPr="004734E9">
                              <w:rPr>
                                <w:rFonts w:ascii="Comic Sans MS" w:hAnsi="Comic Sans MS"/>
                                <w:b/>
                                <w:noProof/>
                                <w:sz w:val="16"/>
                                <w:szCs w:val="16"/>
                                <w:lang w:eastAsia="en-GB"/>
                              </w:rPr>
                              <w:t>Place value</w:t>
                            </w:r>
                          </w:p>
                          <w:p w14:paraId="2E89CAA4"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Reading and writing numbers in numerals and words</w:t>
                            </w:r>
                          </w:p>
                          <w:p w14:paraId="772FC84C"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Counting forwards and backwards in differe</w:t>
                            </w:r>
                            <w:r w:rsidR="00B319B5">
                              <w:rPr>
                                <w:rFonts w:ascii="Comic Sans MS" w:hAnsi="Comic Sans MS"/>
                                <w:noProof/>
                                <w:sz w:val="16"/>
                                <w:szCs w:val="16"/>
                                <w:lang w:eastAsia="en-GB"/>
                              </w:rPr>
                              <w:t>nt</w:t>
                            </w:r>
                            <w:r>
                              <w:rPr>
                                <w:rFonts w:ascii="Comic Sans MS" w:hAnsi="Comic Sans MS"/>
                                <w:noProof/>
                                <w:sz w:val="16"/>
                                <w:szCs w:val="16"/>
                                <w:lang w:eastAsia="en-GB"/>
                              </w:rPr>
                              <w:t xml:space="preserve"> steps</w:t>
                            </w:r>
                          </w:p>
                          <w:p w14:paraId="7F23F9D3"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Partitioning numbers</w:t>
                            </w:r>
                          </w:p>
                          <w:p w14:paraId="22341B5A" w14:textId="77777777" w:rsidR="00663363"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Comparing and ordering numbers</w:t>
                            </w:r>
                            <w:r w:rsidR="00663363">
                              <w:rPr>
                                <w:rFonts w:ascii="Comic Sans MS" w:hAnsi="Comic Sans MS"/>
                                <w:noProof/>
                                <w:sz w:val="16"/>
                                <w:szCs w:val="16"/>
                                <w:lang w:eastAsia="en-GB"/>
                              </w:rPr>
                              <w:t xml:space="preserve"> </w:t>
                            </w:r>
                          </w:p>
                          <w:p w14:paraId="4409FD5F" w14:textId="77777777" w:rsidR="008B370F" w:rsidRPr="008B370F" w:rsidRDefault="00663363" w:rsidP="004673C6">
                            <w:pPr>
                              <w:spacing w:after="0" w:line="240" w:lineRule="auto"/>
                              <w:rPr>
                                <w:rFonts w:ascii="Comic Sans MS" w:hAnsi="Comic Sans MS"/>
                                <w:noProof/>
                                <w:sz w:val="16"/>
                                <w:szCs w:val="16"/>
                                <w:lang w:eastAsia="en-GB"/>
                              </w:rPr>
                            </w:pPr>
                            <w:r>
                              <w:rPr>
                                <w:rFonts w:ascii="Comic Sans MS" w:hAnsi="Comic Sans MS"/>
                                <w:b/>
                                <w:noProof/>
                                <w:sz w:val="16"/>
                                <w:szCs w:val="16"/>
                                <w:lang w:eastAsia="en-GB"/>
                              </w:rPr>
                              <w:t>Addition and Subtraction</w:t>
                            </w:r>
                          </w:p>
                          <w:p w14:paraId="4E4A0FC2" w14:textId="77777777" w:rsidR="008B370F" w:rsidRDefault="008B370F"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Adding and subtracting using different resources</w:t>
                            </w:r>
                          </w:p>
                          <w:p w14:paraId="0A4B750C" w14:textId="77777777" w:rsidR="008B370F" w:rsidRDefault="008B370F"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Practising quick recall of number bonds and finding related facts</w:t>
                            </w:r>
                          </w:p>
                          <w:p w14:paraId="0BD61299" w14:textId="77777777" w:rsidR="00B319B5" w:rsidRDefault="00B319B5"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The relationship between addition and subtraction</w:t>
                            </w:r>
                          </w:p>
                          <w:p w14:paraId="64637A29" w14:textId="4F0EBF45" w:rsidR="00943B72" w:rsidRPr="00943B72" w:rsidRDefault="00B319B5"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Solving missing number problems</w:t>
                            </w:r>
                          </w:p>
                          <w:p w14:paraId="50C1E537" w14:textId="6FAB6187" w:rsidR="00943B72" w:rsidRPr="008B370F" w:rsidRDefault="00943B72" w:rsidP="00943B72">
                            <w:pPr>
                              <w:spacing w:after="0" w:line="240" w:lineRule="auto"/>
                              <w:rPr>
                                <w:rFonts w:ascii="Comic Sans MS" w:hAnsi="Comic Sans MS"/>
                                <w:noProof/>
                                <w:sz w:val="16"/>
                                <w:szCs w:val="16"/>
                                <w:lang w:eastAsia="en-GB"/>
                              </w:rPr>
                            </w:pPr>
                            <w:r>
                              <w:rPr>
                                <w:rFonts w:ascii="Comic Sans MS" w:hAnsi="Comic Sans MS"/>
                                <w:b/>
                                <w:noProof/>
                                <w:sz w:val="16"/>
                                <w:szCs w:val="16"/>
                                <w:lang w:eastAsia="en-GB"/>
                              </w:rPr>
                              <w:t>Time</w:t>
                            </w:r>
                          </w:p>
                          <w:p w14:paraId="39833EEE" w14:textId="6CE41B6C" w:rsidR="00943B72"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Telling the time on an analogue clock</w:t>
                            </w:r>
                          </w:p>
                          <w:p w14:paraId="39B48243" w14:textId="203785DC" w:rsidR="00882118"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Knowing the days of the week and months of the year</w:t>
                            </w:r>
                          </w:p>
                          <w:p w14:paraId="0D1700F9" w14:textId="753E2C83" w:rsidR="00943B72"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Compare times using the correct vocabulary (eg earlier, later, yesterday, today, tomorrow)</w:t>
                            </w:r>
                          </w:p>
                          <w:p w14:paraId="6D3E87B9" w14:textId="77777777" w:rsidR="00943B72" w:rsidRPr="00943B72" w:rsidRDefault="00943B72" w:rsidP="00943B72">
                            <w:pPr>
                              <w:spacing w:after="0" w:line="240" w:lineRule="auto"/>
                              <w:ind w:left="360"/>
                              <w:rPr>
                                <w:rFonts w:ascii="Comic Sans MS" w:hAnsi="Comic Sans MS"/>
                                <w:noProof/>
                                <w:sz w:val="16"/>
                                <w:szCs w:val="16"/>
                                <w:lang w:eastAsia="en-GB"/>
                              </w:rPr>
                            </w:pPr>
                          </w:p>
                          <w:p w14:paraId="393240A0" w14:textId="57E6092C" w:rsidR="004673C6" w:rsidRDefault="004673C6" w:rsidP="004673C6">
                            <w:pPr>
                              <w:spacing w:after="0" w:line="240" w:lineRule="auto"/>
                              <w:rPr>
                                <w:rFonts w:ascii="Comic Sans MS" w:hAnsi="Comic Sans MS"/>
                                <w:noProof/>
                                <w:sz w:val="16"/>
                                <w:szCs w:val="16"/>
                                <w:lang w:eastAsia="en-GB"/>
                              </w:rPr>
                            </w:pPr>
                          </w:p>
                          <w:p w14:paraId="52441AE6" w14:textId="77777777" w:rsidR="00C36424" w:rsidRPr="00663363" w:rsidRDefault="00C36424" w:rsidP="0079664C">
                            <w:pPr>
                              <w:spacing w:after="0" w:line="240" w:lineRule="auto"/>
                              <w:rPr>
                                <w:rFonts w:ascii="Comic Sans MS" w:hAnsi="Comic Sans MS"/>
                                <w:noProof/>
                                <w:sz w:val="11"/>
                                <w:szCs w:val="11"/>
                                <w:lang w:eastAsia="en-GB"/>
                              </w:rPr>
                            </w:pPr>
                          </w:p>
                          <w:p w14:paraId="19C8BE60" w14:textId="77777777" w:rsidR="001F6262" w:rsidRPr="0087277C" w:rsidRDefault="001F6262" w:rsidP="0079664C">
                            <w:pPr>
                              <w:spacing w:after="0" w:line="240" w:lineRule="auto"/>
                              <w:rPr>
                                <w:rFonts w:ascii="Comic Sans MS" w:hAnsi="Comic Sans MS"/>
                                <w:noProof/>
                                <w:sz w:val="18"/>
                                <w:szCs w:val="16"/>
                                <w:lang w:eastAsia="en-GB"/>
                              </w:rPr>
                            </w:pPr>
                          </w:p>
                          <w:p w14:paraId="453C3407" w14:textId="77777777" w:rsidR="00DB7BC5" w:rsidRPr="0087277C" w:rsidRDefault="00DB7BC5" w:rsidP="00DB7BC5">
                            <w:pPr>
                              <w:pStyle w:val="NoSpacing"/>
                              <w:jc w:val="center"/>
                              <w:rPr>
                                <w:rFonts w:ascii="Comic Sans MS" w:hAnsi="Comic Sans MS"/>
                                <w:noProof/>
                                <w:sz w:val="18"/>
                                <w:szCs w:val="16"/>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73E67" id="_x0000_s1028" type="#_x0000_t202" style="position:absolute;margin-left:172pt;margin-top:13.65pt;width:159.35pt;height:319.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vwJwIAAE0EAAAOAAAAZHJzL2Uyb0RvYy54bWysVNtu2zAMfR+wfxD0vthxkzY14hRdugwD&#10;ugvQ7gMYWY6FSaInKbG7rx8lp1nQbS/D/CCIInVEnkN6eTMYzQ7SeYW24tNJzpm0AmtldxX/+rh5&#10;s+DMB7A1aLSy4k/S85vV61fLvitlgS3qWjpGINaXfVfxNoSuzDIvWmnAT7CTlpwNOgOBTLfLagc9&#10;oRudFXl+mfXo6s6hkN7T6d3o5KuE3zRShM9N42VguuKUW0irS+s2rtlqCeXOQdcqcUwD/iELA8rS&#10;oyeoOwjA9k79BmWUcOixCROBJsOmUUKmGqiaaf6imocWOplqIXJ8d6LJ/z9Y8enwxTFVk3aXnFkw&#10;pNGjHAJ7iwMrIj1950uKeugoLgx0TKGpVN/do/jmmcV1C3Ynb53DvpVQU3rTeDM7uzri+Aiy7T9i&#10;Tc/APmACGhpnInfEBiN0kunpJE1MRdBhkRcXV7M5Z4J8s3x+sZgl8TIon693zof3Eg2Lm4o70j7B&#10;w+Heh5gOlM8h8TWPWtUbpXUy3G671o4dgPpkk75UwYswbVlf8et5MR8Z+CtEnr4/QRgVqOG1MhVf&#10;nIKgjLy9s3VqxwBKj3tKWdsjkZG7kcUwbIck2UmfLdZPxKzDsb9pHmnTovvBWU+9XXH/fQ9OcqY/&#10;WFLnejoj9lhIxmx+VZDhzj3bcw9YQVAVD5yN23VIAxR5s3hLKjYq8RvlHjM5pkw9m2g/zlccinM7&#10;Rf36C6x+AgAA//8DAFBLAwQUAAYACAAAACEAN1ZDzuAAAAAKAQAADwAAAGRycy9kb3ducmV2Lnht&#10;bEyPwU7DMBBE70j8g7VIXBB1SEJSQpwKIYHgBm0FVzfeJhH2OthuGv4e9wS3Wc1o9k29mo1mEzo/&#10;WBJws0iAIbVWDdQJ2G6erpfAfJCkpLaEAn7Qw6o5P6tlpeyR3nFah47FEvKVFNCHMFac+7ZHI/3C&#10;jkjR21tnZIin67hy8hjLjeZpkhTcyIHih16O+Nhj+7U+GAHL/GX69K/Z20db7PVduCqn528nxOXF&#10;/HAPLOAc/sJwwo/o0ESmnT2Q8kwLyPI8bgkC0jIDFgNFkZbAdidxWwJvav5/QvMLAAD//wMAUEsB&#10;Ai0AFAAGAAgAAAAhALaDOJL+AAAA4QEAABMAAAAAAAAAAAAAAAAAAAAAAFtDb250ZW50X1R5cGVz&#10;XS54bWxQSwECLQAUAAYACAAAACEAOP0h/9YAAACUAQAACwAAAAAAAAAAAAAAAAAvAQAAX3JlbHMv&#10;LnJlbHNQSwECLQAUAAYACAAAACEAL6Tr8CcCAABNBAAADgAAAAAAAAAAAAAAAAAuAgAAZHJzL2Uy&#10;b0RvYy54bWxQSwECLQAUAAYACAAAACEAN1ZDzuAAAAAKAQAADwAAAAAAAAAAAAAAAACBBAAAZHJz&#10;L2Rvd25yZXYueG1sUEsFBgAAAAAEAAQA8wAAAI4FAAAAAA==&#10;">
                <v:textbox>
                  <w:txbxContent>
                    <w:p w14:paraId="48AE2541" w14:textId="122FA408" w:rsidR="001F6262" w:rsidRDefault="00672652" w:rsidP="004673C6">
                      <w:pPr>
                        <w:spacing w:after="0" w:line="240" w:lineRule="auto"/>
                        <w:jc w:val="center"/>
                        <w:rPr>
                          <w:rFonts w:ascii="Comic Sans MS" w:hAnsi="Comic Sans MS"/>
                          <w:b/>
                          <w:sz w:val="20"/>
                          <w:szCs w:val="20"/>
                        </w:rPr>
                      </w:pPr>
                      <w:r>
                        <w:rPr>
                          <w:rFonts w:ascii="Comic Sans MS" w:hAnsi="Comic Sans MS"/>
                          <w:b/>
                          <w:sz w:val="20"/>
                          <w:szCs w:val="20"/>
                        </w:rPr>
                        <w:t>Maths</w:t>
                      </w:r>
                    </w:p>
                    <w:p w14:paraId="48B47D14" w14:textId="77777777" w:rsidR="004673C6" w:rsidRPr="009E5EE8" w:rsidRDefault="004673C6" w:rsidP="004673C6">
                      <w:pPr>
                        <w:spacing w:after="0" w:line="240" w:lineRule="auto"/>
                        <w:jc w:val="center"/>
                        <w:rPr>
                          <w:noProof/>
                          <w:lang w:eastAsia="en-GB"/>
                        </w:rPr>
                      </w:pPr>
                    </w:p>
                    <w:p w14:paraId="5BD8095A" w14:textId="03CC9D6D" w:rsidR="00C36424" w:rsidRDefault="001F6262" w:rsidP="004673C6">
                      <w:pPr>
                        <w:spacing w:after="0" w:line="240" w:lineRule="auto"/>
                        <w:rPr>
                          <w:rFonts w:ascii="Comic Sans MS" w:hAnsi="Comic Sans MS"/>
                          <w:noProof/>
                          <w:sz w:val="16"/>
                          <w:szCs w:val="16"/>
                          <w:lang w:eastAsia="en-GB"/>
                        </w:rPr>
                      </w:pPr>
                      <w:r w:rsidRPr="009E5EE8">
                        <w:rPr>
                          <w:rFonts w:ascii="Comic Sans MS" w:hAnsi="Comic Sans MS"/>
                          <w:noProof/>
                          <w:sz w:val="16"/>
                          <w:szCs w:val="16"/>
                          <w:lang w:eastAsia="en-GB"/>
                        </w:rPr>
                        <w:t>This term we will be focussing on:</w:t>
                      </w:r>
                    </w:p>
                    <w:p w14:paraId="5BC00C87" w14:textId="77777777" w:rsidR="00943B72" w:rsidRPr="009E5EE8" w:rsidRDefault="00943B72" w:rsidP="004673C6">
                      <w:pPr>
                        <w:spacing w:after="0" w:line="240" w:lineRule="auto"/>
                        <w:rPr>
                          <w:rFonts w:ascii="Comic Sans MS" w:hAnsi="Comic Sans MS"/>
                          <w:noProof/>
                          <w:sz w:val="16"/>
                          <w:szCs w:val="16"/>
                          <w:lang w:eastAsia="en-GB"/>
                        </w:rPr>
                      </w:pPr>
                    </w:p>
                    <w:p w14:paraId="09EB9A44" w14:textId="77777777" w:rsidR="004734E9" w:rsidRPr="004734E9" w:rsidRDefault="00564E2F" w:rsidP="004673C6">
                      <w:pPr>
                        <w:spacing w:after="0" w:line="240" w:lineRule="auto"/>
                        <w:rPr>
                          <w:rFonts w:ascii="Comic Sans MS" w:hAnsi="Comic Sans MS"/>
                          <w:noProof/>
                          <w:sz w:val="16"/>
                          <w:szCs w:val="16"/>
                          <w:lang w:eastAsia="en-GB"/>
                        </w:rPr>
                      </w:pPr>
                      <w:r w:rsidRPr="004734E9">
                        <w:rPr>
                          <w:rFonts w:ascii="Comic Sans MS" w:hAnsi="Comic Sans MS"/>
                          <w:b/>
                          <w:noProof/>
                          <w:sz w:val="16"/>
                          <w:szCs w:val="16"/>
                          <w:lang w:eastAsia="en-GB"/>
                        </w:rPr>
                        <w:t xml:space="preserve">Number and </w:t>
                      </w:r>
                      <w:r w:rsidR="000F7D52" w:rsidRPr="004734E9">
                        <w:rPr>
                          <w:rFonts w:ascii="Comic Sans MS" w:hAnsi="Comic Sans MS"/>
                          <w:b/>
                          <w:noProof/>
                          <w:sz w:val="16"/>
                          <w:szCs w:val="16"/>
                          <w:lang w:eastAsia="en-GB"/>
                        </w:rPr>
                        <w:t>Place value</w:t>
                      </w:r>
                    </w:p>
                    <w:p w14:paraId="2E89CAA4"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Reading and writing numbers in numerals and words</w:t>
                      </w:r>
                    </w:p>
                    <w:p w14:paraId="772FC84C"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Counting forwards and backwards in differe</w:t>
                      </w:r>
                      <w:r w:rsidR="00B319B5">
                        <w:rPr>
                          <w:rFonts w:ascii="Comic Sans MS" w:hAnsi="Comic Sans MS"/>
                          <w:noProof/>
                          <w:sz w:val="16"/>
                          <w:szCs w:val="16"/>
                          <w:lang w:eastAsia="en-GB"/>
                        </w:rPr>
                        <w:t>nt</w:t>
                      </w:r>
                      <w:r>
                        <w:rPr>
                          <w:rFonts w:ascii="Comic Sans MS" w:hAnsi="Comic Sans MS"/>
                          <w:noProof/>
                          <w:sz w:val="16"/>
                          <w:szCs w:val="16"/>
                          <w:lang w:eastAsia="en-GB"/>
                        </w:rPr>
                        <w:t xml:space="preserve"> steps</w:t>
                      </w:r>
                    </w:p>
                    <w:p w14:paraId="7F23F9D3" w14:textId="77777777" w:rsidR="004734E9"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Partitioning numbers</w:t>
                      </w:r>
                    </w:p>
                    <w:p w14:paraId="22341B5A" w14:textId="77777777" w:rsidR="00663363" w:rsidRDefault="004734E9"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Comparing and ordering numbers</w:t>
                      </w:r>
                      <w:r w:rsidR="00663363">
                        <w:rPr>
                          <w:rFonts w:ascii="Comic Sans MS" w:hAnsi="Comic Sans MS"/>
                          <w:noProof/>
                          <w:sz w:val="16"/>
                          <w:szCs w:val="16"/>
                          <w:lang w:eastAsia="en-GB"/>
                        </w:rPr>
                        <w:t xml:space="preserve"> </w:t>
                      </w:r>
                    </w:p>
                    <w:p w14:paraId="4409FD5F" w14:textId="77777777" w:rsidR="008B370F" w:rsidRPr="008B370F" w:rsidRDefault="00663363" w:rsidP="004673C6">
                      <w:pPr>
                        <w:spacing w:after="0" w:line="240" w:lineRule="auto"/>
                        <w:rPr>
                          <w:rFonts w:ascii="Comic Sans MS" w:hAnsi="Comic Sans MS"/>
                          <w:noProof/>
                          <w:sz w:val="16"/>
                          <w:szCs w:val="16"/>
                          <w:lang w:eastAsia="en-GB"/>
                        </w:rPr>
                      </w:pPr>
                      <w:r>
                        <w:rPr>
                          <w:rFonts w:ascii="Comic Sans MS" w:hAnsi="Comic Sans MS"/>
                          <w:b/>
                          <w:noProof/>
                          <w:sz w:val="16"/>
                          <w:szCs w:val="16"/>
                          <w:lang w:eastAsia="en-GB"/>
                        </w:rPr>
                        <w:t>Addition and Subtraction</w:t>
                      </w:r>
                    </w:p>
                    <w:p w14:paraId="4E4A0FC2" w14:textId="77777777" w:rsidR="008B370F" w:rsidRDefault="008B370F"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Adding and subtracting using different resources</w:t>
                      </w:r>
                    </w:p>
                    <w:p w14:paraId="0A4B750C" w14:textId="77777777" w:rsidR="008B370F" w:rsidRDefault="008B370F"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Practising quick recall of number bonds and finding related facts</w:t>
                      </w:r>
                    </w:p>
                    <w:p w14:paraId="0BD61299" w14:textId="77777777" w:rsidR="00B319B5" w:rsidRDefault="00B319B5" w:rsidP="004673C6">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The relationship between addition and subtraction</w:t>
                      </w:r>
                    </w:p>
                    <w:p w14:paraId="64637A29" w14:textId="4F0EBF45" w:rsidR="00943B72" w:rsidRPr="00943B72" w:rsidRDefault="00B319B5"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Solving missing number problems</w:t>
                      </w:r>
                    </w:p>
                    <w:p w14:paraId="50C1E537" w14:textId="6FAB6187" w:rsidR="00943B72" w:rsidRPr="008B370F" w:rsidRDefault="00943B72" w:rsidP="00943B72">
                      <w:pPr>
                        <w:spacing w:after="0" w:line="240" w:lineRule="auto"/>
                        <w:rPr>
                          <w:rFonts w:ascii="Comic Sans MS" w:hAnsi="Comic Sans MS"/>
                          <w:noProof/>
                          <w:sz w:val="16"/>
                          <w:szCs w:val="16"/>
                          <w:lang w:eastAsia="en-GB"/>
                        </w:rPr>
                      </w:pPr>
                      <w:r>
                        <w:rPr>
                          <w:rFonts w:ascii="Comic Sans MS" w:hAnsi="Comic Sans MS"/>
                          <w:b/>
                          <w:noProof/>
                          <w:sz w:val="16"/>
                          <w:szCs w:val="16"/>
                          <w:lang w:eastAsia="en-GB"/>
                        </w:rPr>
                        <w:t>Time</w:t>
                      </w:r>
                    </w:p>
                    <w:p w14:paraId="39833EEE" w14:textId="6CE41B6C" w:rsidR="00943B72"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Telling the time on an analogue clock</w:t>
                      </w:r>
                    </w:p>
                    <w:p w14:paraId="39B48243" w14:textId="203785DC" w:rsidR="00882118"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Knowing the days of the week and months of the year</w:t>
                      </w:r>
                    </w:p>
                    <w:p w14:paraId="0D1700F9" w14:textId="753E2C83" w:rsidR="00943B72" w:rsidRDefault="00943B72" w:rsidP="00943B72">
                      <w:pPr>
                        <w:numPr>
                          <w:ilvl w:val="0"/>
                          <w:numId w:val="12"/>
                        </w:numPr>
                        <w:spacing w:after="0" w:line="240" w:lineRule="auto"/>
                        <w:ind w:left="360"/>
                        <w:rPr>
                          <w:rFonts w:ascii="Comic Sans MS" w:hAnsi="Comic Sans MS"/>
                          <w:noProof/>
                          <w:sz w:val="16"/>
                          <w:szCs w:val="16"/>
                          <w:lang w:eastAsia="en-GB"/>
                        </w:rPr>
                      </w:pPr>
                      <w:r>
                        <w:rPr>
                          <w:rFonts w:ascii="Comic Sans MS" w:hAnsi="Comic Sans MS"/>
                          <w:noProof/>
                          <w:sz w:val="16"/>
                          <w:szCs w:val="16"/>
                          <w:lang w:eastAsia="en-GB"/>
                        </w:rPr>
                        <w:t>Compare times using the correct vocabulary (eg earlier, later, yesterday, today, tomorrow)</w:t>
                      </w:r>
                    </w:p>
                    <w:p w14:paraId="6D3E87B9" w14:textId="77777777" w:rsidR="00943B72" w:rsidRPr="00943B72" w:rsidRDefault="00943B72" w:rsidP="00943B72">
                      <w:pPr>
                        <w:spacing w:after="0" w:line="240" w:lineRule="auto"/>
                        <w:ind w:left="360"/>
                        <w:rPr>
                          <w:rFonts w:ascii="Comic Sans MS" w:hAnsi="Comic Sans MS"/>
                          <w:noProof/>
                          <w:sz w:val="16"/>
                          <w:szCs w:val="16"/>
                          <w:lang w:eastAsia="en-GB"/>
                        </w:rPr>
                      </w:pPr>
                    </w:p>
                    <w:p w14:paraId="393240A0" w14:textId="57E6092C" w:rsidR="004673C6" w:rsidRDefault="004673C6" w:rsidP="004673C6">
                      <w:pPr>
                        <w:spacing w:after="0" w:line="240" w:lineRule="auto"/>
                        <w:rPr>
                          <w:rFonts w:ascii="Comic Sans MS" w:hAnsi="Comic Sans MS"/>
                          <w:noProof/>
                          <w:sz w:val="16"/>
                          <w:szCs w:val="16"/>
                          <w:lang w:eastAsia="en-GB"/>
                        </w:rPr>
                      </w:pPr>
                    </w:p>
                    <w:p w14:paraId="52441AE6" w14:textId="77777777" w:rsidR="00C36424" w:rsidRPr="00663363" w:rsidRDefault="00C36424" w:rsidP="0079664C">
                      <w:pPr>
                        <w:spacing w:after="0" w:line="240" w:lineRule="auto"/>
                        <w:rPr>
                          <w:rFonts w:ascii="Comic Sans MS" w:hAnsi="Comic Sans MS"/>
                          <w:noProof/>
                          <w:sz w:val="11"/>
                          <w:szCs w:val="11"/>
                          <w:lang w:eastAsia="en-GB"/>
                        </w:rPr>
                      </w:pPr>
                    </w:p>
                    <w:p w14:paraId="19C8BE60" w14:textId="77777777" w:rsidR="001F6262" w:rsidRPr="0087277C" w:rsidRDefault="001F6262" w:rsidP="0079664C">
                      <w:pPr>
                        <w:spacing w:after="0" w:line="240" w:lineRule="auto"/>
                        <w:rPr>
                          <w:rFonts w:ascii="Comic Sans MS" w:hAnsi="Comic Sans MS"/>
                          <w:noProof/>
                          <w:sz w:val="18"/>
                          <w:szCs w:val="16"/>
                          <w:lang w:eastAsia="en-GB"/>
                        </w:rPr>
                      </w:pPr>
                    </w:p>
                    <w:p w14:paraId="453C3407" w14:textId="77777777" w:rsidR="00DB7BC5" w:rsidRPr="0087277C" w:rsidRDefault="00DB7BC5" w:rsidP="00DB7BC5">
                      <w:pPr>
                        <w:pStyle w:val="NoSpacing"/>
                        <w:jc w:val="center"/>
                        <w:rPr>
                          <w:rFonts w:ascii="Comic Sans MS" w:hAnsi="Comic Sans MS"/>
                          <w:noProof/>
                          <w:sz w:val="18"/>
                          <w:szCs w:val="16"/>
                          <w:lang w:eastAsia="en-GB"/>
                        </w:rPr>
                      </w:pPr>
                    </w:p>
                  </w:txbxContent>
                </v:textbox>
              </v:shape>
            </w:pict>
          </mc:Fallback>
        </mc:AlternateContent>
      </w:r>
      <w:r w:rsidR="0025379D">
        <w:rPr>
          <w:rFonts w:ascii="Comic Sans MS" w:hAnsi="Comic Sans MS"/>
        </w:rPr>
        <w:t xml:space="preserve"> </w:t>
      </w:r>
    </w:p>
    <w:p w14:paraId="35B476E0" w14:textId="0ECEE4C7" w:rsidR="00332777" w:rsidRPr="000A159D" w:rsidRDefault="00332777" w:rsidP="000A159D">
      <w:pPr>
        <w:pStyle w:val="NoSpacing"/>
        <w:rPr>
          <w:rFonts w:ascii="Comic Sans MS" w:hAnsi="Comic Sans MS"/>
        </w:rPr>
      </w:pPr>
    </w:p>
    <w:p w14:paraId="67413655" w14:textId="19B080E9" w:rsidR="000A159D" w:rsidRPr="000A159D" w:rsidRDefault="000A159D" w:rsidP="000A159D">
      <w:pPr>
        <w:pStyle w:val="NoSpacing"/>
        <w:jc w:val="center"/>
        <w:rPr>
          <w:rFonts w:ascii="Comic Sans MS" w:hAnsi="Comic Sans MS"/>
        </w:rPr>
      </w:pPr>
    </w:p>
    <w:p w14:paraId="4BCE40B5" w14:textId="768AC8E0" w:rsidR="000A159D" w:rsidRPr="000A159D" w:rsidRDefault="000A159D" w:rsidP="000A159D">
      <w:pPr>
        <w:pStyle w:val="NoSpacing"/>
        <w:jc w:val="center"/>
        <w:rPr>
          <w:rFonts w:ascii="Comic Sans MS" w:hAnsi="Comic Sans MS"/>
        </w:rPr>
      </w:pPr>
    </w:p>
    <w:p w14:paraId="429533D3" w14:textId="17257E4F" w:rsidR="00332777" w:rsidRDefault="00332777">
      <w:pPr>
        <w:pStyle w:val="NoSpacing"/>
        <w:jc w:val="center"/>
        <w:rPr>
          <w:rFonts w:ascii="Comic Sans MS" w:hAnsi="Comic Sans MS"/>
        </w:rPr>
      </w:pPr>
    </w:p>
    <w:p w14:paraId="70F1F7D9" w14:textId="7C952102" w:rsidR="00332777" w:rsidRPr="00332777" w:rsidRDefault="00332777" w:rsidP="00332777"/>
    <w:p w14:paraId="0DBE23A4" w14:textId="105B5FBE" w:rsidR="00332777" w:rsidRPr="00332777" w:rsidRDefault="00332777" w:rsidP="00332777"/>
    <w:p w14:paraId="5269FBF4" w14:textId="6B14A860" w:rsidR="00332777" w:rsidRPr="00332777" w:rsidRDefault="00332777" w:rsidP="00332777"/>
    <w:p w14:paraId="46F3B461" w14:textId="672DD674" w:rsidR="00332777" w:rsidRPr="00332777" w:rsidRDefault="00332777" w:rsidP="00332777"/>
    <w:p w14:paraId="0E5BC6EE" w14:textId="0CBBC4B0" w:rsidR="00332777" w:rsidRPr="00332777" w:rsidRDefault="00332777" w:rsidP="00332777"/>
    <w:p w14:paraId="71EB5C32" w14:textId="363149FF" w:rsidR="00332777" w:rsidRPr="00332777" w:rsidRDefault="00332777" w:rsidP="00332777"/>
    <w:p w14:paraId="6D3CCBCB" w14:textId="197F7800" w:rsidR="00332777" w:rsidRPr="00332777" w:rsidRDefault="00332777" w:rsidP="00332777"/>
    <w:p w14:paraId="50631EA9" w14:textId="16063831" w:rsidR="00332777" w:rsidRPr="00332777" w:rsidRDefault="00F70FB7" w:rsidP="00332777">
      <w:r>
        <w:rPr>
          <w:rFonts w:ascii="Helvetica" w:hAnsi="Helvetica" w:cs="Helvetica"/>
          <w:noProof/>
          <w:lang w:eastAsia="en-GB"/>
        </w:rPr>
        <w:drawing>
          <wp:inline distT="0" distB="0" distL="0" distR="0" wp14:anchorId="1B1BDD6F" wp14:editId="15F37B32">
            <wp:extent cx="508635" cy="779046"/>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215" cy="795250"/>
                    </a:xfrm>
                    <a:prstGeom prst="rect">
                      <a:avLst/>
                    </a:prstGeom>
                    <a:noFill/>
                    <a:ln>
                      <a:noFill/>
                    </a:ln>
                  </pic:spPr>
                </pic:pic>
              </a:graphicData>
            </a:graphic>
          </wp:inline>
        </w:drawing>
      </w:r>
    </w:p>
    <w:p w14:paraId="059C133D" w14:textId="2DA28BC1" w:rsidR="00332777" w:rsidRPr="00332777" w:rsidRDefault="005C0B23" w:rsidP="00332777">
      <w:r>
        <w:rPr>
          <w:noProof/>
        </w:rPr>
        <mc:AlternateContent>
          <mc:Choice Requires="wps">
            <w:drawing>
              <wp:anchor distT="0" distB="0" distL="114300" distR="114300" simplePos="0" relativeHeight="251664896" behindDoc="0" locked="0" layoutInCell="1" allowOverlap="1" wp14:anchorId="7C9AA432" wp14:editId="43630439">
                <wp:simplePos x="0" y="0"/>
                <wp:positionH relativeFrom="column">
                  <wp:posOffset>2184400</wp:posOffset>
                </wp:positionH>
                <wp:positionV relativeFrom="paragraph">
                  <wp:posOffset>163830</wp:posOffset>
                </wp:positionV>
                <wp:extent cx="2023745" cy="3586480"/>
                <wp:effectExtent l="0" t="0" r="8255" b="7620"/>
                <wp:wrapNone/>
                <wp:docPr id="4" name="Text Box 4"/>
                <wp:cNvGraphicFramePr/>
                <a:graphic xmlns:a="http://schemas.openxmlformats.org/drawingml/2006/main">
                  <a:graphicData uri="http://schemas.microsoft.com/office/word/2010/wordprocessingShape">
                    <wps:wsp>
                      <wps:cNvSpPr txBox="1"/>
                      <wps:spPr>
                        <a:xfrm>
                          <a:off x="0" y="0"/>
                          <a:ext cx="2023745" cy="3586480"/>
                        </a:xfrm>
                        <a:prstGeom prst="rect">
                          <a:avLst/>
                        </a:prstGeom>
                        <a:solidFill>
                          <a:schemeClr val="lt1"/>
                        </a:solidFill>
                        <a:ln w="6350">
                          <a:solidFill>
                            <a:prstClr val="black"/>
                          </a:solidFill>
                        </a:ln>
                      </wps:spPr>
                      <wps:txbx>
                        <w:txbxContent>
                          <w:p w14:paraId="119BCF13" w14:textId="2E2D8282" w:rsidR="00943B72" w:rsidRPr="009E5EE8" w:rsidRDefault="00943B72" w:rsidP="00943B72">
                            <w:pPr>
                              <w:jc w:val="center"/>
                              <w:rPr>
                                <w:noProof/>
                                <w:lang w:eastAsia="en-GB"/>
                              </w:rPr>
                            </w:pPr>
                            <w:r>
                              <w:rPr>
                                <w:rFonts w:ascii="Comic Sans MS" w:hAnsi="Comic Sans MS"/>
                                <w:b/>
                                <w:sz w:val="20"/>
                                <w:szCs w:val="20"/>
                              </w:rPr>
                              <w:t>Topic</w:t>
                            </w:r>
                          </w:p>
                          <w:p w14:paraId="1032BE3D" w14:textId="59A91AC9" w:rsidR="00943B72" w:rsidRDefault="00943B72" w:rsidP="00943B72">
                            <w:pPr>
                              <w:rPr>
                                <w:rFonts w:ascii="Comic Sans MS" w:hAnsi="Comic Sans MS"/>
                                <w:bCs/>
                                <w:sz w:val="16"/>
                              </w:rPr>
                            </w:pPr>
                            <w:r>
                              <w:rPr>
                                <w:rFonts w:ascii="Comic Sans MS" w:hAnsi="Comic Sans MS"/>
                                <w:bCs/>
                                <w:sz w:val="16"/>
                              </w:rPr>
                              <w:t xml:space="preserve">This term our History topic will be </w:t>
                            </w:r>
                            <w:r w:rsidRPr="00943B72">
                              <w:rPr>
                                <w:rFonts w:ascii="Comic Sans MS" w:hAnsi="Comic Sans MS"/>
                                <w:b/>
                                <w:sz w:val="16"/>
                              </w:rPr>
                              <w:t>Ancient Persia and Ancient Greece</w:t>
                            </w:r>
                            <w:r>
                              <w:rPr>
                                <w:rFonts w:ascii="Comic Sans MS" w:hAnsi="Comic Sans MS"/>
                                <w:bCs/>
                                <w:sz w:val="16"/>
                              </w:rPr>
                              <w:t>.</w:t>
                            </w:r>
                            <w:r w:rsidRPr="00943B72">
                              <w:rPr>
                                <w:rFonts w:ascii="Comic Sans MS" w:hAnsi="Comic Sans MS"/>
                                <w:bCs/>
                                <w:sz w:val="16"/>
                              </w:rPr>
                              <w:t xml:space="preserve"> </w:t>
                            </w:r>
                            <w:r>
                              <w:rPr>
                                <w:rFonts w:ascii="Comic Sans MS" w:hAnsi="Comic Sans MS"/>
                                <w:bCs/>
                                <w:sz w:val="16"/>
                              </w:rPr>
                              <w:t xml:space="preserve">We will learn about the Persian Empire, aspects of life in the Greek city states (including Greek Gods and Homer’s story of The Iliad) and the wars between </w:t>
                            </w:r>
                            <w:proofErr w:type="gramStart"/>
                            <w:r>
                              <w:rPr>
                                <w:rFonts w:ascii="Comic Sans MS" w:hAnsi="Comic Sans MS"/>
                                <w:bCs/>
                                <w:sz w:val="16"/>
                              </w:rPr>
                              <w:t>Persia  and</w:t>
                            </w:r>
                            <w:proofErr w:type="gramEnd"/>
                            <w:r>
                              <w:rPr>
                                <w:rFonts w:ascii="Comic Sans MS" w:hAnsi="Comic Sans MS"/>
                                <w:bCs/>
                                <w:sz w:val="16"/>
                              </w:rPr>
                              <w:t xml:space="preserve"> Greece. </w:t>
                            </w:r>
                          </w:p>
                          <w:p w14:paraId="367F3DEC" w14:textId="3CD0363E" w:rsidR="00943B72" w:rsidRDefault="00943B72" w:rsidP="00943B72">
                            <w:pPr>
                              <w:jc w:val="center"/>
                              <w:rPr>
                                <w:rFonts w:ascii="Comic Sans MS" w:hAnsi="Comic Sans MS"/>
                                <w:bCs/>
                                <w:sz w:val="16"/>
                              </w:rPr>
                            </w:pPr>
                            <w:r w:rsidRPr="00943B72">
                              <w:rPr>
                                <w:rFonts w:ascii="Comic Sans MS" w:hAnsi="Comic Sans MS"/>
                                <w:bCs/>
                                <w:noProof/>
                                <w:sz w:val="16"/>
                              </w:rPr>
                              <w:drawing>
                                <wp:inline distT="0" distB="0" distL="0" distR="0" wp14:anchorId="1FE1C6CB" wp14:editId="76CD81A4">
                                  <wp:extent cx="1165762" cy="853440"/>
                                  <wp:effectExtent l="0" t="0" r="3175" b="0"/>
                                  <wp:docPr id="8" name="Picture 7" descr="A close up of a map&#10;&#10;Description automatically generated">
                                    <a:extLst xmlns:a="http://schemas.openxmlformats.org/drawingml/2006/main">
                                      <a:ext uri="{FF2B5EF4-FFF2-40B4-BE49-F238E27FC236}">
                                        <a16:creationId xmlns:a16="http://schemas.microsoft.com/office/drawing/2014/main" id="{7FFEB3D1-1CBD-CD44-B909-0149CCC98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map&#10;&#10;Description automatically generated">
                                            <a:extLst>
                                              <a:ext uri="{FF2B5EF4-FFF2-40B4-BE49-F238E27FC236}">
                                                <a16:creationId xmlns:a16="http://schemas.microsoft.com/office/drawing/2014/main" id="{7FFEB3D1-1CBD-CD44-B909-0149CCC98ABF}"/>
                                              </a:ext>
                                            </a:extLst>
                                          </pic:cNvPr>
                                          <pic:cNvPicPr>
                                            <a:picLocks noChangeAspect="1"/>
                                          </pic:cNvPicPr>
                                        </pic:nvPicPr>
                                        <pic:blipFill rotWithShape="1">
                                          <a:blip r:embed="rId14"/>
                                          <a:srcRect r="24512" b="17858"/>
                                          <a:stretch/>
                                        </pic:blipFill>
                                        <pic:spPr>
                                          <a:xfrm>
                                            <a:off x="0" y="0"/>
                                            <a:ext cx="1182329" cy="865568"/>
                                          </a:xfrm>
                                          <a:prstGeom prst="rect">
                                            <a:avLst/>
                                          </a:prstGeom>
                                        </pic:spPr>
                                      </pic:pic>
                                    </a:graphicData>
                                  </a:graphic>
                                </wp:inline>
                              </w:drawing>
                            </w:r>
                          </w:p>
                          <w:p w14:paraId="3A254317" w14:textId="2A0E1F8C" w:rsidR="00943B72" w:rsidRDefault="00943B72" w:rsidP="00943B72">
                            <w:pPr>
                              <w:rPr>
                                <w:rFonts w:ascii="Comic Sans MS" w:hAnsi="Comic Sans MS"/>
                                <w:bCs/>
                                <w:sz w:val="16"/>
                              </w:rPr>
                            </w:pPr>
                            <w:r>
                              <w:rPr>
                                <w:rFonts w:ascii="Comic Sans MS" w:hAnsi="Comic Sans MS"/>
                                <w:bCs/>
                                <w:sz w:val="16"/>
                              </w:rPr>
                              <w:t>In our History lessons this term we will meet several unfamiliar, multisyllabic words, and so we will practise strategies to help us learn and say tricky words.</w:t>
                            </w:r>
                          </w:p>
                          <w:p w14:paraId="1B692D9E" w14:textId="260AA3C2" w:rsidR="00943B72" w:rsidRPr="00943B72" w:rsidRDefault="00943B72" w:rsidP="00943B72">
                            <w:pPr>
                              <w:jc w:val="right"/>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9AA432" id="Text Box 4" o:spid="_x0000_s1029" type="#_x0000_t202" style="position:absolute;margin-left:172pt;margin-top:12.9pt;width:159.35pt;height:282.4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PQUAIAAKkEAAAOAAAAZHJzL2Uyb0RvYy54bWysVE2P2jAQvVfqf7B8LwkQWBoRVpQVVaXV&#10;7kpQ7dk4DonqeFzbkNBf37FDWNj2VPXizJefZ97MZH7f1pIchbEVqIwOBzElQnHIK7XP6Pft+tOM&#10;EuuYypkEJTJ6EpbeLz5+mDc6FSMoQebCEARRNm10RkvndBpFlpeiZnYAWih0FmBq5lA1+yg3rEH0&#10;WkajOJ5GDZhcG+DCWrQ+dE66CPhFIbh7LgorHJEZxdxcOE04d/6MFnOW7g3TZcXPabB/yKJmlcJH&#10;L1APzDFyMNUfUHXFDVgo3IBDHUFRVFyEGrCaYfyumk3JtAi1IDlWX2iy/w+WPx1fDKnyjCaUKFZj&#10;i7aideQLtCTx7DTaphi00RjmWjRjl3u7RaMvui1M7b9YDkE/8ny6cOvBOBpH8Wh8l0wo4egbT2bT&#10;ZBbYj96ua2PdVwE18UJGDTYvcMqOj9ZhKhjah/jXLMgqX1dSBsUPjFhJQ44MWy1dSBJv3ERJRZqM&#10;TseTOADf+Dz05f5OMv7Dl3mLgJpUaPSkdMV7ybW7NlA47onZQX5Cvgx082Y1X1cI/8ise2EGBwwp&#10;wqVxz3gUEjAnOEuUlGB+/c3u47Hv6KWkwYHNqP15YEZQIr8pnIjPwyTxEx6UZHI3QsVce3bXHnWo&#10;V4BEDXE9NQ+ij3eyFwsD9Svu1tK/ii6mOL6dUdeLK9etEe4mF8tlCMKZ1sw9qo3mHto3xtO6bV+Z&#10;0ee2OpyIJ+hHm6XvutvF+psKlgcHRRVa73nuWD3Tj/sQunPeXb9w13qIevvDLH4DAAD//wMAUEsD&#10;BBQABgAIAAAAIQCLDjwg3gAAAAoBAAAPAAAAZHJzL2Rvd25yZXYueG1sTI/BTsMwEETvSPyDtUjc&#10;qENoQxqyqQAVLj1REGc3dm2LeB3Zbhr+HnOC42pHM++1m9kNbFIhWk8It4sCmKLeS0sa4eP95aYG&#10;FpMgKQZPCuFbRdh0lxetaKQ/05ua9kmzXEKxEQgmpbHhPPZGOREXflSUf0cfnEj5DJrLIM653A28&#10;LIqKO2EpLxgxqmej+q/9ySFsn/Ra97UIZltLa6f587jTr4jXV/PjA7Ck5vQXhl/8jA5dZjr4E8nI&#10;BoS75TK7JIRylRVyoKrKe2AHhNW6qIB3Lf+v0P0AAAD//wMAUEsBAi0AFAAGAAgAAAAhALaDOJL+&#10;AAAA4QEAABMAAAAAAAAAAAAAAAAAAAAAAFtDb250ZW50X1R5cGVzXS54bWxQSwECLQAUAAYACAAA&#10;ACEAOP0h/9YAAACUAQAACwAAAAAAAAAAAAAAAAAvAQAAX3JlbHMvLnJlbHNQSwECLQAUAAYACAAA&#10;ACEAlhzD0FACAACpBAAADgAAAAAAAAAAAAAAAAAuAgAAZHJzL2Uyb0RvYy54bWxQSwECLQAUAAYA&#10;CAAAACEAiw48IN4AAAAKAQAADwAAAAAAAAAAAAAAAACqBAAAZHJzL2Rvd25yZXYueG1sUEsFBgAA&#10;AAAEAAQA8wAAALUFAAAAAA==&#10;" fillcolor="white [3201]" strokeweight=".5pt">
                <v:textbox>
                  <w:txbxContent>
                    <w:p w14:paraId="119BCF13" w14:textId="2E2D8282" w:rsidR="00943B72" w:rsidRPr="009E5EE8" w:rsidRDefault="00943B72" w:rsidP="00943B72">
                      <w:pPr>
                        <w:jc w:val="center"/>
                        <w:rPr>
                          <w:noProof/>
                          <w:lang w:eastAsia="en-GB"/>
                        </w:rPr>
                      </w:pPr>
                      <w:r>
                        <w:rPr>
                          <w:rFonts w:ascii="Comic Sans MS" w:hAnsi="Comic Sans MS"/>
                          <w:b/>
                          <w:sz w:val="20"/>
                          <w:szCs w:val="20"/>
                        </w:rPr>
                        <w:t>Topic</w:t>
                      </w:r>
                    </w:p>
                    <w:p w14:paraId="1032BE3D" w14:textId="59A91AC9" w:rsidR="00943B72" w:rsidRDefault="00943B72" w:rsidP="00943B72">
                      <w:pPr>
                        <w:rPr>
                          <w:rFonts w:ascii="Comic Sans MS" w:hAnsi="Comic Sans MS"/>
                          <w:bCs/>
                          <w:sz w:val="16"/>
                        </w:rPr>
                      </w:pPr>
                      <w:r>
                        <w:rPr>
                          <w:rFonts w:ascii="Comic Sans MS" w:hAnsi="Comic Sans MS"/>
                          <w:bCs/>
                          <w:sz w:val="16"/>
                        </w:rPr>
                        <w:t xml:space="preserve">This term our History topic will be </w:t>
                      </w:r>
                      <w:r w:rsidRPr="00943B72">
                        <w:rPr>
                          <w:rFonts w:ascii="Comic Sans MS" w:hAnsi="Comic Sans MS"/>
                          <w:b/>
                          <w:sz w:val="16"/>
                        </w:rPr>
                        <w:t>Ancient Persia and Ancient Greece</w:t>
                      </w:r>
                      <w:r>
                        <w:rPr>
                          <w:rFonts w:ascii="Comic Sans MS" w:hAnsi="Comic Sans MS"/>
                          <w:bCs/>
                          <w:sz w:val="16"/>
                        </w:rPr>
                        <w:t>.</w:t>
                      </w:r>
                      <w:r w:rsidRPr="00943B72">
                        <w:rPr>
                          <w:rFonts w:ascii="Comic Sans MS" w:hAnsi="Comic Sans MS"/>
                          <w:bCs/>
                          <w:sz w:val="16"/>
                        </w:rPr>
                        <w:t xml:space="preserve"> </w:t>
                      </w:r>
                      <w:r>
                        <w:rPr>
                          <w:rFonts w:ascii="Comic Sans MS" w:hAnsi="Comic Sans MS"/>
                          <w:bCs/>
                          <w:sz w:val="16"/>
                        </w:rPr>
                        <w:t xml:space="preserve">We will learn about the Persian Empire, aspects of life in the Greek city states (including Greek Gods and Homer’s story of The Iliad) and the wars between </w:t>
                      </w:r>
                      <w:proofErr w:type="gramStart"/>
                      <w:r>
                        <w:rPr>
                          <w:rFonts w:ascii="Comic Sans MS" w:hAnsi="Comic Sans MS"/>
                          <w:bCs/>
                          <w:sz w:val="16"/>
                        </w:rPr>
                        <w:t>Persia  and</w:t>
                      </w:r>
                      <w:proofErr w:type="gramEnd"/>
                      <w:r>
                        <w:rPr>
                          <w:rFonts w:ascii="Comic Sans MS" w:hAnsi="Comic Sans MS"/>
                          <w:bCs/>
                          <w:sz w:val="16"/>
                        </w:rPr>
                        <w:t xml:space="preserve"> Greece. </w:t>
                      </w:r>
                    </w:p>
                    <w:p w14:paraId="367F3DEC" w14:textId="3CD0363E" w:rsidR="00943B72" w:rsidRDefault="00943B72" w:rsidP="00943B72">
                      <w:pPr>
                        <w:jc w:val="center"/>
                        <w:rPr>
                          <w:rFonts w:ascii="Comic Sans MS" w:hAnsi="Comic Sans MS"/>
                          <w:bCs/>
                          <w:sz w:val="16"/>
                        </w:rPr>
                      </w:pPr>
                      <w:r w:rsidRPr="00943B72">
                        <w:rPr>
                          <w:rFonts w:ascii="Comic Sans MS" w:hAnsi="Comic Sans MS"/>
                          <w:bCs/>
                          <w:noProof/>
                          <w:sz w:val="16"/>
                        </w:rPr>
                        <w:drawing>
                          <wp:inline distT="0" distB="0" distL="0" distR="0" wp14:anchorId="1FE1C6CB" wp14:editId="76CD81A4">
                            <wp:extent cx="1165762" cy="853440"/>
                            <wp:effectExtent l="0" t="0" r="3175" b="0"/>
                            <wp:docPr id="8" name="Picture 7" descr="A close up of a map&#10;&#10;Description automatically generated">
                              <a:extLst xmlns:a="http://schemas.openxmlformats.org/drawingml/2006/main">
                                <a:ext uri="{FF2B5EF4-FFF2-40B4-BE49-F238E27FC236}">
                                  <a16:creationId xmlns:a16="http://schemas.microsoft.com/office/drawing/2014/main" id="{7FFEB3D1-1CBD-CD44-B909-0149CCC98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map&#10;&#10;Description automatically generated">
                                      <a:extLst>
                                        <a:ext uri="{FF2B5EF4-FFF2-40B4-BE49-F238E27FC236}">
                                          <a16:creationId xmlns:a16="http://schemas.microsoft.com/office/drawing/2014/main" id="{7FFEB3D1-1CBD-CD44-B909-0149CCC98ABF}"/>
                                        </a:ext>
                                      </a:extLst>
                                    </pic:cNvPr>
                                    <pic:cNvPicPr>
                                      <a:picLocks noChangeAspect="1"/>
                                    </pic:cNvPicPr>
                                  </pic:nvPicPr>
                                  <pic:blipFill rotWithShape="1">
                                    <a:blip r:embed="rId14"/>
                                    <a:srcRect r="24512" b="17858"/>
                                    <a:stretch/>
                                  </pic:blipFill>
                                  <pic:spPr>
                                    <a:xfrm>
                                      <a:off x="0" y="0"/>
                                      <a:ext cx="1182329" cy="865568"/>
                                    </a:xfrm>
                                    <a:prstGeom prst="rect">
                                      <a:avLst/>
                                    </a:prstGeom>
                                  </pic:spPr>
                                </pic:pic>
                              </a:graphicData>
                            </a:graphic>
                          </wp:inline>
                        </w:drawing>
                      </w:r>
                    </w:p>
                    <w:p w14:paraId="3A254317" w14:textId="2A0E1F8C" w:rsidR="00943B72" w:rsidRDefault="00943B72" w:rsidP="00943B72">
                      <w:pPr>
                        <w:rPr>
                          <w:rFonts w:ascii="Comic Sans MS" w:hAnsi="Comic Sans MS"/>
                          <w:bCs/>
                          <w:sz w:val="16"/>
                        </w:rPr>
                      </w:pPr>
                      <w:r>
                        <w:rPr>
                          <w:rFonts w:ascii="Comic Sans MS" w:hAnsi="Comic Sans MS"/>
                          <w:bCs/>
                          <w:sz w:val="16"/>
                        </w:rPr>
                        <w:t>In our History lessons this term we will meet several unfamiliar, multisyllabic words, and so we will practise strategies to help us learn and say tricky words.</w:t>
                      </w:r>
                    </w:p>
                    <w:p w14:paraId="1B692D9E" w14:textId="260AA3C2" w:rsidR="00943B72" w:rsidRPr="00943B72" w:rsidRDefault="00943B72" w:rsidP="00943B72">
                      <w:pPr>
                        <w:jc w:val="right"/>
                        <w:rPr>
                          <w:bCs/>
                        </w:rPr>
                      </w:pPr>
                    </w:p>
                  </w:txbxContent>
                </v:textbox>
              </v:shape>
            </w:pict>
          </mc:Fallback>
        </mc:AlternateContent>
      </w:r>
    </w:p>
    <w:p w14:paraId="4F9AB678" w14:textId="38339331" w:rsidR="00332777" w:rsidRDefault="00332777" w:rsidP="00332777"/>
    <w:p w14:paraId="7D56F2FB" w14:textId="638AA3CB" w:rsidR="000A159D" w:rsidRDefault="00332777" w:rsidP="00332777">
      <w:pPr>
        <w:tabs>
          <w:tab w:val="left" w:pos="7425"/>
        </w:tabs>
      </w:pPr>
      <w:r>
        <w:tab/>
      </w:r>
    </w:p>
    <w:p w14:paraId="0BB47BC7" w14:textId="7A54D08A" w:rsidR="007B632F" w:rsidRDefault="007B632F" w:rsidP="00332777">
      <w:pPr>
        <w:tabs>
          <w:tab w:val="left" w:pos="7425"/>
        </w:tabs>
      </w:pPr>
    </w:p>
    <w:p w14:paraId="25FD26AF" w14:textId="22D136FF" w:rsidR="007B632F" w:rsidRDefault="00EB50DF" w:rsidP="00332777">
      <w:pPr>
        <w:tabs>
          <w:tab w:val="left" w:pos="7425"/>
        </w:tabs>
      </w:pPr>
      <w:r>
        <w:rPr>
          <w:noProof/>
        </w:rPr>
        <mc:AlternateContent>
          <mc:Choice Requires="wps">
            <w:drawing>
              <wp:anchor distT="0" distB="0" distL="114300" distR="114300" simplePos="0" relativeHeight="251684864" behindDoc="0" locked="0" layoutInCell="1" allowOverlap="1" wp14:anchorId="409353E0" wp14:editId="6E0CD5FB">
                <wp:simplePos x="0" y="0"/>
                <wp:positionH relativeFrom="column">
                  <wp:posOffset>-40005</wp:posOffset>
                </wp:positionH>
                <wp:positionV relativeFrom="paragraph">
                  <wp:posOffset>201295</wp:posOffset>
                </wp:positionV>
                <wp:extent cx="2021205" cy="2256155"/>
                <wp:effectExtent l="0" t="0" r="17145" b="10795"/>
                <wp:wrapNone/>
                <wp:docPr id="12" name="Text Box 12"/>
                <wp:cNvGraphicFramePr/>
                <a:graphic xmlns:a="http://schemas.openxmlformats.org/drawingml/2006/main">
                  <a:graphicData uri="http://schemas.microsoft.com/office/word/2010/wordprocessingShape">
                    <wps:wsp>
                      <wps:cNvSpPr txBox="1"/>
                      <wps:spPr>
                        <a:xfrm>
                          <a:off x="0" y="0"/>
                          <a:ext cx="2021205" cy="2256155"/>
                        </a:xfrm>
                        <a:prstGeom prst="rect">
                          <a:avLst/>
                        </a:prstGeom>
                        <a:noFill/>
                        <a:ln w="6350">
                          <a:solidFill>
                            <a:prstClr val="black"/>
                          </a:solidFill>
                        </a:ln>
                      </wps:spPr>
                      <wps:txbx>
                        <w:txbxContent>
                          <w:p w14:paraId="0A9AA646" w14:textId="77777777" w:rsidR="005C0B23" w:rsidRPr="009E5EE8" w:rsidRDefault="005C0B23" w:rsidP="00AE7139">
                            <w:pPr>
                              <w:spacing w:after="0"/>
                              <w:jc w:val="center"/>
                              <w:rPr>
                                <w:noProof/>
                                <w:lang w:eastAsia="en-GB"/>
                              </w:rPr>
                            </w:pPr>
                            <w:r>
                              <w:rPr>
                                <w:rFonts w:ascii="Comic Sans MS" w:hAnsi="Comic Sans MS"/>
                                <w:b/>
                                <w:sz w:val="20"/>
                                <w:szCs w:val="20"/>
                              </w:rPr>
                              <w:t>Science</w:t>
                            </w:r>
                          </w:p>
                          <w:p w14:paraId="69E98E7D" w14:textId="645148AC" w:rsidR="005C0B23" w:rsidRDefault="005C0B23" w:rsidP="00AE7139">
                            <w:pPr>
                              <w:spacing w:after="0"/>
                              <w:rPr>
                                <w:rFonts w:ascii="Comic Sans MS" w:hAnsi="Comic Sans MS"/>
                                <w:bCs/>
                                <w:noProof/>
                                <w:sz w:val="16"/>
                              </w:rPr>
                            </w:pPr>
                            <w:r>
                              <w:rPr>
                                <w:rFonts w:ascii="Comic Sans MS" w:hAnsi="Comic Sans MS"/>
                                <w:bCs/>
                                <w:sz w:val="16"/>
                              </w:rPr>
                              <w:t xml:space="preserve">Our Science topic this term will be </w:t>
                            </w:r>
                            <w:r w:rsidRPr="00943B72">
                              <w:rPr>
                                <w:rFonts w:ascii="Comic Sans MS" w:hAnsi="Comic Sans MS"/>
                                <w:b/>
                                <w:sz w:val="16"/>
                              </w:rPr>
                              <w:t>Forces</w:t>
                            </w:r>
                            <w:r w:rsidR="00AE7139">
                              <w:rPr>
                                <w:rFonts w:ascii="Comic Sans MS" w:hAnsi="Comic Sans MS"/>
                                <w:b/>
                                <w:sz w:val="16"/>
                              </w:rPr>
                              <w:t xml:space="preserve"> and Magnets </w:t>
                            </w:r>
                            <w:r w:rsidR="00AE7139">
                              <w:rPr>
                                <w:rFonts w:ascii="Comic Sans MS" w:hAnsi="Comic Sans MS"/>
                                <w:bCs/>
                                <w:sz w:val="16"/>
                              </w:rPr>
                              <w:t xml:space="preserve">We </w:t>
                            </w:r>
                            <w:r w:rsidR="00AE7139" w:rsidRPr="00AE7139">
                              <w:rPr>
                                <w:rFonts w:ascii="Comic Sans MS" w:hAnsi="Comic Sans MS"/>
                                <w:bCs/>
                                <w:sz w:val="16"/>
                              </w:rPr>
                              <w:t xml:space="preserve">will </w:t>
                            </w:r>
                            <w:r w:rsidR="00AE7139">
                              <w:rPr>
                                <w:rFonts w:ascii="Comic Sans MS" w:hAnsi="Comic Sans MS"/>
                                <w:bCs/>
                                <w:sz w:val="16"/>
                              </w:rPr>
                              <w:t>learn what force means</w:t>
                            </w:r>
                            <w:r w:rsidR="00AE7139" w:rsidRPr="00AE7139">
                              <w:rPr>
                                <w:rFonts w:ascii="Comic Sans MS" w:hAnsi="Comic Sans MS"/>
                                <w:bCs/>
                                <w:sz w:val="16"/>
                              </w:rPr>
                              <w:t xml:space="preserve"> </w:t>
                            </w:r>
                            <w:r w:rsidR="00AE7139">
                              <w:rPr>
                                <w:rFonts w:ascii="Comic Sans MS" w:hAnsi="Comic Sans MS"/>
                                <w:bCs/>
                                <w:sz w:val="16"/>
                              </w:rPr>
                              <w:t>and</w:t>
                            </w:r>
                            <w:r w:rsidR="00AE7139" w:rsidRPr="00AE7139">
                              <w:rPr>
                                <w:rFonts w:ascii="Comic Sans MS" w:hAnsi="Comic Sans MS"/>
                                <w:bCs/>
                                <w:sz w:val="16"/>
                              </w:rPr>
                              <w:t xml:space="preserve"> explore how magnets are a force without</w:t>
                            </w:r>
                            <w:r w:rsidR="00AE7139">
                              <w:rPr>
                                <w:rFonts w:ascii="Comic Sans MS" w:hAnsi="Comic Sans MS"/>
                                <w:bCs/>
                                <w:sz w:val="16"/>
                              </w:rPr>
                              <w:t xml:space="preserve"> </w:t>
                            </w:r>
                            <w:r w:rsidR="00AE7139" w:rsidRPr="00AE7139">
                              <w:rPr>
                                <w:rFonts w:ascii="Comic Sans MS" w:hAnsi="Comic Sans MS"/>
                                <w:bCs/>
                                <w:sz w:val="16"/>
                              </w:rPr>
                              <w:t>touc</w:t>
                            </w:r>
                            <w:r w:rsidR="00AE7139">
                              <w:rPr>
                                <w:rFonts w:ascii="Comic Sans MS" w:hAnsi="Comic Sans MS"/>
                                <w:bCs/>
                                <w:sz w:val="16"/>
                              </w:rPr>
                              <w:t>h</w:t>
                            </w:r>
                            <w:r w:rsidR="00AE7139" w:rsidRPr="00AE7139">
                              <w:rPr>
                                <w:rFonts w:ascii="Comic Sans MS" w:hAnsi="Comic Sans MS"/>
                                <w:bCs/>
                                <w:sz w:val="16"/>
                              </w:rPr>
                              <w:t>ing</w:t>
                            </w:r>
                            <w:r w:rsidR="00AE7139">
                              <w:rPr>
                                <w:rFonts w:ascii="Comic Sans MS" w:hAnsi="Comic Sans MS"/>
                                <w:bCs/>
                                <w:sz w:val="16"/>
                              </w:rPr>
                              <w:t xml:space="preserve"> </w:t>
                            </w:r>
                            <w:r w:rsidR="00AE7139" w:rsidRPr="00AE7139">
                              <w:rPr>
                                <w:rFonts w:ascii="Comic Sans MS" w:hAnsi="Comic Sans MS"/>
                                <w:bCs/>
                                <w:sz w:val="16"/>
                              </w:rPr>
                              <w:t>it</w:t>
                            </w:r>
                            <w:r w:rsidR="00AE7139">
                              <w:rPr>
                                <w:rFonts w:ascii="Comic Sans MS" w:hAnsi="Comic Sans MS"/>
                                <w:b/>
                                <w:sz w:val="16"/>
                              </w:rPr>
                              <w:t>.</w:t>
                            </w:r>
                            <w:r>
                              <w:rPr>
                                <w:rFonts w:ascii="Comic Sans MS" w:hAnsi="Comic Sans MS"/>
                                <w:bCs/>
                                <w:sz w:val="16"/>
                              </w:rPr>
                              <w:t xml:space="preserve"> As this will be taught in the language centre, the pre-teaching and rehearsing of key concepts and vocabulary will now be embedded in each lesson, rather than in separate language groups.</w:t>
                            </w:r>
                            <w:r w:rsidR="00AE7139" w:rsidRPr="00AE7139">
                              <w:rPr>
                                <w:noProof/>
                              </w:rPr>
                              <w:t xml:space="preserve"> </w:t>
                            </w:r>
                          </w:p>
                          <w:p w14:paraId="432900C4" w14:textId="77777777" w:rsidR="005C0B23" w:rsidRDefault="005C0B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353E0" id="Text Box 12" o:spid="_x0000_s1030" type="#_x0000_t202" style="position:absolute;margin-left:-3.15pt;margin-top:15.85pt;width:159.15pt;height:177.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LnURQIAAIMEAAAOAAAAZHJzL2Uyb0RvYy54bWysVE2P2jAQvVfqf7B8L/kooVtEWFFWVJXQ&#10;7kpQ7dk4DonqeFzbkNBf37GTsGjbU9WLGc+8jOe9mWFx3zWSnIWxNaicJpOYEqE4FLU65vT7fvPh&#10;jhLrmCqYBCVyehGW3i/fv1u0ei5SqEAWwhBMouy81TmtnNPzKLK8Eg2zE9BCYbAE0zCHV3OMCsNa&#10;zN7IKI3jWdSCKbQBLqxF70MfpMuQvywFd09laYUjMqdYmwunCefBn9FyweZHw3RV86EM9g9VNKxW&#10;+Og11QNzjJxM/UeqpuYGLJRuwqGJoCxrLgIHZJPEb9jsKqZF4ILiWH2Vyf6/tPzx/GxIXWDvUkoU&#10;a7BHe9E58gU6gi7Up9V2jrCdRqDr0I/Y0W/R6Wl3pWn8LxIiGEelL1d1fTaOzjROkzTOKOEYS9Ns&#10;lmSZzxO9fq6NdV8FNMQbOTXYvqAqO2+t66EjxL+mYFNLGVooFWlzOvuYxeEDC7IufNDD/CdraciZ&#10;4RAcJOM/hmdvUFiEVFiLJ9uT8pbrDl0QZzoSPkBxQR0M9JNkNd/UmH7LrHtmBkcHqeM6uCc8SglY&#10;EwwWJRWYX3/zezx2FKOUtDiKObU/T8wISuQ3hb3+nEynfnbDZZp9SvFibiOH24g6NWtAogkunubB&#10;9HgnR7M00Lzg1qz8qxhiiuPbOXWjuXb9guDWcbFaBRBOq2Zuq3aa+9SjrPvuhRk9tMthpx9hHFo2&#10;f9O1Htv3bXVyUNahpV7nXtVBfpz0MBTDVvpVur0H1Ot/x/I3AAAA//8DAFBLAwQUAAYACAAAACEA&#10;DRqLHOAAAAAJAQAADwAAAGRycy9kb3ducmV2LnhtbEyPzU7DMBCE70i8g7VI3Fo7jWiqEKdCiB6Q&#10;EBIFUY5OvMQR/gmxmwaenuUEtx3NaPabajs7yyYcYx+8hGwpgKFvg+59J+HlebfYAItJea1s8Cjh&#10;CyNs6/OzSpU6nPwTTvvUMSrxsVQSTEpDyXlsDToVl2FAT957GJ1KJMeO61GdqNxZvhJizZ3qPX0w&#10;asBbg+3H/ugkPLwePu92j2/igI3tryZbmPvvRsrLi/nmGljCOf2F4Ref0KEmpiYcvY7MSlisc0pK&#10;yLMCGPl5tqJtDR2bQgCvK/5/Qf0DAAD//wMAUEsBAi0AFAAGAAgAAAAhALaDOJL+AAAA4QEAABMA&#10;AAAAAAAAAAAAAAAAAAAAAFtDb250ZW50X1R5cGVzXS54bWxQSwECLQAUAAYACAAAACEAOP0h/9YA&#10;AACUAQAACwAAAAAAAAAAAAAAAAAvAQAAX3JlbHMvLnJlbHNQSwECLQAUAAYACAAAACEANwC51EUC&#10;AACDBAAADgAAAAAAAAAAAAAAAAAuAgAAZHJzL2Uyb0RvYy54bWxQSwECLQAUAAYACAAAACEADRqL&#10;HOAAAAAJAQAADwAAAAAAAAAAAAAAAACfBAAAZHJzL2Rvd25yZXYueG1sUEsFBgAAAAAEAAQA8wAA&#10;AKwFAAAAAA==&#10;" filled="f" strokeweight=".5pt">
                <v:textbox>
                  <w:txbxContent>
                    <w:p w14:paraId="0A9AA646" w14:textId="77777777" w:rsidR="005C0B23" w:rsidRPr="009E5EE8" w:rsidRDefault="005C0B23" w:rsidP="00AE7139">
                      <w:pPr>
                        <w:spacing w:after="0"/>
                        <w:jc w:val="center"/>
                        <w:rPr>
                          <w:noProof/>
                          <w:lang w:eastAsia="en-GB"/>
                        </w:rPr>
                      </w:pPr>
                      <w:r>
                        <w:rPr>
                          <w:rFonts w:ascii="Comic Sans MS" w:hAnsi="Comic Sans MS"/>
                          <w:b/>
                          <w:sz w:val="20"/>
                          <w:szCs w:val="20"/>
                        </w:rPr>
                        <w:t>Science</w:t>
                      </w:r>
                    </w:p>
                    <w:p w14:paraId="69E98E7D" w14:textId="645148AC" w:rsidR="005C0B23" w:rsidRDefault="005C0B23" w:rsidP="00AE7139">
                      <w:pPr>
                        <w:spacing w:after="0"/>
                        <w:rPr>
                          <w:rFonts w:ascii="Comic Sans MS" w:hAnsi="Comic Sans MS"/>
                          <w:bCs/>
                          <w:noProof/>
                          <w:sz w:val="16"/>
                        </w:rPr>
                      </w:pPr>
                      <w:r>
                        <w:rPr>
                          <w:rFonts w:ascii="Comic Sans MS" w:hAnsi="Comic Sans MS"/>
                          <w:bCs/>
                          <w:sz w:val="16"/>
                        </w:rPr>
                        <w:t xml:space="preserve">Our Science topic this term will be </w:t>
                      </w:r>
                      <w:r w:rsidRPr="00943B72">
                        <w:rPr>
                          <w:rFonts w:ascii="Comic Sans MS" w:hAnsi="Comic Sans MS"/>
                          <w:b/>
                          <w:sz w:val="16"/>
                        </w:rPr>
                        <w:t>Forces</w:t>
                      </w:r>
                      <w:r w:rsidR="00AE7139">
                        <w:rPr>
                          <w:rFonts w:ascii="Comic Sans MS" w:hAnsi="Comic Sans MS"/>
                          <w:b/>
                          <w:sz w:val="16"/>
                        </w:rPr>
                        <w:t xml:space="preserve"> and Magnets </w:t>
                      </w:r>
                      <w:r w:rsidR="00AE7139">
                        <w:rPr>
                          <w:rFonts w:ascii="Comic Sans MS" w:hAnsi="Comic Sans MS"/>
                          <w:bCs/>
                          <w:sz w:val="16"/>
                        </w:rPr>
                        <w:t xml:space="preserve">We </w:t>
                      </w:r>
                      <w:r w:rsidR="00AE7139" w:rsidRPr="00AE7139">
                        <w:rPr>
                          <w:rFonts w:ascii="Comic Sans MS" w:hAnsi="Comic Sans MS"/>
                          <w:bCs/>
                          <w:sz w:val="16"/>
                        </w:rPr>
                        <w:t xml:space="preserve">will </w:t>
                      </w:r>
                      <w:r w:rsidR="00AE7139">
                        <w:rPr>
                          <w:rFonts w:ascii="Comic Sans MS" w:hAnsi="Comic Sans MS"/>
                          <w:bCs/>
                          <w:sz w:val="16"/>
                        </w:rPr>
                        <w:t>learn what force means</w:t>
                      </w:r>
                      <w:r w:rsidR="00AE7139" w:rsidRPr="00AE7139">
                        <w:rPr>
                          <w:rFonts w:ascii="Comic Sans MS" w:hAnsi="Comic Sans MS"/>
                          <w:bCs/>
                          <w:sz w:val="16"/>
                        </w:rPr>
                        <w:t xml:space="preserve"> </w:t>
                      </w:r>
                      <w:r w:rsidR="00AE7139">
                        <w:rPr>
                          <w:rFonts w:ascii="Comic Sans MS" w:hAnsi="Comic Sans MS"/>
                          <w:bCs/>
                          <w:sz w:val="16"/>
                        </w:rPr>
                        <w:t>and</w:t>
                      </w:r>
                      <w:r w:rsidR="00AE7139" w:rsidRPr="00AE7139">
                        <w:rPr>
                          <w:rFonts w:ascii="Comic Sans MS" w:hAnsi="Comic Sans MS"/>
                          <w:bCs/>
                          <w:sz w:val="16"/>
                        </w:rPr>
                        <w:t xml:space="preserve"> explore how magnets are a force without</w:t>
                      </w:r>
                      <w:r w:rsidR="00AE7139">
                        <w:rPr>
                          <w:rFonts w:ascii="Comic Sans MS" w:hAnsi="Comic Sans MS"/>
                          <w:bCs/>
                          <w:sz w:val="16"/>
                        </w:rPr>
                        <w:t xml:space="preserve"> </w:t>
                      </w:r>
                      <w:r w:rsidR="00AE7139" w:rsidRPr="00AE7139">
                        <w:rPr>
                          <w:rFonts w:ascii="Comic Sans MS" w:hAnsi="Comic Sans MS"/>
                          <w:bCs/>
                          <w:sz w:val="16"/>
                        </w:rPr>
                        <w:t>touc</w:t>
                      </w:r>
                      <w:r w:rsidR="00AE7139">
                        <w:rPr>
                          <w:rFonts w:ascii="Comic Sans MS" w:hAnsi="Comic Sans MS"/>
                          <w:bCs/>
                          <w:sz w:val="16"/>
                        </w:rPr>
                        <w:t>h</w:t>
                      </w:r>
                      <w:r w:rsidR="00AE7139" w:rsidRPr="00AE7139">
                        <w:rPr>
                          <w:rFonts w:ascii="Comic Sans MS" w:hAnsi="Comic Sans MS"/>
                          <w:bCs/>
                          <w:sz w:val="16"/>
                        </w:rPr>
                        <w:t>ing</w:t>
                      </w:r>
                      <w:r w:rsidR="00AE7139">
                        <w:rPr>
                          <w:rFonts w:ascii="Comic Sans MS" w:hAnsi="Comic Sans MS"/>
                          <w:bCs/>
                          <w:sz w:val="16"/>
                        </w:rPr>
                        <w:t xml:space="preserve"> </w:t>
                      </w:r>
                      <w:r w:rsidR="00AE7139" w:rsidRPr="00AE7139">
                        <w:rPr>
                          <w:rFonts w:ascii="Comic Sans MS" w:hAnsi="Comic Sans MS"/>
                          <w:bCs/>
                          <w:sz w:val="16"/>
                        </w:rPr>
                        <w:t>it</w:t>
                      </w:r>
                      <w:r w:rsidR="00AE7139">
                        <w:rPr>
                          <w:rFonts w:ascii="Comic Sans MS" w:hAnsi="Comic Sans MS"/>
                          <w:b/>
                          <w:sz w:val="16"/>
                        </w:rPr>
                        <w:t>.</w:t>
                      </w:r>
                      <w:r>
                        <w:rPr>
                          <w:rFonts w:ascii="Comic Sans MS" w:hAnsi="Comic Sans MS"/>
                          <w:bCs/>
                          <w:sz w:val="16"/>
                        </w:rPr>
                        <w:t xml:space="preserve"> As this will be taught in the language centre, the pre-teaching and rehearsing of key concepts and vocabulary will now be embedded in each lesson, rather than in separate language groups.</w:t>
                      </w:r>
                      <w:r w:rsidR="00AE7139" w:rsidRPr="00AE7139">
                        <w:rPr>
                          <w:noProof/>
                        </w:rPr>
                        <w:t xml:space="preserve"> </w:t>
                      </w:r>
                    </w:p>
                    <w:p w14:paraId="432900C4" w14:textId="77777777" w:rsidR="005C0B23" w:rsidRDefault="005C0B23"/>
                  </w:txbxContent>
                </v:textbox>
              </v:shape>
            </w:pict>
          </mc:Fallback>
        </mc:AlternateContent>
      </w:r>
    </w:p>
    <w:p w14:paraId="7BC1D38C" w14:textId="2AFFFA2A" w:rsidR="007B632F" w:rsidRDefault="00AE7139" w:rsidP="00332777">
      <w:pPr>
        <w:tabs>
          <w:tab w:val="left" w:pos="7425"/>
        </w:tabs>
      </w:pPr>
      <w:r>
        <w:rPr>
          <w:noProof/>
        </w:rPr>
        <mc:AlternateContent>
          <mc:Choice Requires="wps">
            <w:drawing>
              <wp:anchor distT="0" distB="0" distL="114300" distR="114300" simplePos="0" relativeHeight="251685888" behindDoc="1" locked="0" layoutInCell="1" allowOverlap="1" wp14:anchorId="355B38A9" wp14:editId="2FDBD1B7">
                <wp:simplePos x="0" y="0"/>
                <wp:positionH relativeFrom="column">
                  <wp:posOffset>836295</wp:posOffset>
                </wp:positionH>
                <wp:positionV relativeFrom="paragraph">
                  <wp:posOffset>1564005</wp:posOffset>
                </wp:positionV>
                <wp:extent cx="1123950" cy="7429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123950" cy="742950"/>
                        </a:xfrm>
                        <a:prstGeom prst="rect">
                          <a:avLst/>
                        </a:prstGeom>
                        <a:solidFill>
                          <a:schemeClr val="lt1"/>
                        </a:solidFill>
                        <a:ln w="6350">
                          <a:noFill/>
                        </a:ln>
                      </wps:spPr>
                      <wps:txbx>
                        <w:txbxContent>
                          <w:p w14:paraId="26237148" w14:textId="1D5DC8ED" w:rsidR="00AE7139" w:rsidRDefault="00EB50DF" w:rsidP="00EB50DF">
                            <w:pPr>
                              <w:jc w:val="center"/>
                            </w:pPr>
                            <w:r>
                              <w:rPr>
                                <w:noProof/>
                              </w:rPr>
                              <w:drawing>
                                <wp:inline distT="0" distB="0" distL="0" distR="0" wp14:anchorId="31F1E8CA" wp14:editId="287C6C2B">
                                  <wp:extent cx="704850" cy="485851"/>
                                  <wp:effectExtent l="0" t="0" r="0" b="9525"/>
                                  <wp:docPr id="15" name="Picture 15"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drawing, food&#10;&#10;Description automatically generated"/>
                                          <pic:cNvPicPr/>
                                        </pic:nvPicPr>
                                        <pic:blipFill>
                                          <a:blip r:embed="rId15"/>
                                          <a:stretch>
                                            <a:fillRect/>
                                          </a:stretch>
                                        </pic:blipFill>
                                        <pic:spPr>
                                          <a:xfrm>
                                            <a:off x="0" y="0"/>
                                            <a:ext cx="742520" cy="5118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B38A9" id="Text Box 1" o:spid="_x0000_s1031" type="#_x0000_t202" style="position:absolute;margin-left:65.85pt;margin-top:123.15pt;width:88.5pt;height:5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blQAIAAIAEAAAOAAAAZHJzL2Uyb0RvYy54bWysVN9v2jAQfp+0/8Hy+whQaNeIUDEqpkmo&#10;rQRTn41jk0i2z7MNCfvrd3YCZd2epr04d77z/fi+u8weWq3IUThfgynoaDCkRBgOZW32Bf2+XX36&#10;TIkPzJRMgREFPQlPH+YfP8wam4sxVKBK4QgGMT5vbEGrEGyeZZ5XQjM/ACsMGiU4zQKqbp+VjjUY&#10;XatsPBzeZg240jrgwnu8feyMdJ7iSyl4eJbSi0BUQbG2kE6Xzl08s/mM5XvHbFXzvgz2D1VoVhtM&#10;egn1yAIjB1f/EUrX3IEHGQYcdAZS1lykHrCb0fBdN5uKWZF6QXC8vcDk/19Y/nR8caQukTtKDNNI&#10;0Va0gXyBlowiOo31OTptLLqFFq+jZ3/v8TI23Uqn4xfbIWhHnE8XbGMwHh+Nxjf3UzRxtN1NxlHG&#10;MNnba+t8+CpAkygU1CF3CVJ2XPvQuZ5dYjIPqi5XtVJJifMilsqRI0OmVUg1YvDfvJQhTUFvbzB1&#10;fGQgPu8iK4O1xF67nqIU2l2bkJme+91BeUIYHHRj5C1f1VjrmvnwwhzODbaHuxCe8ZAKMBf0EiUV&#10;uJ9/u4/+SCdaKWlwDgvqfxyYE5SobwaJvh9NJnFwkzKZ3o1RcdeW3bXFHPQSEAAkE6tLYvQP6ixK&#10;B/oVV2YRs6KJGY65CxrO4jJ024Erx8VikZxwVC0La7OxPIaO2EUmtu0rc7anKyDRT3CeWJa/Y63z&#10;7VBfHALIOlEace5Q7eHHMU9D0a9k3KNrPXm9/TjmvwAAAP//AwBQSwMEFAAGAAgAAAAhAFaLM3vh&#10;AAAACwEAAA8AAABkcnMvZG93bnJldi54bWxMj0tPwzAQhO9I/Adrkbgg6rSGtApxKoR4SL3R8BA3&#10;N16SiHgdxW4S/j3LCW47u6PZb/Lt7Dox4hBaTxqWiwQEUuVtS7WGl/LhcgMiREPWdJ5QwzcG2Ban&#10;J7nJrJ/oGcd9rAWHUMiMhibGPpMyVA06Exa+R+Lbpx+ciSyHWtrBTBzuOrlKklQ60xJ/aEyPdw1W&#10;X/uj0/BxUb/vwvz4Oqlr1d8/jeX6zZZan5/NtzcgIs7xzwy/+IwOBTMd/JFsEB1rtVyzVcPqKlUg&#10;2KGSDW8OPKRKgSxy+b9D8QMAAP//AwBQSwECLQAUAAYACAAAACEAtoM4kv4AAADhAQAAEwAAAAAA&#10;AAAAAAAAAAAAAAAAW0NvbnRlbnRfVHlwZXNdLnhtbFBLAQItABQABgAIAAAAIQA4/SH/1gAAAJQB&#10;AAALAAAAAAAAAAAAAAAAAC8BAABfcmVscy8ucmVsc1BLAQItABQABgAIAAAAIQAtwOblQAIAAIAE&#10;AAAOAAAAAAAAAAAAAAAAAC4CAABkcnMvZTJvRG9jLnhtbFBLAQItABQABgAIAAAAIQBWizN74QAA&#10;AAsBAAAPAAAAAAAAAAAAAAAAAJoEAABkcnMvZG93bnJldi54bWxQSwUGAAAAAAQABADzAAAAqAUA&#10;AAAA&#10;" fillcolor="white [3201]" stroked="f" strokeweight=".5pt">
                <v:textbox>
                  <w:txbxContent>
                    <w:p w14:paraId="26237148" w14:textId="1D5DC8ED" w:rsidR="00AE7139" w:rsidRDefault="00EB50DF" w:rsidP="00EB50DF">
                      <w:pPr>
                        <w:jc w:val="center"/>
                      </w:pPr>
                      <w:r>
                        <w:rPr>
                          <w:noProof/>
                        </w:rPr>
                        <w:drawing>
                          <wp:inline distT="0" distB="0" distL="0" distR="0" wp14:anchorId="31F1E8CA" wp14:editId="287C6C2B">
                            <wp:extent cx="704850" cy="485851"/>
                            <wp:effectExtent l="0" t="0" r="0" b="9525"/>
                            <wp:docPr id="15" name="Picture 15"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drawing, food&#10;&#10;Description automatically generated"/>
                                    <pic:cNvPicPr/>
                                  </pic:nvPicPr>
                                  <pic:blipFill>
                                    <a:blip r:embed="rId15"/>
                                    <a:stretch>
                                      <a:fillRect/>
                                    </a:stretch>
                                  </pic:blipFill>
                                  <pic:spPr>
                                    <a:xfrm>
                                      <a:off x="0" y="0"/>
                                      <a:ext cx="742520" cy="511817"/>
                                    </a:xfrm>
                                    <a:prstGeom prst="rect">
                                      <a:avLst/>
                                    </a:prstGeom>
                                  </pic:spPr>
                                </pic:pic>
                              </a:graphicData>
                            </a:graphic>
                          </wp:inline>
                        </w:drawing>
                      </w:r>
                    </w:p>
                  </w:txbxContent>
                </v:textbox>
              </v:shape>
            </w:pict>
          </mc:Fallback>
        </mc:AlternateContent>
      </w:r>
    </w:p>
    <w:sectPr w:rsidR="007B632F" w:rsidSect="00012299">
      <w:pgSz w:w="11906" w:h="16838"/>
      <w:pgMar w:top="850" w:right="1008" w:bottom="1440" w:left="1008" w:header="461" w:footer="4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FC7B5" w14:textId="77777777" w:rsidR="002B0C0C" w:rsidRDefault="002B0C0C" w:rsidP="007B632F">
      <w:pPr>
        <w:spacing w:after="0" w:line="240" w:lineRule="auto"/>
      </w:pPr>
      <w:r>
        <w:separator/>
      </w:r>
    </w:p>
  </w:endnote>
  <w:endnote w:type="continuationSeparator" w:id="0">
    <w:p w14:paraId="2739BF22" w14:textId="77777777" w:rsidR="002B0C0C" w:rsidRDefault="002B0C0C" w:rsidP="007B6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4D"/>
    <w:family w:val="swiss"/>
    <w:pitch w:val="variable"/>
    <w:sig w:usb0="00000003" w:usb1="00000000" w:usb2="00000000" w:usb3="00000000" w:csb0="00000003"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252A21" w14:textId="77777777" w:rsidR="002B0C0C" w:rsidRDefault="002B0C0C" w:rsidP="007B632F">
      <w:pPr>
        <w:spacing w:after="0" w:line="240" w:lineRule="auto"/>
      </w:pPr>
      <w:r>
        <w:separator/>
      </w:r>
    </w:p>
  </w:footnote>
  <w:footnote w:type="continuationSeparator" w:id="0">
    <w:p w14:paraId="7F570B49" w14:textId="77777777" w:rsidR="002B0C0C" w:rsidRDefault="002B0C0C" w:rsidP="007B6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42D6"/>
    <w:multiLevelType w:val="hybridMultilevel"/>
    <w:tmpl w:val="9690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411A"/>
    <w:multiLevelType w:val="hybridMultilevel"/>
    <w:tmpl w:val="A95C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641F7"/>
    <w:multiLevelType w:val="hybridMultilevel"/>
    <w:tmpl w:val="B6349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544AD"/>
    <w:multiLevelType w:val="hybridMultilevel"/>
    <w:tmpl w:val="C462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73FF8"/>
    <w:multiLevelType w:val="hybridMultilevel"/>
    <w:tmpl w:val="A174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75CB8"/>
    <w:multiLevelType w:val="hybridMultilevel"/>
    <w:tmpl w:val="6BC8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A1833"/>
    <w:multiLevelType w:val="hybridMultilevel"/>
    <w:tmpl w:val="3508E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F748A"/>
    <w:multiLevelType w:val="hybridMultilevel"/>
    <w:tmpl w:val="266C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5E66C9"/>
    <w:multiLevelType w:val="hybridMultilevel"/>
    <w:tmpl w:val="D6C0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BE3F7F"/>
    <w:multiLevelType w:val="hybridMultilevel"/>
    <w:tmpl w:val="5CDA6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B82F7F"/>
    <w:multiLevelType w:val="hybridMultilevel"/>
    <w:tmpl w:val="89BE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5E2D0A"/>
    <w:multiLevelType w:val="hybridMultilevel"/>
    <w:tmpl w:val="4348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002EB"/>
    <w:multiLevelType w:val="hybridMultilevel"/>
    <w:tmpl w:val="43325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452D2D"/>
    <w:multiLevelType w:val="hybridMultilevel"/>
    <w:tmpl w:val="A6D498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A5437AF"/>
    <w:multiLevelType w:val="hybridMultilevel"/>
    <w:tmpl w:val="E42E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2"/>
  </w:num>
  <w:num w:numId="4">
    <w:abstractNumId w:val="14"/>
  </w:num>
  <w:num w:numId="5">
    <w:abstractNumId w:val="13"/>
  </w:num>
  <w:num w:numId="6">
    <w:abstractNumId w:val="7"/>
  </w:num>
  <w:num w:numId="7">
    <w:abstractNumId w:val="1"/>
  </w:num>
  <w:num w:numId="8">
    <w:abstractNumId w:val="12"/>
  </w:num>
  <w:num w:numId="9">
    <w:abstractNumId w:val="3"/>
  </w:num>
  <w:num w:numId="10">
    <w:abstractNumId w:val="5"/>
  </w:num>
  <w:num w:numId="11">
    <w:abstractNumId w:val="4"/>
  </w:num>
  <w:num w:numId="12">
    <w:abstractNumId w:val="0"/>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59D"/>
    <w:rsid w:val="00003987"/>
    <w:rsid w:val="000102C8"/>
    <w:rsid w:val="00012299"/>
    <w:rsid w:val="00013CE6"/>
    <w:rsid w:val="0001696C"/>
    <w:rsid w:val="000234CE"/>
    <w:rsid w:val="00031F57"/>
    <w:rsid w:val="00034221"/>
    <w:rsid w:val="00042911"/>
    <w:rsid w:val="00051700"/>
    <w:rsid w:val="00073ABE"/>
    <w:rsid w:val="00074B1E"/>
    <w:rsid w:val="00092265"/>
    <w:rsid w:val="000A159D"/>
    <w:rsid w:val="000F39D3"/>
    <w:rsid w:val="000F7D52"/>
    <w:rsid w:val="001178A3"/>
    <w:rsid w:val="001401E9"/>
    <w:rsid w:val="00146120"/>
    <w:rsid w:val="001C1FA0"/>
    <w:rsid w:val="001D617F"/>
    <w:rsid w:val="001F07E6"/>
    <w:rsid w:val="001F477F"/>
    <w:rsid w:val="001F6262"/>
    <w:rsid w:val="00212070"/>
    <w:rsid w:val="00227BDD"/>
    <w:rsid w:val="00234543"/>
    <w:rsid w:val="00250F4C"/>
    <w:rsid w:val="002530EB"/>
    <w:rsid w:val="0025379D"/>
    <w:rsid w:val="0027009E"/>
    <w:rsid w:val="00290FCD"/>
    <w:rsid w:val="00297FA2"/>
    <w:rsid w:val="002A0CA5"/>
    <w:rsid w:val="002A3886"/>
    <w:rsid w:val="002B0C0C"/>
    <w:rsid w:val="002C513D"/>
    <w:rsid w:val="002E591E"/>
    <w:rsid w:val="002F2760"/>
    <w:rsid w:val="003164E6"/>
    <w:rsid w:val="00316FF8"/>
    <w:rsid w:val="00327196"/>
    <w:rsid w:val="00330262"/>
    <w:rsid w:val="00332777"/>
    <w:rsid w:val="003448AB"/>
    <w:rsid w:val="0034720C"/>
    <w:rsid w:val="003530C4"/>
    <w:rsid w:val="00353BCE"/>
    <w:rsid w:val="00387087"/>
    <w:rsid w:val="0039776C"/>
    <w:rsid w:val="003B7424"/>
    <w:rsid w:val="003C59A2"/>
    <w:rsid w:val="003D37C6"/>
    <w:rsid w:val="003E4D08"/>
    <w:rsid w:val="003F243B"/>
    <w:rsid w:val="003F7077"/>
    <w:rsid w:val="004073A7"/>
    <w:rsid w:val="004139EE"/>
    <w:rsid w:val="00413A98"/>
    <w:rsid w:val="00432CC6"/>
    <w:rsid w:val="00442E5A"/>
    <w:rsid w:val="004617C2"/>
    <w:rsid w:val="00462D2F"/>
    <w:rsid w:val="004673C6"/>
    <w:rsid w:val="004734E9"/>
    <w:rsid w:val="004B685C"/>
    <w:rsid w:val="004D7B15"/>
    <w:rsid w:val="004E0153"/>
    <w:rsid w:val="004E79C3"/>
    <w:rsid w:val="0051293F"/>
    <w:rsid w:val="0052598A"/>
    <w:rsid w:val="0054371C"/>
    <w:rsid w:val="00544878"/>
    <w:rsid w:val="00546DEC"/>
    <w:rsid w:val="0055481A"/>
    <w:rsid w:val="00556E79"/>
    <w:rsid w:val="005600F3"/>
    <w:rsid w:val="0056485B"/>
    <w:rsid w:val="00564E2F"/>
    <w:rsid w:val="005668B1"/>
    <w:rsid w:val="005A12C5"/>
    <w:rsid w:val="005C06D9"/>
    <w:rsid w:val="005C0B23"/>
    <w:rsid w:val="005C57E1"/>
    <w:rsid w:val="005D431F"/>
    <w:rsid w:val="005D65E3"/>
    <w:rsid w:val="005E5979"/>
    <w:rsid w:val="0060334D"/>
    <w:rsid w:val="006050B6"/>
    <w:rsid w:val="00622618"/>
    <w:rsid w:val="00663363"/>
    <w:rsid w:val="00672652"/>
    <w:rsid w:val="00672FF4"/>
    <w:rsid w:val="006811FB"/>
    <w:rsid w:val="006A06B2"/>
    <w:rsid w:val="006A07EF"/>
    <w:rsid w:val="006C320E"/>
    <w:rsid w:val="006D6C5B"/>
    <w:rsid w:val="006D6EC5"/>
    <w:rsid w:val="006E48FD"/>
    <w:rsid w:val="006F51B1"/>
    <w:rsid w:val="006F7A95"/>
    <w:rsid w:val="00701F50"/>
    <w:rsid w:val="00714EB7"/>
    <w:rsid w:val="007205EB"/>
    <w:rsid w:val="00734313"/>
    <w:rsid w:val="0074713A"/>
    <w:rsid w:val="00747471"/>
    <w:rsid w:val="007758C5"/>
    <w:rsid w:val="00780D11"/>
    <w:rsid w:val="0079664C"/>
    <w:rsid w:val="007B632F"/>
    <w:rsid w:val="00804CBA"/>
    <w:rsid w:val="00806BEA"/>
    <w:rsid w:val="008201F4"/>
    <w:rsid w:val="00826225"/>
    <w:rsid w:val="00826BF1"/>
    <w:rsid w:val="008474A6"/>
    <w:rsid w:val="00855062"/>
    <w:rsid w:val="0086625B"/>
    <w:rsid w:val="00872510"/>
    <w:rsid w:val="0087277C"/>
    <w:rsid w:val="00882118"/>
    <w:rsid w:val="008841DA"/>
    <w:rsid w:val="00890263"/>
    <w:rsid w:val="008B370F"/>
    <w:rsid w:val="008D2D58"/>
    <w:rsid w:val="008D4DBA"/>
    <w:rsid w:val="008E75BE"/>
    <w:rsid w:val="008F57C6"/>
    <w:rsid w:val="008F7525"/>
    <w:rsid w:val="0090040A"/>
    <w:rsid w:val="009203F2"/>
    <w:rsid w:val="00922483"/>
    <w:rsid w:val="00924AC4"/>
    <w:rsid w:val="00934B3B"/>
    <w:rsid w:val="00943B72"/>
    <w:rsid w:val="009509B4"/>
    <w:rsid w:val="00971128"/>
    <w:rsid w:val="009A2EB4"/>
    <w:rsid w:val="009B465A"/>
    <w:rsid w:val="009D004D"/>
    <w:rsid w:val="009E174C"/>
    <w:rsid w:val="009E26FA"/>
    <w:rsid w:val="009E5EE8"/>
    <w:rsid w:val="009E67E5"/>
    <w:rsid w:val="009F2BB0"/>
    <w:rsid w:val="00A50F83"/>
    <w:rsid w:val="00A52874"/>
    <w:rsid w:val="00A713E4"/>
    <w:rsid w:val="00A914DC"/>
    <w:rsid w:val="00A9698F"/>
    <w:rsid w:val="00AA4567"/>
    <w:rsid w:val="00AE4892"/>
    <w:rsid w:val="00AE588D"/>
    <w:rsid w:val="00AE7139"/>
    <w:rsid w:val="00B15064"/>
    <w:rsid w:val="00B216F1"/>
    <w:rsid w:val="00B319B5"/>
    <w:rsid w:val="00B47E19"/>
    <w:rsid w:val="00B561E7"/>
    <w:rsid w:val="00B65328"/>
    <w:rsid w:val="00B66BA7"/>
    <w:rsid w:val="00B701C9"/>
    <w:rsid w:val="00B962B9"/>
    <w:rsid w:val="00BA5FBB"/>
    <w:rsid w:val="00BC5F8C"/>
    <w:rsid w:val="00BC6312"/>
    <w:rsid w:val="00BF275A"/>
    <w:rsid w:val="00C060C0"/>
    <w:rsid w:val="00C06A2A"/>
    <w:rsid w:val="00C2117F"/>
    <w:rsid w:val="00C23F2B"/>
    <w:rsid w:val="00C24A2A"/>
    <w:rsid w:val="00C322DB"/>
    <w:rsid w:val="00C36424"/>
    <w:rsid w:val="00C51FCA"/>
    <w:rsid w:val="00C67716"/>
    <w:rsid w:val="00C70950"/>
    <w:rsid w:val="00C72A2C"/>
    <w:rsid w:val="00C875BE"/>
    <w:rsid w:val="00C928F8"/>
    <w:rsid w:val="00CB7582"/>
    <w:rsid w:val="00CD733C"/>
    <w:rsid w:val="00CE7D79"/>
    <w:rsid w:val="00D34A87"/>
    <w:rsid w:val="00D358B6"/>
    <w:rsid w:val="00D51BA9"/>
    <w:rsid w:val="00D5799E"/>
    <w:rsid w:val="00D611F1"/>
    <w:rsid w:val="00D774B4"/>
    <w:rsid w:val="00D923FA"/>
    <w:rsid w:val="00DB3E1F"/>
    <w:rsid w:val="00DB5230"/>
    <w:rsid w:val="00DB64B8"/>
    <w:rsid w:val="00DB7BC5"/>
    <w:rsid w:val="00DC04FC"/>
    <w:rsid w:val="00DF2E6F"/>
    <w:rsid w:val="00E34B13"/>
    <w:rsid w:val="00E37223"/>
    <w:rsid w:val="00E460BE"/>
    <w:rsid w:val="00E56526"/>
    <w:rsid w:val="00E707D3"/>
    <w:rsid w:val="00EA66DA"/>
    <w:rsid w:val="00EB50DF"/>
    <w:rsid w:val="00EC0DCB"/>
    <w:rsid w:val="00EE052C"/>
    <w:rsid w:val="00EE78B1"/>
    <w:rsid w:val="00EF09F4"/>
    <w:rsid w:val="00EF0E57"/>
    <w:rsid w:val="00F04472"/>
    <w:rsid w:val="00F11C37"/>
    <w:rsid w:val="00F1213A"/>
    <w:rsid w:val="00F14DE1"/>
    <w:rsid w:val="00F175E8"/>
    <w:rsid w:val="00F2312C"/>
    <w:rsid w:val="00F31B87"/>
    <w:rsid w:val="00F33535"/>
    <w:rsid w:val="00F63C22"/>
    <w:rsid w:val="00F70FB7"/>
    <w:rsid w:val="00F832A3"/>
    <w:rsid w:val="00F96A69"/>
    <w:rsid w:val="00F96F5C"/>
    <w:rsid w:val="00FC1730"/>
    <w:rsid w:val="00FD1C46"/>
    <w:rsid w:val="00FE22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14E87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159D"/>
    <w:pPr>
      <w:spacing w:after="0" w:line="240" w:lineRule="auto"/>
    </w:pPr>
  </w:style>
  <w:style w:type="paragraph" w:styleId="BalloonText">
    <w:name w:val="Balloon Text"/>
    <w:basedOn w:val="Normal"/>
    <w:link w:val="BalloonTextChar"/>
    <w:uiPriority w:val="99"/>
    <w:semiHidden/>
    <w:unhideWhenUsed/>
    <w:rsid w:val="00332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777"/>
    <w:rPr>
      <w:rFonts w:ascii="Tahoma" w:hAnsi="Tahoma" w:cs="Tahoma"/>
      <w:sz w:val="16"/>
      <w:szCs w:val="16"/>
    </w:rPr>
  </w:style>
  <w:style w:type="paragraph" w:styleId="Header">
    <w:name w:val="header"/>
    <w:basedOn w:val="Normal"/>
    <w:link w:val="HeaderChar"/>
    <w:uiPriority w:val="99"/>
    <w:unhideWhenUsed/>
    <w:rsid w:val="007B6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32F"/>
  </w:style>
  <w:style w:type="paragraph" w:styleId="Footer">
    <w:name w:val="footer"/>
    <w:basedOn w:val="Normal"/>
    <w:link w:val="FooterChar"/>
    <w:uiPriority w:val="99"/>
    <w:unhideWhenUsed/>
    <w:rsid w:val="007B6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32F"/>
  </w:style>
  <w:style w:type="table" w:styleId="TableGrid">
    <w:name w:val="Table Grid"/>
    <w:basedOn w:val="TableNormal"/>
    <w:uiPriority w:val="59"/>
    <w:rsid w:val="00353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3BCE"/>
    <w:pPr>
      <w:autoSpaceDE w:val="0"/>
      <w:autoSpaceDN w:val="0"/>
      <w:adjustRightInd w:val="0"/>
      <w:spacing w:after="0" w:line="240" w:lineRule="auto"/>
    </w:pPr>
    <w:rPr>
      <w:rFonts w:ascii="Gill Sans MT" w:hAnsi="Gill Sans MT" w:cs="Gill Sans MT"/>
      <w:color w:val="000000"/>
      <w:sz w:val="24"/>
      <w:szCs w:val="24"/>
    </w:rPr>
  </w:style>
  <w:style w:type="character" w:styleId="Hyperlink">
    <w:name w:val="Hyperlink"/>
    <w:basedOn w:val="DefaultParagraphFont"/>
    <w:uiPriority w:val="99"/>
    <w:unhideWhenUsed/>
    <w:rsid w:val="00DB7BC5"/>
    <w:rPr>
      <w:color w:val="0000FF" w:themeColor="hyperlink"/>
      <w:u w:val="single"/>
    </w:rPr>
  </w:style>
  <w:style w:type="paragraph" w:styleId="ListParagraph">
    <w:name w:val="List Paragraph"/>
    <w:basedOn w:val="Normal"/>
    <w:uiPriority w:val="34"/>
    <w:qFormat/>
    <w:rsid w:val="00473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CCBA50E559404FB8D26B890CCE337B" ma:contentTypeVersion="13" ma:contentTypeDescription="Create a new document." ma:contentTypeScope="" ma:versionID="0c7126dbb8c30eee14f5d9f7fb529e13">
  <xsd:schema xmlns:xsd="http://www.w3.org/2001/XMLSchema" xmlns:xs="http://www.w3.org/2001/XMLSchema" xmlns:p="http://schemas.microsoft.com/office/2006/metadata/properties" xmlns:ns3="a1e1519c-daf4-4fc0-97b8-f939891b60a9" xmlns:ns4="e0ede3ce-22cf-4b67-a41c-ea770ba412f7" targetNamespace="http://schemas.microsoft.com/office/2006/metadata/properties" ma:root="true" ma:fieldsID="ddeebf796b8bfa3033a06657b3acc7e5" ns3:_="" ns4:_="">
    <xsd:import namespace="a1e1519c-daf4-4fc0-97b8-f939891b60a9"/>
    <xsd:import namespace="e0ede3ce-22cf-4b67-a41c-ea770ba412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1519c-daf4-4fc0-97b8-f939891b6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ede3ce-22cf-4b67-a41c-ea770ba412f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E89B7D-E108-4AA0-A670-BF3A68F77F19}">
  <ds:schemaRefs>
    <ds:schemaRef ds:uri="a1e1519c-daf4-4fc0-97b8-f939891b60a9"/>
    <ds:schemaRef ds:uri="http://purl.org/dc/dcmitype/"/>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e0ede3ce-22cf-4b67-a41c-ea770ba412f7"/>
  </ds:schemaRefs>
</ds:datastoreItem>
</file>

<file path=customXml/itemProps2.xml><?xml version="1.0" encoding="utf-8"?>
<ds:datastoreItem xmlns:ds="http://schemas.openxmlformats.org/officeDocument/2006/customXml" ds:itemID="{47272ABD-5183-4DFC-9D2B-4A207469CCFE}">
  <ds:schemaRefs>
    <ds:schemaRef ds:uri="http://schemas.microsoft.com/sharepoint/v3/contenttype/forms"/>
  </ds:schemaRefs>
</ds:datastoreItem>
</file>

<file path=customXml/itemProps3.xml><?xml version="1.0" encoding="utf-8"?>
<ds:datastoreItem xmlns:ds="http://schemas.openxmlformats.org/officeDocument/2006/customXml" ds:itemID="{BA13FF4B-F7E7-419E-BC4D-E04197E6B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1519c-daf4-4fc0-97b8-f939891b60a9"/>
    <ds:schemaRef ds:uri="e0ede3ce-22cf-4b67-a41c-ea770ba41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OGDEN</dc:creator>
  <cp:lastModifiedBy>Catherine Bled</cp:lastModifiedBy>
  <cp:revision>2</cp:revision>
  <cp:lastPrinted>2016-06-13T19:19:00Z</cp:lastPrinted>
  <dcterms:created xsi:type="dcterms:W3CDTF">2020-09-04T11:22:00Z</dcterms:created>
  <dcterms:modified xsi:type="dcterms:W3CDTF">2020-09-04T11:22:00Z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0x01010009CCBA50E559404FB8D26B890CCE337B</vt:lpwstr>
  </property>
</Properties>
</file>